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85" w:rsidRPr="00151DE6" w:rsidRDefault="00654585" w:rsidP="00A419C3">
      <w:pPr>
        <w:shd w:val="clear" w:color="auto" w:fill="FFFFFF"/>
        <w:spacing w:after="0" w:line="240" w:lineRule="auto"/>
        <w:jc w:val="center"/>
        <w:rPr>
          <w:rFonts w:ascii="Times New Roman" w:eastAsia="Times New Roman" w:hAnsi="Times New Roman" w:cs="Times New Roman"/>
          <w:sz w:val="24"/>
          <w:szCs w:val="24"/>
          <w:lang w:eastAsia="ru-RU"/>
        </w:rPr>
      </w:pPr>
      <w:r w:rsidRPr="005B1AA5">
        <w:rPr>
          <w:rFonts w:ascii="Times New Roman" w:eastAsia="Times New Roman" w:hAnsi="Times New Roman" w:cs="Times New Roman"/>
          <w:b/>
          <w:bCs/>
          <w:sz w:val="24"/>
          <w:szCs w:val="24"/>
          <w:u w:val="single"/>
          <w:lang w:eastAsia="ru-RU"/>
        </w:rPr>
        <w:t>ОГОЛОШЕННЯ</w:t>
      </w:r>
      <w:r w:rsidR="005B1AA5" w:rsidRPr="005B1AA5">
        <w:rPr>
          <w:rFonts w:ascii="Times New Roman" w:eastAsia="Times New Roman" w:hAnsi="Times New Roman" w:cs="Times New Roman"/>
          <w:b/>
          <w:sz w:val="24"/>
          <w:szCs w:val="24"/>
          <w:u w:val="single"/>
          <w:lang w:val="uk-UA" w:eastAsia="ru-RU"/>
        </w:rPr>
        <w:t xml:space="preserve"> на вакантну</w:t>
      </w:r>
      <w:r w:rsidR="005B1AA5">
        <w:rPr>
          <w:rFonts w:ascii="Times New Roman" w:eastAsia="Times New Roman" w:hAnsi="Times New Roman" w:cs="Times New Roman"/>
          <w:b/>
          <w:sz w:val="24"/>
          <w:szCs w:val="24"/>
          <w:lang w:val="uk-UA" w:eastAsia="ru-RU"/>
        </w:rPr>
        <w:t xml:space="preserve"> </w:t>
      </w:r>
      <w:r w:rsidR="005B1AA5" w:rsidRPr="005B1AA5">
        <w:rPr>
          <w:rFonts w:ascii="Times New Roman" w:eastAsia="Times New Roman" w:hAnsi="Times New Roman" w:cs="Times New Roman"/>
          <w:b/>
          <w:sz w:val="24"/>
          <w:szCs w:val="24"/>
          <w:u w:val="single"/>
          <w:lang w:eastAsia="ru-RU"/>
        </w:rPr>
        <w:t>посад</w:t>
      </w:r>
      <w:r w:rsidR="005B1AA5">
        <w:rPr>
          <w:rFonts w:ascii="Times New Roman" w:eastAsia="Times New Roman" w:hAnsi="Times New Roman" w:cs="Times New Roman"/>
          <w:b/>
          <w:sz w:val="24"/>
          <w:szCs w:val="24"/>
          <w:u w:val="single"/>
          <w:lang w:val="uk-UA" w:eastAsia="ru-RU"/>
        </w:rPr>
        <w:t>у</w:t>
      </w:r>
      <w:r w:rsidR="005B1AA5" w:rsidRPr="005B1AA5">
        <w:rPr>
          <w:rFonts w:ascii="Times New Roman" w:eastAsia="Times New Roman" w:hAnsi="Times New Roman" w:cs="Times New Roman"/>
          <w:b/>
          <w:sz w:val="24"/>
          <w:szCs w:val="24"/>
          <w:u w:val="single"/>
          <w:lang w:eastAsia="ru-RU"/>
        </w:rPr>
        <w:t xml:space="preserve"> </w:t>
      </w:r>
      <w:proofErr w:type="spellStart"/>
      <w:r w:rsidR="005B1AA5" w:rsidRPr="005B1AA5">
        <w:rPr>
          <w:rFonts w:ascii="Times New Roman" w:eastAsia="Times New Roman" w:hAnsi="Times New Roman" w:cs="Times New Roman"/>
          <w:b/>
          <w:sz w:val="24"/>
          <w:szCs w:val="24"/>
          <w:u w:val="single"/>
          <w:lang w:eastAsia="ru-RU"/>
        </w:rPr>
        <w:t>державної</w:t>
      </w:r>
      <w:proofErr w:type="spellEnd"/>
      <w:r w:rsidR="005B1AA5" w:rsidRPr="005B1AA5">
        <w:rPr>
          <w:rFonts w:ascii="Times New Roman" w:eastAsia="Times New Roman" w:hAnsi="Times New Roman" w:cs="Times New Roman"/>
          <w:b/>
          <w:sz w:val="24"/>
          <w:szCs w:val="24"/>
          <w:u w:val="single"/>
          <w:lang w:eastAsia="ru-RU"/>
        </w:rPr>
        <w:t xml:space="preserve"> </w:t>
      </w:r>
      <w:proofErr w:type="spellStart"/>
      <w:r w:rsidR="005B1AA5" w:rsidRPr="005B1AA5">
        <w:rPr>
          <w:rFonts w:ascii="Times New Roman" w:eastAsia="Times New Roman" w:hAnsi="Times New Roman" w:cs="Times New Roman"/>
          <w:b/>
          <w:sz w:val="24"/>
          <w:szCs w:val="24"/>
          <w:u w:val="single"/>
          <w:lang w:eastAsia="ru-RU"/>
        </w:rPr>
        <w:t>служби</w:t>
      </w:r>
      <w:proofErr w:type="spellEnd"/>
      <w:r w:rsidR="005B1AA5" w:rsidRPr="005B1AA5">
        <w:rPr>
          <w:rFonts w:ascii="Times New Roman" w:eastAsia="Times New Roman" w:hAnsi="Times New Roman" w:cs="Times New Roman"/>
          <w:b/>
          <w:sz w:val="24"/>
          <w:szCs w:val="24"/>
          <w:u w:val="single"/>
          <w:lang w:eastAsia="ru-RU"/>
        </w:rPr>
        <w:t xml:space="preserve"> </w:t>
      </w:r>
      <w:proofErr w:type="spellStart"/>
      <w:r w:rsidR="005B1AA5" w:rsidRPr="005B1AA5">
        <w:rPr>
          <w:rFonts w:ascii="Times New Roman" w:eastAsia="Times New Roman" w:hAnsi="Times New Roman" w:cs="Times New Roman"/>
          <w:b/>
          <w:sz w:val="24"/>
          <w:szCs w:val="24"/>
          <w:u w:val="single"/>
          <w:lang w:eastAsia="ru-RU"/>
        </w:rPr>
        <w:t>категорі</w:t>
      </w:r>
      <w:proofErr w:type="spellEnd"/>
      <w:r w:rsidR="005B1AA5" w:rsidRPr="005B1AA5">
        <w:rPr>
          <w:rFonts w:ascii="Times New Roman" w:eastAsia="Times New Roman" w:hAnsi="Times New Roman" w:cs="Times New Roman"/>
          <w:b/>
          <w:sz w:val="24"/>
          <w:szCs w:val="24"/>
          <w:u w:val="single"/>
          <w:lang w:val="uk-UA" w:eastAsia="ru-RU"/>
        </w:rPr>
        <w:t xml:space="preserve">ї </w:t>
      </w:r>
      <w:r w:rsidR="005B1AA5" w:rsidRPr="005B1AA5">
        <w:rPr>
          <w:rFonts w:ascii="Times New Roman" w:eastAsia="Times New Roman" w:hAnsi="Times New Roman" w:cs="Times New Roman"/>
          <w:b/>
          <w:sz w:val="24"/>
          <w:szCs w:val="24"/>
          <w:u w:val="single"/>
          <w:lang w:eastAsia="ru-RU"/>
        </w:rPr>
        <w:t>«В»</w:t>
      </w:r>
    </w:p>
    <w:p w:rsidR="005B1AA5" w:rsidRDefault="00A419C3" w:rsidP="00A419C3">
      <w:pPr>
        <w:shd w:val="clear" w:color="auto" w:fill="FFFFFF"/>
        <w:spacing w:after="0" w:line="240" w:lineRule="auto"/>
        <w:jc w:val="both"/>
        <w:rPr>
          <w:rFonts w:ascii="Times New Roman" w:eastAsia="Times New Roman" w:hAnsi="Times New Roman" w:cs="Times New Roman"/>
          <w:b/>
          <w:bCs/>
          <w:sz w:val="24"/>
          <w:szCs w:val="24"/>
          <w:lang w:val="uk-UA" w:eastAsia="ru-RU"/>
        </w:rPr>
      </w:pPr>
      <w:r w:rsidRPr="00151DE6">
        <w:rPr>
          <w:rFonts w:ascii="Times New Roman" w:eastAsia="Times New Roman" w:hAnsi="Times New Roman" w:cs="Times New Roman"/>
          <w:b/>
          <w:bCs/>
          <w:sz w:val="24"/>
          <w:szCs w:val="24"/>
          <w:lang w:val="uk-UA" w:eastAsia="ru-RU"/>
        </w:rPr>
        <w:tab/>
      </w:r>
    </w:p>
    <w:p w:rsidR="005B1AA5" w:rsidRDefault="00654585" w:rsidP="00A419C3">
      <w:pPr>
        <w:shd w:val="clear" w:color="auto" w:fill="FFFFFF"/>
        <w:spacing w:after="0" w:line="240" w:lineRule="auto"/>
        <w:jc w:val="both"/>
        <w:rPr>
          <w:rFonts w:ascii="Times New Roman" w:eastAsia="Times New Roman" w:hAnsi="Times New Roman" w:cs="Times New Roman"/>
          <w:b/>
          <w:bCs/>
          <w:sz w:val="24"/>
          <w:szCs w:val="24"/>
          <w:u w:val="single"/>
          <w:lang w:val="uk-UA" w:eastAsia="ru-RU"/>
        </w:rPr>
      </w:pPr>
      <w:proofErr w:type="spellStart"/>
      <w:r w:rsidRPr="00151DE6">
        <w:rPr>
          <w:rFonts w:ascii="Times New Roman" w:eastAsia="Times New Roman" w:hAnsi="Times New Roman" w:cs="Times New Roman"/>
          <w:b/>
          <w:bCs/>
          <w:sz w:val="24"/>
          <w:szCs w:val="24"/>
          <w:lang w:val="uk-UA" w:eastAsia="ru-RU"/>
        </w:rPr>
        <w:t>Тлумацький</w:t>
      </w:r>
      <w:proofErr w:type="spellEnd"/>
      <w:r w:rsidRPr="00151DE6">
        <w:rPr>
          <w:rFonts w:ascii="Times New Roman" w:eastAsia="Times New Roman" w:hAnsi="Times New Roman" w:cs="Times New Roman"/>
          <w:b/>
          <w:bCs/>
          <w:sz w:val="24"/>
          <w:szCs w:val="24"/>
          <w:lang w:val="uk-UA" w:eastAsia="ru-RU"/>
        </w:rPr>
        <w:t xml:space="preserve"> районний суд Івано-Франківської області</w:t>
      </w:r>
      <w:r w:rsidR="005B1AA5">
        <w:rPr>
          <w:rFonts w:ascii="Times New Roman" w:eastAsia="Times New Roman" w:hAnsi="Times New Roman" w:cs="Times New Roman"/>
          <w:b/>
          <w:bCs/>
          <w:sz w:val="24"/>
          <w:szCs w:val="24"/>
          <w:lang w:eastAsia="ru-RU"/>
        </w:rPr>
        <w:t xml:space="preserve"> суд </w:t>
      </w:r>
      <w:proofErr w:type="spellStart"/>
      <w:r w:rsidR="005B1AA5">
        <w:rPr>
          <w:rFonts w:ascii="Times New Roman" w:eastAsia="Times New Roman" w:hAnsi="Times New Roman" w:cs="Times New Roman"/>
          <w:b/>
          <w:bCs/>
          <w:sz w:val="24"/>
          <w:szCs w:val="24"/>
          <w:lang w:eastAsia="ru-RU"/>
        </w:rPr>
        <w:t>шукає</w:t>
      </w:r>
      <w:proofErr w:type="spellEnd"/>
      <w:r w:rsidR="005B1AA5">
        <w:rPr>
          <w:rFonts w:ascii="Times New Roman" w:eastAsia="Times New Roman" w:hAnsi="Times New Roman" w:cs="Times New Roman"/>
          <w:b/>
          <w:bCs/>
          <w:sz w:val="24"/>
          <w:szCs w:val="24"/>
          <w:lang w:eastAsia="ru-RU"/>
        </w:rPr>
        <w:t xml:space="preserve"> </w:t>
      </w:r>
      <w:r w:rsidR="005B1AA5">
        <w:rPr>
          <w:rFonts w:ascii="Times New Roman" w:eastAsia="Times New Roman" w:hAnsi="Times New Roman" w:cs="Times New Roman"/>
          <w:b/>
          <w:bCs/>
          <w:sz w:val="24"/>
          <w:szCs w:val="24"/>
          <w:lang w:val="uk-UA" w:eastAsia="ru-RU"/>
        </w:rPr>
        <w:t>в</w:t>
      </w:r>
      <w:r w:rsidRPr="00151DE6">
        <w:rPr>
          <w:rFonts w:ascii="Times New Roman" w:eastAsia="Times New Roman" w:hAnsi="Times New Roman" w:cs="Times New Roman"/>
          <w:b/>
          <w:bCs/>
          <w:sz w:val="24"/>
          <w:szCs w:val="24"/>
          <w:lang w:eastAsia="ru-RU"/>
        </w:rPr>
        <w:t xml:space="preserve"> свою команду </w:t>
      </w:r>
      <w:r w:rsidR="00151DE6" w:rsidRPr="00151DE6">
        <w:rPr>
          <w:rFonts w:ascii="Times New Roman" w:eastAsia="Times New Roman" w:hAnsi="Times New Roman" w:cs="Times New Roman"/>
          <w:b/>
          <w:bCs/>
          <w:sz w:val="24"/>
          <w:szCs w:val="24"/>
          <w:u w:val="single"/>
          <w:lang w:val="uk-UA" w:eastAsia="ru-RU"/>
        </w:rPr>
        <w:t>головного спеціаліста канцелярії на правах відділу</w:t>
      </w:r>
    </w:p>
    <w:p w:rsidR="00654585" w:rsidRPr="00151DE6" w:rsidRDefault="00654585" w:rsidP="00A419C3">
      <w:pPr>
        <w:shd w:val="clear" w:color="auto" w:fill="FFFFFF"/>
        <w:spacing w:after="0" w:line="240" w:lineRule="auto"/>
        <w:jc w:val="both"/>
        <w:rPr>
          <w:rFonts w:ascii="Times New Roman" w:eastAsia="Times New Roman" w:hAnsi="Times New Roman" w:cs="Times New Roman"/>
          <w:sz w:val="24"/>
          <w:szCs w:val="24"/>
          <w:lang w:eastAsia="ru-RU"/>
        </w:rPr>
      </w:pPr>
      <w:r w:rsidRPr="00151DE6">
        <w:rPr>
          <w:rFonts w:ascii="Times New Roman" w:eastAsia="Times New Roman" w:hAnsi="Times New Roman" w:cs="Times New Roman"/>
          <w:b/>
          <w:bCs/>
          <w:sz w:val="24"/>
          <w:szCs w:val="24"/>
          <w:lang w:eastAsia="ru-RU"/>
        </w:rPr>
        <w:t> </w:t>
      </w:r>
    </w:p>
    <w:p w:rsidR="00654585" w:rsidRPr="00151DE6" w:rsidRDefault="00654585" w:rsidP="00A419C3">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51DE6">
        <w:rPr>
          <w:rFonts w:ascii="Times New Roman" w:eastAsia="Times New Roman" w:hAnsi="Times New Roman" w:cs="Times New Roman"/>
          <w:b/>
          <w:bCs/>
          <w:sz w:val="24"/>
          <w:szCs w:val="24"/>
          <w:lang w:eastAsia="ru-RU"/>
        </w:rPr>
        <w:t>Основні</w:t>
      </w:r>
      <w:proofErr w:type="spellEnd"/>
      <w:r w:rsidRPr="00151DE6">
        <w:rPr>
          <w:rFonts w:ascii="Times New Roman" w:eastAsia="Times New Roman" w:hAnsi="Times New Roman" w:cs="Times New Roman"/>
          <w:b/>
          <w:bCs/>
          <w:sz w:val="24"/>
          <w:szCs w:val="24"/>
          <w:lang w:eastAsia="ru-RU"/>
        </w:rPr>
        <w:t xml:space="preserve"> </w:t>
      </w:r>
      <w:proofErr w:type="spellStart"/>
      <w:r w:rsidRPr="00151DE6">
        <w:rPr>
          <w:rFonts w:ascii="Times New Roman" w:eastAsia="Times New Roman" w:hAnsi="Times New Roman" w:cs="Times New Roman"/>
          <w:b/>
          <w:bCs/>
          <w:sz w:val="24"/>
          <w:szCs w:val="24"/>
          <w:lang w:eastAsia="ru-RU"/>
        </w:rPr>
        <w:t>посадові</w:t>
      </w:r>
      <w:proofErr w:type="spellEnd"/>
      <w:r w:rsidRPr="00151DE6">
        <w:rPr>
          <w:rFonts w:ascii="Times New Roman" w:eastAsia="Times New Roman" w:hAnsi="Times New Roman" w:cs="Times New Roman"/>
          <w:b/>
          <w:bCs/>
          <w:sz w:val="24"/>
          <w:szCs w:val="24"/>
          <w:lang w:eastAsia="ru-RU"/>
        </w:rPr>
        <w:t xml:space="preserve"> </w:t>
      </w:r>
      <w:proofErr w:type="spellStart"/>
      <w:r w:rsidRPr="00151DE6">
        <w:rPr>
          <w:rFonts w:ascii="Times New Roman" w:eastAsia="Times New Roman" w:hAnsi="Times New Roman" w:cs="Times New Roman"/>
          <w:b/>
          <w:bCs/>
          <w:sz w:val="24"/>
          <w:szCs w:val="24"/>
          <w:lang w:eastAsia="ru-RU"/>
        </w:rPr>
        <w:t>обов’язки</w:t>
      </w:r>
      <w:proofErr w:type="spellEnd"/>
      <w:r w:rsidRPr="00151DE6">
        <w:rPr>
          <w:rFonts w:ascii="Times New Roman" w:eastAsia="Times New Roman" w:hAnsi="Times New Roman" w:cs="Times New Roman"/>
          <w:b/>
          <w:bCs/>
          <w:sz w:val="24"/>
          <w:szCs w:val="24"/>
          <w:lang w:eastAsia="ru-RU"/>
        </w:rPr>
        <w:t>:</w:t>
      </w:r>
    </w:p>
    <w:p w:rsidR="00654585" w:rsidRPr="00151DE6" w:rsidRDefault="00654585" w:rsidP="00A419C3">
      <w:pPr>
        <w:shd w:val="clear" w:color="auto" w:fill="FFFFFF"/>
        <w:spacing w:after="0" w:line="240" w:lineRule="auto"/>
        <w:jc w:val="both"/>
        <w:rPr>
          <w:rFonts w:ascii="Times New Roman" w:hAnsi="Times New Roman" w:cs="Times New Roman"/>
          <w:sz w:val="24"/>
          <w:szCs w:val="24"/>
          <w:lang w:val="uk-UA"/>
        </w:rPr>
      </w:pPr>
      <w:r w:rsidRPr="00151DE6">
        <w:rPr>
          <w:rFonts w:ascii="Times New Roman" w:eastAsia="Times New Roman" w:hAnsi="Times New Roman" w:cs="Times New Roman"/>
          <w:sz w:val="24"/>
          <w:szCs w:val="24"/>
          <w:lang w:val="uk-UA" w:eastAsia="ru-RU"/>
        </w:rPr>
        <w:t>1</w:t>
      </w:r>
      <w:r w:rsidR="00A419C3" w:rsidRPr="00151DE6">
        <w:rPr>
          <w:rFonts w:ascii="Times New Roman" w:eastAsia="Times New Roman" w:hAnsi="Times New Roman" w:cs="Times New Roman"/>
          <w:sz w:val="24"/>
          <w:szCs w:val="24"/>
          <w:lang w:val="uk-UA" w:eastAsia="ru-RU"/>
        </w:rPr>
        <w:t>)</w:t>
      </w:r>
      <w:r w:rsidR="00C726A4" w:rsidRPr="00151DE6">
        <w:rPr>
          <w:rFonts w:ascii="Times New Roman" w:hAnsi="Times New Roman" w:cs="Times New Roman"/>
          <w:sz w:val="24"/>
          <w:szCs w:val="24"/>
          <w:lang w:val="uk-UA"/>
        </w:rPr>
        <w:t xml:space="preserve"> </w:t>
      </w:r>
      <w:r w:rsidR="00151DE6">
        <w:rPr>
          <w:rFonts w:ascii="Times New Roman" w:hAnsi="Times New Roman" w:cs="Times New Roman"/>
          <w:sz w:val="24"/>
          <w:szCs w:val="24"/>
          <w:lang w:val="uk-UA"/>
        </w:rPr>
        <w:t>в</w:t>
      </w:r>
      <w:r w:rsidR="00151DE6" w:rsidRPr="00151DE6">
        <w:rPr>
          <w:rFonts w:ascii="Times New Roman" w:hAnsi="Times New Roman" w:cs="Times New Roman"/>
          <w:sz w:val="24"/>
          <w:szCs w:val="24"/>
          <w:lang w:val="uk-UA"/>
        </w:rPr>
        <w:t>еде первинний облік справ і матеріалів, розгляд яких передбачено кримінальним процесуальним законодавством, адміністративним процесуальним законодавством та Кодексом України про адміністративні правопорушення. Вносить первинні відомості до</w:t>
      </w:r>
      <w:r w:rsidR="00151DE6" w:rsidRPr="00151DE6">
        <w:rPr>
          <w:rFonts w:ascii="Times New Roman" w:hAnsi="Times New Roman" w:cs="Times New Roman"/>
          <w:sz w:val="24"/>
          <w:szCs w:val="24"/>
          <w:shd w:val="clear" w:color="auto" w:fill="FFFFFF"/>
          <w:lang w:val="uk-UA"/>
        </w:rPr>
        <w:t xml:space="preserve"> обліково-статистичних (інформаційних) карток в автоматизовану систему документообігу суду. </w:t>
      </w:r>
      <w:r w:rsidR="00151DE6" w:rsidRPr="00151DE6">
        <w:rPr>
          <w:rStyle w:val="115pt"/>
          <w:sz w:val="24"/>
          <w:szCs w:val="24"/>
          <w:lang w:val="uk-UA" w:eastAsia="uk-UA"/>
        </w:rPr>
        <w:t>Під час виконання своїх функціональних обов’язків заповнює всі необхідні пункти/електронні поля відповідних обліково-статистичних (інформаційних) карток, що містять відомості про судову справу. У</w:t>
      </w:r>
      <w:r w:rsidR="00151DE6" w:rsidRPr="00151DE6">
        <w:rPr>
          <w:rFonts w:ascii="Times New Roman" w:hAnsi="Times New Roman" w:cs="Times New Roman"/>
          <w:spacing w:val="-1"/>
          <w:sz w:val="24"/>
          <w:szCs w:val="24"/>
          <w:lang w:val="uk-UA"/>
        </w:rPr>
        <w:t xml:space="preserve"> випадках, зумовлених виробничою необхідністю (наприклад, </w:t>
      </w:r>
      <w:r w:rsidR="00151DE6" w:rsidRPr="00151DE6">
        <w:rPr>
          <w:rFonts w:ascii="Times New Roman" w:hAnsi="Times New Roman" w:cs="Times New Roman"/>
          <w:sz w:val="24"/>
          <w:szCs w:val="24"/>
          <w:lang w:val="uk-UA"/>
        </w:rPr>
        <w:t>внесення даних щодо судді у порядку неавтоматичного розподілу у разі реєстрації судових справ, які були розглянуті до початку функціонування автоматизованої системи документообігу суду тощо</w:t>
      </w:r>
      <w:r w:rsidR="00151DE6" w:rsidRPr="00151DE6">
        <w:rPr>
          <w:rFonts w:ascii="Times New Roman" w:hAnsi="Times New Roman" w:cs="Times New Roman"/>
          <w:spacing w:val="-1"/>
          <w:sz w:val="24"/>
          <w:szCs w:val="24"/>
          <w:lang w:val="uk-UA"/>
        </w:rPr>
        <w:t>), створює/додає відповідну обліково-статистичну (інформаційну) картку</w:t>
      </w:r>
      <w:r w:rsidR="00C726A4" w:rsidRPr="00151DE6">
        <w:rPr>
          <w:rFonts w:ascii="Times New Roman" w:hAnsi="Times New Roman" w:cs="Times New Roman"/>
          <w:sz w:val="24"/>
          <w:szCs w:val="24"/>
          <w:lang w:val="uk-UA"/>
        </w:rPr>
        <w:t>;</w:t>
      </w:r>
    </w:p>
    <w:p w:rsidR="00C726A4" w:rsidRPr="00151DE6"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151DE6">
        <w:rPr>
          <w:rFonts w:ascii="Times New Roman" w:eastAsia="Times New Roman" w:hAnsi="Times New Roman" w:cs="Times New Roman"/>
          <w:sz w:val="24"/>
          <w:szCs w:val="24"/>
          <w:lang w:val="uk-UA" w:eastAsia="ru-RU"/>
        </w:rPr>
        <w:t>2</w:t>
      </w:r>
      <w:r w:rsidR="00A419C3" w:rsidRPr="00151DE6">
        <w:rPr>
          <w:rFonts w:ascii="Times New Roman" w:eastAsia="Times New Roman" w:hAnsi="Times New Roman" w:cs="Times New Roman"/>
          <w:sz w:val="24"/>
          <w:szCs w:val="24"/>
          <w:lang w:val="uk-UA" w:eastAsia="ru-RU"/>
        </w:rPr>
        <w:t>)</w:t>
      </w:r>
      <w:r w:rsidR="00C726A4" w:rsidRPr="00151DE6">
        <w:rPr>
          <w:rFonts w:ascii="Times New Roman" w:eastAsia="Times New Roman" w:hAnsi="Times New Roman" w:cs="Times New Roman"/>
          <w:sz w:val="24"/>
          <w:szCs w:val="24"/>
          <w:lang w:val="uk-UA" w:eastAsia="ru-RU"/>
        </w:rPr>
        <w:t xml:space="preserve"> </w:t>
      </w:r>
      <w:r w:rsidR="00151DE6">
        <w:rPr>
          <w:rFonts w:ascii="Times New Roman" w:eastAsia="Times New Roman" w:hAnsi="Times New Roman" w:cs="Times New Roman"/>
          <w:sz w:val="24"/>
          <w:szCs w:val="24"/>
          <w:lang w:val="uk-UA" w:eastAsia="ru-RU"/>
        </w:rPr>
        <w:t>з</w:t>
      </w:r>
      <w:r w:rsidR="00151DE6" w:rsidRPr="00151DE6">
        <w:rPr>
          <w:rFonts w:ascii="Times New Roman" w:hAnsi="Times New Roman" w:cs="Times New Roman"/>
          <w:sz w:val="24"/>
          <w:szCs w:val="24"/>
          <w:lang w:val="uk-UA" w:eastAsia="uk-UA"/>
        </w:rPr>
        <w:t>дійснює</w:t>
      </w:r>
      <w:r w:rsidR="00151DE6" w:rsidRPr="00151DE6">
        <w:rPr>
          <w:rFonts w:ascii="Times New Roman" w:hAnsi="Times New Roman" w:cs="Times New Roman"/>
          <w:sz w:val="24"/>
          <w:szCs w:val="24"/>
          <w:lang w:eastAsia="uk-UA"/>
        </w:rPr>
        <w:t xml:space="preserve"> за </w:t>
      </w:r>
      <w:proofErr w:type="spellStart"/>
      <w:r w:rsidR="00151DE6" w:rsidRPr="00151DE6">
        <w:rPr>
          <w:rFonts w:ascii="Times New Roman" w:hAnsi="Times New Roman" w:cs="Times New Roman"/>
          <w:sz w:val="24"/>
          <w:szCs w:val="24"/>
          <w:lang w:eastAsia="uk-UA"/>
        </w:rPr>
        <w:t>допомогою</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автоматизованої</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системи</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документообігу</w:t>
      </w:r>
      <w:proofErr w:type="spellEnd"/>
      <w:r w:rsidR="00151DE6" w:rsidRPr="00151DE6">
        <w:rPr>
          <w:rFonts w:ascii="Times New Roman" w:hAnsi="Times New Roman" w:cs="Times New Roman"/>
          <w:sz w:val="24"/>
          <w:szCs w:val="24"/>
          <w:lang w:val="uk-UA" w:eastAsia="uk-UA"/>
        </w:rPr>
        <w:t xml:space="preserve"> суду</w:t>
      </w:r>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розподіл</w:t>
      </w:r>
      <w:proofErr w:type="spellEnd"/>
      <w:r w:rsidR="00151DE6" w:rsidRPr="00151DE6">
        <w:rPr>
          <w:rFonts w:ascii="Times New Roman" w:hAnsi="Times New Roman" w:cs="Times New Roman"/>
          <w:sz w:val="24"/>
          <w:szCs w:val="24"/>
          <w:lang w:val="uk-UA" w:eastAsia="uk-UA"/>
        </w:rPr>
        <w:t>/перерозподіл</w:t>
      </w:r>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позовних</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заяв</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заяв</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скарг</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і</w:t>
      </w:r>
      <w:proofErr w:type="spellEnd"/>
      <w:r w:rsidR="00151DE6" w:rsidRPr="00151DE6">
        <w:rPr>
          <w:rFonts w:ascii="Times New Roman" w:hAnsi="Times New Roman" w:cs="Times New Roman"/>
          <w:sz w:val="24"/>
          <w:szCs w:val="24"/>
          <w:lang w:eastAsia="uk-UA"/>
        </w:rPr>
        <w:t xml:space="preserve"> справ, </w:t>
      </w:r>
      <w:proofErr w:type="spellStart"/>
      <w:r w:rsidR="00151DE6" w:rsidRPr="00151DE6">
        <w:rPr>
          <w:rFonts w:ascii="Times New Roman" w:hAnsi="Times New Roman" w:cs="Times New Roman"/>
          <w:sz w:val="24"/>
          <w:szCs w:val="24"/>
        </w:rPr>
        <w:t>розгляд</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яких</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передбачено</w:t>
      </w:r>
      <w:proofErr w:type="spellEnd"/>
      <w:r w:rsidR="00151DE6" w:rsidRPr="00151DE6">
        <w:rPr>
          <w:rFonts w:ascii="Times New Roman" w:hAnsi="Times New Roman" w:cs="Times New Roman"/>
          <w:sz w:val="24"/>
          <w:szCs w:val="24"/>
        </w:rPr>
        <w:t xml:space="preserve"> </w:t>
      </w:r>
      <w:r w:rsidR="00151DE6" w:rsidRPr="00151DE6">
        <w:rPr>
          <w:rFonts w:ascii="Times New Roman" w:hAnsi="Times New Roman" w:cs="Times New Roman"/>
          <w:sz w:val="24"/>
          <w:szCs w:val="24"/>
          <w:lang w:val="uk-UA"/>
        </w:rPr>
        <w:t xml:space="preserve">кримінальним процесуальним законодавством, адміністративним процесуальним законодавством та Кодексом України про адміністративні правопорушення. За потреби здійснює </w:t>
      </w:r>
      <w:r w:rsidR="00151DE6" w:rsidRPr="00151DE6">
        <w:rPr>
          <w:rFonts w:ascii="Times New Roman" w:hAnsi="Times New Roman" w:cs="Times New Roman"/>
          <w:sz w:val="24"/>
          <w:szCs w:val="24"/>
          <w:lang w:eastAsia="uk-UA"/>
        </w:rPr>
        <w:t xml:space="preserve">за </w:t>
      </w:r>
      <w:proofErr w:type="spellStart"/>
      <w:r w:rsidR="00151DE6" w:rsidRPr="00151DE6">
        <w:rPr>
          <w:rFonts w:ascii="Times New Roman" w:hAnsi="Times New Roman" w:cs="Times New Roman"/>
          <w:sz w:val="24"/>
          <w:szCs w:val="24"/>
          <w:lang w:eastAsia="uk-UA"/>
        </w:rPr>
        <w:t>допомогою</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автоматизованої</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системи</w:t>
      </w:r>
      <w:proofErr w:type="spellEnd"/>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документообігу</w:t>
      </w:r>
      <w:proofErr w:type="spellEnd"/>
      <w:r w:rsidR="00151DE6" w:rsidRPr="00151DE6">
        <w:rPr>
          <w:rFonts w:ascii="Times New Roman" w:hAnsi="Times New Roman" w:cs="Times New Roman"/>
          <w:sz w:val="24"/>
          <w:szCs w:val="24"/>
          <w:lang w:val="uk-UA" w:eastAsia="uk-UA"/>
        </w:rPr>
        <w:t xml:space="preserve"> суду</w:t>
      </w:r>
      <w:r w:rsidR="00151DE6" w:rsidRPr="00151DE6">
        <w:rPr>
          <w:rFonts w:ascii="Times New Roman" w:hAnsi="Times New Roman" w:cs="Times New Roman"/>
          <w:sz w:val="24"/>
          <w:szCs w:val="24"/>
          <w:lang w:eastAsia="uk-UA"/>
        </w:rPr>
        <w:t xml:space="preserve"> </w:t>
      </w:r>
      <w:proofErr w:type="spellStart"/>
      <w:r w:rsidR="00151DE6" w:rsidRPr="00151DE6">
        <w:rPr>
          <w:rFonts w:ascii="Times New Roman" w:hAnsi="Times New Roman" w:cs="Times New Roman"/>
          <w:sz w:val="24"/>
          <w:szCs w:val="24"/>
          <w:lang w:eastAsia="uk-UA"/>
        </w:rPr>
        <w:t>розподіл</w:t>
      </w:r>
      <w:proofErr w:type="spellEnd"/>
      <w:r w:rsidR="00151DE6" w:rsidRPr="00151DE6">
        <w:rPr>
          <w:rFonts w:ascii="Times New Roman" w:hAnsi="Times New Roman" w:cs="Times New Roman"/>
          <w:sz w:val="24"/>
          <w:szCs w:val="24"/>
          <w:lang w:val="uk-UA" w:eastAsia="uk-UA"/>
        </w:rPr>
        <w:t xml:space="preserve">/перерозподіл позовних заяв, заяв, скарг і справ, передбачених цивільним процесуальним законодавством. </w:t>
      </w:r>
      <w:proofErr w:type="spellStart"/>
      <w:r w:rsidR="00151DE6" w:rsidRPr="00151DE6">
        <w:rPr>
          <w:rFonts w:ascii="Times New Roman" w:hAnsi="Times New Roman" w:cs="Times New Roman"/>
          <w:sz w:val="24"/>
          <w:szCs w:val="24"/>
          <w:shd w:val="clear" w:color="auto" w:fill="FFFFFF"/>
        </w:rPr>
        <w:t>Після</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автоматизованого</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розподілу</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судових</w:t>
      </w:r>
      <w:proofErr w:type="spellEnd"/>
      <w:r w:rsidR="00151DE6" w:rsidRPr="00151DE6">
        <w:rPr>
          <w:rFonts w:ascii="Times New Roman" w:hAnsi="Times New Roman" w:cs="Times New Roman"/>
          <w:sz w:val="24"/>
          <w:szCs w:val="24"/>
          <w:shd w:val="clear" w:color="auto" w:fill="FFFFFF"/>
        </w:rPr>
        <w:t xml:space="preserve"> справ </w:t>
      </w:r>
      <w:proofErr w:type="spellStart"/>
      <w:r w:rsidR="00151DE6" w:rsidRPr="00151DE6">
        <w:rPr>
          <w:rFonts w:ascii="Times New Roman" w:hAnsi="Times New Roman" w:cs="Times New Roman"/>
          <w:sz w:val="24"/>
          <w:szCs w:val="24"/>
          <w:shd w:val="clear" w:color="auto" w:fill="FFFFFF"/>
        </w:rPr>
        <w:t>автоматизованою</w:t>
      </w:r>
      <w:proofErr w:type="spellEnd"/>
      <w:r w:rsidR="00151DE6" w:rsidRPr="00151DE6">
        <w:rPr>
          <w:rFonts w:ascii="Times New Roman" w:hAnsi="Times New Roman" w:cs="Times New Roman"/>
          <w:sz w:val="24"/>
          <w:szCs w:val="24"/>
          <w:shd w:val="clear" w:color="auto" w:fill="FFFFFF"/>
        </w:rPr>
        <w:t xml:space="preserve"> системою не </w:t>
      </w:r>
      <w:proofErr w:type="spellStart"/>
      <w:r w:rsidR="00151DE6" w:rsidRPr="00151DE6">
        <w:rPr>
          <w:rFonts w:ascii="Times New Roman" w:hAnsi="Times New Roman" w:cs="Times New Roman"/>
          <w:sz w:val="24"/>
          <w:szCs w:val="24"/>
          <w:shd w:val="clear" w:color="auto" w:fill="FFFFFF"/>
        </w:rPr>
        <w:t>пізніше</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наступного</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робочого</w:t>
      </w:r>
      <w:proofErr w:type="spellEnd"/>
      <w:r w:rsidR="00151DE6" w:rsidRPr="00151DE6">
        <w:rPr>
          <w:rFonts w:ascii="Times New Roman" w:hAnsi="Times New Roman" w:cs="Times New Roman"/>
          <w:sz w:val="24"/>
          <w:szCs w:val="24"/>
          <w:shd w:val="clear" w:color="auto" w:fill="FFFFFF"/>
        </w:rPr>
        <w:t xml:space="preserve"> дня </w:t>
      </w:r>
      <w:proofErr w:type="spellStart"/>
      <w:r w:rsidR="00151DE6" w:rsidRPr="00151DE6">
        <w:rPr>
          <w:rFonts w:ascii="Times New Roman" w:hAnsi="Times New Roman" w:cs="Times New Roman"/>
          <w:sz w:val="24"/>
          <w:szCs w:val="24"/>
          <w:shd w:val="clear" w:color="auto" w:fill="FFFFFF"/>
        </w:rPr>
        <w:t>передає</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судові</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справи</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визначеному</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автоматизованою</w:t>
      </w:r>
      <w:proofErr w:type="spellEnd"/>
      <w:r w:rsidR="00151DE6" w:rsidRPr="00151DE6">
        <w:rPr>
          <w:rFonts w:ascii="Times New Roman" w:hAnsi="Times New Roman" w:cs="Times New Roman"/>
          <w:sz w:val="24"/>
          <w:szCs w:val="24"/>
          <w:shd w:val="clear" w:color="auto" w:fill="FFFFFF"/>
        </w:rPr>
        <w:t xml:space="preserve"> системою </w:t>
      </w:r>
      <w:proofErr w:type="spellStart"/>
      <w:r w:rsidR="00151DE6" w:rsidRPr="00151DE6">
        <w:rPr>
          <w:rFonts w:ascii="Times New Roman" w:hAnsi="Times New Roman" w:cs="Times New Roman"/>
          <w:sz w:val="24"/>
          <w:szCs w:val="24"/>
          <w:shd w:val="clear" w:color="auto" w:fill="FFFFFF"/>
        </w:rPr>
        <w:t>головуючому</w:t>
      </w:r>
      <w:proofErr w:type="spellEnd"/>
      <w:r w:rsidR="00151DE6" w:rsidRPr="00151DE6">
        <w:rPr>
          <w:rFonts w:ascii="Times New Roman" w:hAnsi="Times New Roman" w:cs="Times New Roman"/>
          <w:sz w:val="24"/>
          <w:szCs w:val="24"/>
          <w:shd w:val="clear" w:color="auto" w:fill="FFFFFF"/>
        </w:rPr>
        <w:t xml:space="preserve"> </w:t>
      </w:r>
      <w:proofErr w:type="spellStart"/>
      <w:r w:rsidR="00151DE6" w:rsidRPr="00151DE6">
        <w:rPr>
          <w:rFonts w:ascii="Times New Roman" w:hAnsi="Times New Roman" w:cs="Times New Roman"/>
          <w:sz w:val="24"/>
          <w:szCs w:val="24"/>
          <w:shd w:val="clear" w:color="auto" w:fill="FFFFFF"/>
        </w:rPr>
        <w:t>судді</w:t>
      </w:r>
      <w:proofErr w:type="spellEnd"/>
      <w:r w:rsidR="00C726A4" w:rsidRPr="00151DE6">
        <w:rPr>
          <w:rFonts w:ascii="Times New Roman" w:hAnsi="Times New Roman" w:cs="Times New Roman"/>
          <w:sz w:val="24"/>
          <w:szCs w:val="24"/>
          <w:lang w:val="uk-UA"/>
        </w:rPr>
        <w:t>;</w:t>
      </w:r>
      <w:r w:rsidRPr="00151DE6">
        <w:rPr>
          <w:rFonts w:ascii="Times New Roman" w:hAnsi="Times New Roman" w:cs="Times New Roman"/>
          <w:sz w:val="24"/>
          <w:szCs w:val="24"/>
          <w:shd w:val="clear" w:color="auto" w:fill="FFFFFF"/>
          <w:lang w:val="uk-UA"/>
        </w:rPr>
        <w:t xml:space="preserve"> </w:t>
      </w:r>
    </w:p>
    <w:p w:rsidR="00C726A4" w:rsidRPr="00151DE6" w:rsidRDefault="00A419C3"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151DE6">
        <w:rPr>
          <w:rFonts w:ascii="Times New Roman" w:hAnsi="Times New Roman" w:cs="Times New Roman"/>
          <w:sz w:val="24"/>
          <w:szCs w:val="24"/>
          <w:shd w:val="clear" w:color="auto" w:fill="FFFFFF"/>
          <w:lang w:val="uk-UA"/>
        </w:rPr>
        <w:t>3)</w:t>
      </w:r>
      <w:r w:rsidR="00654585" w:rsidRPr="00151DE6">
        <w:rPr>
          <w:rFonts w:ascii="Times New Roman" w:hAnsi="Times New Roman" w:cs="Times New Roman"/>
          <w:sz w:val="24"/>
          <w:szCs w:val="24"/>
          <w:shd w:val="clear" w:color="auto" w:fill="FFFFFF"/>
          <w:lang w:val="uk-UA"/>
        </w:rPr>
        <w:t xml:space="preserve"> </w:t>
      </w:r>
      <w:r w:rsidR="00151DE6">
        <w:rPr>
          <w:rFonts w:ascii="Times New Roman" w:hAnsi="Times New Roman" w:cs="Times New Roman"/>
          <w:sz w:val="24"/>
          <w:szCs w:val="24"/>
          <w:shd w:val="clear" w:color="auto" w:fill="FFFFFF"/>
          <w:lang w:val="uk-UA"/>
        </w:rPr>
        <w:t>п</w:t>
      </w:r>
      <w:proofErr w:type="spellStart"/>
      <w:r w:rsidR="00151DE6" w:rsidRPr="00151DE6">
        <w:rPr>
          <w:rStyle w:val="rvts18"/>
          <w:rFonts w:ascii="Times New Roman" w:hAnsi="Times New Roman" w:cs="Times New Roman"/>
          <w:sz w:val="24"/>
          <w:szCs w:val="24"/>
        </w:rPr>
        <w:t>ри</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надходженні</w:t>
      </w:r>
      <w:proofErr w:type="spellEnd"/>
      <w:r w:rsidR="00151DE6" w:rsidRPr="00151DE6">
        <w:rPr>
          <w:rStyle w:val="rvts18"/>
          <w:rFonts w:ascii="Times New Roman" w:hAnsi="Times New Roman" w:cs="Times New Roman"/>
          <w:sz w:val="24"/>
          <w:szCs w:val="24"/>
        </w:rPr>
        <w:t xml:space="preserve"> </w:t>
      </w:r>
      <w:r w:rsidR="00151DE6" w:rsidRPr="00151DE6">
        <w:rPr>
          <w:rStyle w:val="rvts18"/>
          <w:rFonts w:ascii="Times New Roman" w:hAnsi="Times New Roman" w:cs="Times New Roman"/>
          <w:sz w:val="24"/>
          <w:szCs w:val="24"/>
          <w:lang w:val="uk-UA"/>
        </w:rPr>
        <w:t>адміністративної</w:t>
      </w:r>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справи</w:t>
      </w:r>
      <w:proofErr w:type="spellEnd"/>
      <w:r w:rsidR="00151DE6" w:rsidRPr="00151DE6">
        <w:rPr>
          <w:rStyle w:val="rvts18"/>
          <w:rFonts w:ascii="Times New Roman" w:hAnsi="Times New Roman" w:cs="Times New Roman"/>
          <w:sz w:val="24"/>
          <w:szCs w:val="24"/>
        </w:rPr>
        <w:t xml:space="preserve"> до суду </w:t>
      </w:r>
      <w:proofErr w:type="spellStart"/>
      <w:r w:rsidR="00151DE6" w:rsidRPr="00151DE6">
        <w:rPr>
          <w:rStyle w:val="rvts18"/>
          <w:rFonts w:ascii="Times New Roman" w:hAnsi="Times New Roman" w:cs="Times New Roman"/>
          <w:sz w:val="24"/>
          <w:szCs w:val="24"/>
        </w:rPr>
        <w:t>перевіря</w:t>
      </w:r>
      <w:proofErr w:type="spellEnd"/>
      <w:r w:rsidR="00151DE6" w:rsidRPr="00151DE6">
        <w:rPr>
          <w:rStyle w:val="rvts18"/>
          <w:rFonts w:ascii="Times New Roman" w:hAnsi="Times New Roman" w:cs="Times New Roman"/>
          <w:sz w:val="24"/>
          <w:szCs w:val="24"/>
          <w:lang w:val="uk-UA"/>
        </w:rPr>
        <w:t>є</w:t>
      </w:r>
      <w:r w:rsidR="00151DE6" w:rsidRPr="00151DE6">
        <w:rPr>
          <w:rStyle w:val="rvts18"/>
          <w:rFonts w:ascii="Times New Roman" w:hAnsi="Times New Roman" w:cs="Times New Roman"/>
          <w:sz w:val="24"/>
          <w:szCs w:val="24"/>
        </w:rPr>
        <w:t xml:space="preserve"> факт оплати та </w:t>
      </w:r>
      <w:proofErr w:type="spellStart"/>
      <w:r w:rsidR="00151DE6" w:rsidRPr="00151DE6">
        <w:rPr>
          <w:rStyle w:val="rvts18"/>
          <w:rFonts w:ascii="Times New Roman" w:hAnsi="Times New Roman" w:cs="Times New Roman"/>
          <w:sz w:val="24"/>
          <w:szCs w:val="24"/>
        </w:rPr>
        <w:t>зарахування</w:t>
      </w:r>
      <w:proofErr w:type="spellEnd"/>
      <w:r w:rsidR="00151DE6" w:rsidRPr="00151DE6">
        <w:rPr>
          <w:rStyle w:val="rvts18"/>
          <w:rFonts w:ascii="Times New Roman" w:hAnsi="Times New Roman" w:cs="Times New Roman"/>
          <w:sz w:val="24"/>
          <w:szCs w:val="24"/>
        </w:rPr>
        <w:t xml:space="preserve"> судового </w:t>
      </w:r>
      <w:proofErr w:type="spellStart"/>
      <w:r w:rsidR="00151DE6" w:rsidRPr="00151DE6">
        <w:rPr>
          <w:rStyle w:val="rvts18"/>
          <w:rFonts w:ascii="Times New Roman" w:hAnsi="Times New Roman" w:cs="Times New Roman"/>
          <w:sz w:val="24"/>
          <w:szCs w:val="24"/>
        </w:rPr>
        <w:t>збору</w:t>
      </w:r>
      <w:proofErr w:type="spellEnd"/>
      <w:r w:rsidR="00151DE6" w:rsidRPr="00151DE6">
        <w:rPr>
          <w:rStyle w:val="rvts18"/>
          <w:rFonts w:ascii="Times New Roman" w:hAnsi="Times New Roman" w:cs="Times New Roman"/>
          <w:sz w:val="24"/>
          <w:szCs w:val="24"/>
        </w:rPr>
        <w:t xml:space="preserve"> до Державного бюджету, </w:t>
      </w:r>
      <w:proofErr w:type="spellStart"/>
      <w:r w:rsidR="00151DE6" w:rsidRPr="00151DE6">
        <w:rPr>
          <w:rStyle w:val="rvts18"/>
          <w:rFonts w:ascii="Times New Roman" w:hAnsi="Times New Roman" w:cs="Times New Roman"/>
          <w:sz w:val="24"/>
          <w:szCs w:val="24"/>
        </w:rPr>
        <w:t>відповідність</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даних</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заявника</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позивача</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даним</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що</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зазначені</w:t>
      </w:r>
      <w:proofErr w:type="spellEnd"/>
      <w:r w:rsidR="00151DE6" w:rsidRPr="00151DE6">
        <w:rPr>
          <w:rStyle w:val="rvts18"/>
          <w:rFonts w:ascii="Times New Roman" w:hAnsi="Times New Roman" w:cs="Times New Roman"/>
          <w:sz w:val="24"/>
          <w:szCs w:val="24"/>
        </w:rPr>
        <w:t xml:space="preserve"> в </w:t>
      </w:r>
      <w:proofErr w:type="spellStart"/>
      <w:r w:rsidR="00151DE6" w:rsidRPr="00151DE6">
        <w:rPr>
          <w:rStyle w:val="rvts18"/>
          <w:rFonts w:ascii="Times New Roman" w:hAnsi="Times New Roman" w:cs="Times New Roman"/>
          <w:sz w:val="24"/>
          <w:szCs w:val="24"/>
        </w:rPr>
        <w:t>квитанції</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автоматичне</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поєднання</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записів</w:t>
      </w:r>
      <w:proofErr w:type="spellEnd"/>
      <w:r w:rsidR="00151DE6" w:rsidRPr="00151DE6">
        <w:rPr>
          <w:rStyle w:val="rvts18"/>
          <w:rFonts w:ascii="Times New Roman" w:hAnsi="Times New Roman" w:cs="Times New Roman"/>
          <w:sz w:val="24"/>
          <w:szCs w:val="24"/>
        </w:rPr>
        <w:t xml:space="preserve"> про оплату (</w:t>
      </w:r>
      <w:proofErr w:type="spellStart"/>
      <w:r w:rsidR="00151DE6" w:rsidRPr="00151DE6">
        <w:rPr>
          <w:rStyle w:val="rvts18"/>
          <w:rFonts w:ascii="Times New Roman" w:hAnsi="Times New Roman" w:cs="Times New Roman"/>
          <w:sz w:val="24"/>
          <w:szCs w:val="24"/>
        </w:rPr>
        <w:t>повернення</w:t>
      </w:r>
      <w:proofErr w:type="spellEnd"/>
      <w:r w:rsidR="00151DE6" w:rsidRPr="00151DE6">
        <w:rPr>
          <w:rStyle w:val="rvts18"/>
          <w:rFonts w:ascii="Times New Roman" w:hAnsi="Times New Roman" w:cs="Times New Roman"/>
          <w:sz w:val="24"/>
          <w:szCs w:val="24"/>
        </w:rPr>
        <w:t xml:space="preserve">) судового </w:t>
      </w:r>
      <w:proofErr w:type="spellStart"/>
      <w:r w:rsidR="00151DE6" w:rsidRPr="00151DE6">
        <w:rPr>
          <w:rStyle w:val="rvts18"/>
          <w:rFonts w:ascii="Times New Roman" w:hAnsi="Times New Roman" w:cs="Times New Roman"/>
          <w:sz w:val="24"/>
          <w:szCs w:val="24"/>
        </w:rPr>
        <w:t>збору</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які</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зазначаються</w:t>
      </w:r>
      <w:proofErr w:type="spellEnd"/>
      <w:r w:rsidR="00151DE6" w:rsidRPr="00151DE6">
        <w:rPr>
          <w:rStyle w:val="rvts18"/>
          <w:rFonts w:ascii="Times New Roman" w:hAnsi="Times New Roman" w:cs="Times New Roman"/>
          <w:sz w:val="24"/>
          <w:szCs w:val="24"/>
        </w:rPr>
        <w:t xml:space="preserve"> в </w:t>
      </w:r>
      <w:proofErr w:type="spellStart"/>
      <w:r w:rsidR="00151DE6" w:rsidRPr="00151DE6">
        <w:rPr>
          <w:rStyle w:val="rvts18"/>
          <w:rFonts w:ascii="Times New Roman" w:hAnsi="Times New Roman" w:cs="Times New Roman"/>
          <w:sz w:val="24"/>
          <w:szCs w:val="24"/>
        </w:rPr>
        <w:t>обліково-статистичних</w:t>
      </w:r>
      <w:proofErr w:type="spellEnd"/>
      <w:r w:rsidR="00151DE6" w:rsidRPr="00151DE6">
        <w:rPr>
          <w:rStyle w:val="rvts18"/>
          <w:rFonts w:ascii="Times New Roman" w:hAnsi="Times New Roman" w:cs="Times New Roman"/>
          <w:sz w:val="24"/>
          <w:szCs w:val="24"/>
        </w:rPr>
        <w:t xml:space="preserve"> </w:t>
      </w:r>
      <w:r w:rsidR="00151DE6" w:rsidRPr="00151DE6">
        <w:rPr>
          <w:rStyle w:val="rvts18"/>
          <w:rFonts w:ascii="Times New Roman" w:hAnsi="Times New Roman" w:cs="Times New Roman"/>
          <w:sz w:val="24"/>
          <w:szCs w:val="24"/>
          <w:lang w:val="uk-UA"/>
        </w:rPr>
        <w:t xml:space="preserve">(інформаційних) </w:t>
      </w:r>
      <w:proofErr w:type="spellStart"/>
      <w:r w:rsidR="00151DE6" w:rsidRPr="00151DE6">
        <w:rPr>
          <w:rStyle w:val="rvts18"/>
          <w:rFonts w:ascii="Times New Roman" w:hAnsi="Times New Roman" w:cs="Times New Roman"/>
          <w:sz w:val="24"/>
          <w:szCs w:val="24"/>
        </w:rPr>
        <w:t>картках</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із</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записами</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підтверджень</w:t>
      </w:r>
      <w:proofErr w:type="spellEnd"/>
      <w:r w:rsidR="00151DE6" w:rsidRPr="00151DE6">
        <w:rPr>
          <w:rStyle w:val="rvts18"/>
          <w:rFonts w:ascii="Times New Roman" w:hAnsi="Times New Roman" w:cs="Times New Roman"/>
          <w:sz w:val="24"/>
          <w:szCs w:val="24"/>
        </w:rPr>
        <w:t xml:space="preserve"> про оплату (</w:t>
      </w:r>
      <w:proofErr w:type="spellStart"/>
      <w:r w:rsidR="00151DE6" w:rsidRPr="00151DE6">
        <w:rPr>
          <w:rStyle w:val="rvts18"/>
          <w:rFonts w:ascii="Times New Roman" w:hAnsi="Times New Roman" w:cs="Times New Roman"/>
          <w:sz w:val="24"/>
          <w:szCs w:val="24"/>
        </w:rPr>
        <w:t>повернення</w:t>
      </w:r>
      <w:proofErr w:type="spellEnd"/>
      <w:r w:rsidR="00151DE6" w:rsidRPr="00151DE6">
        <w:rPr>
          <w:rStyle w:val="rvts18"/>
          <w:rFonts w:ascii="Times New Roman" w:hAnsi="Times New Roman" w:cs="Times New Roman"/>
          <w:sz w:val="24"/>
          <w:szCs w:val="24"/>
        </w:rPr>
        <w:t xml:space="preserve">) судового </w:t>
      </w:r>
      <w:proofErr w:type="spellStart"/>
      <w:r w:rsidR="00151DE6" w:rsidRPr="00151DE6">
        <w:rPr>
          <w:rStyle w:val="rvts18"/>
          <w:rFonts w:ascii="Times New Roman" w:hAnsi="Times New Roman" w:cs="Times New Roman"/>
          <w:sz w:val="24"/>
          <w:szCs w:val="24"/>
        </w:rPr>
        <w:t>збору</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які</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надійшли</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з</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Державної</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казначейської</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служби</w:t>
      </w:r>
      <w:proofErr w:type="spellEnd"/>
      <w:r w:rsidR="00151DE6" w:rsidRPr="00151DE6">
        <w:rPr>
          <w:rStyle w:val="rvts18"/>
          <w:rFonts w:ascii="Times New Roman" w:hAnsi="Times New Roman" w:cs="Times New Roman"/>
          <w:sz w:val="24"/>
          <w:szCs w:val="24"/>
        </w:rPr>
        <w:t xml:space="preserve">, за </w:t>
      </w:r>
      <w:proofErr w:type="spellStart"/>
      <w:r w:rsidR="00151DE6" w:rsidRPr="00151DE6">
        <w:rPr>
          <w:rStyle w:val="rvts18"/>
          <w:rFonts w:ascii="Times New Roman" w:hAnsi="Times New Roman" w:cs="Times New Roman"/>
          <w:sz w:val="24"/>
          <w:szCs w:val="24"/>
        </w:rPr>
        <w:t>підсумками</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чого</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роздруков</w:t>
      </w:r>
      <w:r w:rsidR="00151DE6" w:rsidRPr="00151DE6">
        <w:rPr>
          <w:rStyle w:val="rvts18"/>
          <w:rFonts w:ascii="Times New Roman" w:hAnsi="Times New Roman" w:cs="Times New Roman"/>
          <w:sz w:val="24"/>
          <w:szCs w:val="24"/>
          <w:lang w:val="uk-UA"/>
        </w:rPr>
        <w:t>ує</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з</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комп’ютерної</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програми</w:t>
      </w:r>
      <w:proofErr w:type="spellEnd"/>
      <w:r w:rsidR="00151DE6" w:rsidRPr="00151DE6">
        <w:rPr>
          <w:rStyle w:val="rvts18"/>
          <w:rFonts w:ascii="Times New Roman" w:hAnsi="Times New Roman" w:cs="Times New Roman"/>
          <w:sz w:val="24"/>
          <w:szCs w:val="24"/>
        </w:rPr>
        <w:t xml:space="preserve"> «Д-3» </w:t>
      </w:r>
      <w:proofErr w:type="spellStart"/>
      <w:r w:rsidR="00151DE6" w:rsidRPr="00151DE6">
        <w:rPr>
          <w:rStyle w:val="rvts18"/>
          <w:rFonts w:ascii="Times New Roman" w:hAnsi="Times New Roman" w:cs="Times New Roman"/>
          <w:sz w:val="24"/>
          <w:szCs w:val="24"/>
        </w:rPr>
        <w:t>реєстр</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підтвердження</w:t>
      </w:r>
      <w:proofErr w:type="spellEnd"/>
      <w:r w:rsidR="00151DE6" w:rsidRPr="00151DE6">
        <w:rPr>
          <w:rStyle w:val="rvts18"/>
          <w:rFonts w:ascii="Times New Roman" w:hAnsi="Times New Roman" w:cs="Times New Roman"/>
          <w:sz w:val="24"/>
          <w:szCs w:val="24"/>
        </w:rPr>
        <w:t xml:space="preserve"> оплати судового </w:t>
      </w:r>
      <w:proofErr w:type="spellStart"/>
      <w:r w:rsidR="00151DE6" w:rsidRPr="00151DE6">
        <w:rPr>
          <w:rStyle w:val="rvts18"/>
          <w:rFonts w:ascii="Times New Roman" w:hAnsi="Times New Roman" w:cs="Times New Roman"/>
          <w:sz w:val="24"/>
          <w:szCs w:val="24"/>
        </w:rPr>
        <w:t>збору</w:t>
      </w:r>
      <w:proofErr w:type="spellEnd"/>
      <w:r w:rsidR="00151DE6" w:rsidRPr="00151DE6">
        <w:rPr>
          <w:rStyle w:val="rvts18"/>
          <w:rFonts w:ascii="Times New Roman" w:hAnsi="Times New Roman" w:cs="Times New Roman"/>
          <w:sz w:val="24"/>
          <w:szCs w:val="24"/>
        </w:rPr>
        <w:t xml:space="preserve"> до Державного бюджету та </w:t>
      </w:r>
      <w:proofErr w:type="spellStart"/>
      <w:r w:rsidR="00151DE6" w:rsidRPr="00151DE6">
        <w:rPr>
          <w:rStyle w:val="rvts18"/>
          <w:rFonts w:ascii="Times New Roman" w:hAnsi="Times New Roman" w:cs="Times New Roman"/>
          <w:sz w:val="24"/>
          <w:szCs w:val="24"/>
        </w:rPr>
        <w:t>долуча</w:t>
      </w:r>
      <w:proofErr w:type="spellEnd"/>
      <w:r w:rsidR="00151DE6" w:rsidRPr="00151DE6">
        <w:rPr>
          <w:rStyle w:val="rvts18"/>
          <w:rFonts w:ascii="Times New Roman" w:hAnsi="Times New Roman" w:cs="Times New Roman"/>
          <w:sz w:val="24"/>
          <w:szCs w:val="24"/>
          <w:lang w:val="uk-UA"/>
        </w:rPr>
        <w:t>є</w:t>
      </w:r>
      <w:r w:rsidR="00151DE6" w:rsidRPr="00151DE6">
        <w:rPr>
          <w:rStyle w:val="rvts18"/>
          <w:rFonts w:ascii="Times New Roman" w:hAnsi="Times New Roman" w:cs="Times New Roman"/>
          <w:sz w:val="24"/>
          <w:szCs w:val="24"/>
        </w:rPr>
        <w:t xml:space="preserve"> до </w:t>
      </w:r>
      <w:proofErr w:type="spellStart"/>
      <w:r w:rsidR="00151DE6" w:rsidRPr="00151DE6">
        <w:rPr>
          <w:rStyle w:val="rvts18"/>
          <w:rFonts w:ascii="Times New Roman" w:hAnsi="Times New Roman" w:cs="Times New Roman"/>
          <w:sz w:val="24"/>
          <w:szCs w:val="24"/>
        </w:rPr>
        <w:t>матеріалів</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судової</w:t>
      </w:r>
      <w:proofErr w:type="spellEnd"/>
      <w:r w:rsidR="00151DE6" w:rsidRPr="00151DE6">
        <w:rPr>
          <w:rStyle w:val="rvts18"/>
          <w:rFonts w:ascii="Times New Roman" w:hAnsi="Times New Roman" w:cs="Times New Roman"/>
          <w:sz w:val="24"/>
          <w:szCs w:val="24"/>
        </w:rPr>
        <w:t xml:space="preserve"> </w:t>
      </w:r>
      <w:proofErr w:type="spellStart"/>
      <w:r w:rsidR="00151DE6" w:rsidRPr="00151DE6">
        <w:rPr>
          <w:rStyle w:val="rvts18"/>
          <w:rFonts w:ascii="Times New Roman" w:hAnsi="Times New Roman" w:cs="Times New Roman"/>
          <w:sz w:val="24"/>
          <w:szCs w:val="24"/>
        </w:rPr>
        <w:t>справи</w:t>
      </w:r>
      <w:proofErr w:type="spellEnd"/>
      <w:r w:rsidR="00151DE6" w:rsidRPr="00151DE6">
        <w:rPr>
          <w:rStyle w:val="rvts18"/>
          <w:rFonts w:ascii="Times New Roman" w:hAnsi="Times New Roman" w:cs="Times New Roman"/>
          <w:sz w:val="24"/>
          <w:szCs w:val="24"/>
          <w:lang w:val="uk-UA"/>
        </w:rPr>
        <w:t>.</w:t>
      </w:r>
      <w:r w:rsidR="00151DE6" w:rsidRPr="00151DE6">
        <w:rPr>
          <w:rFonts w:ascii="Times New Roman" w:hAnsi="Times New Roman" w:cs="Times New Roman"/>
          <w:sz w:val="24"/>
          <w:szCs w:val="24"/>
          <w:lang w:val="uk-UA"/>
        </w:rPr>
        <w:t xml:space="preserve"> </w:t>
      </w:r>
      <w:r w:rsidR="00151DE6" w:rsidRPr="00151DE6">
        <w:rPr>
          <w:rFonts w:ascii="Times New Roman" w:hAnsi="Times New Roman" w:cs="Times New Roman"/>
          <w:color w:val="000000"/>
          <w:sz w:val="24"/>
          <w:szCs w:val="24"/>
          <w:lang w:val="uk-UA" w:eastAsia="uk-UA"/>
        </w:rPr>
        <w:t>П</w:t>
      </w:r>
      <w:proofErr w:type="spellStart"/>
      <w:r w:rsidR="00151DE6" w:rsidRPr="00151DE6">
        <w:rPr>
          <w:rFonts w:ascii="Times New Roman" w:hAnsi="Times New Roman" w:cs="Times New Roman"/>
          <w:sz w:val="24"/>
          <w:szCs w:val="24"/>
        </w:rPr>
        <w:t>еред</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направленням</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виконавчого</w:t>
      </w:r>
      <w:proofErr w:type="spellEnd"/>
      <w:r w:rsidR="00151DE6" w:rsidRPr="00151DE6">
        <w:rPr>
          <w:rFonts w:ascii="Times New Roman" w:hAnsi="Times New Roman" w:cs="Times New Roman"/>
          <w:sz w:val="24"/>
          <w:szCs w:val="24"/>
        </w:rPr>
        <w:t xml:space="preserve"> документу до </w:t>
      </w:r>
      <w:proofErr w:type="spellStart"/>
      <w:r w:rsidR="00151DE6" w:rsidRPr="00151DE6">
        <w:rPr>
          <w:rFonts w:ascii="Times New Roman" w:hAnsi="Times New Roman" w:cs="Times New Roman"/>
          <w:sz w:val="24"/>
          <w:szCs w:val="24"/>
        </w:rPr>
        <w:t>виконання</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перевіря</w:t>
      </w:r>
      <w:proofErr w:type="spellEnd"/>
      <w:r w:rsidR="00151DE6" w:rsidRPr="00151DE6">
        <w:rPr>
          <w:rFonts w:ascii="Times New Roman" w:hAnsi="Times New Roman" w:cs="Times New Roman"/>
          <w:sz w:val="24"/>
          <w:szCs w:val="24"/>
          <w:lang w:val="uk-UA"/>
        </w:rPr>
        <w:t>є</w:t>
      </w:r>
      <w:r w:rsidR="00151DE6" w:rsidRPr="00151DE6">
        <w:rPr>
          <w:rFonts w:ascii="Times New Roman" w:hAnsi="Times New Roman" w:cs="Times New Roman"/>
          <w:sz w:val="24"/>
          <w:szCs w:val="24"/>
        </w:rPr>
        <w:t xml:space="preserve"> стан </w:t>
      </w:r>
      <w:proofErr w:type="spellStart"/>
      <w:r w:rsidR="00151DE6" w:rsidRPr="00151DE6">
        <w:rPr>
          <w:rFonts w:ascii="Times New Roman" w:hAnsi="Times New Roman" w:cs="Times New Roman"/>
          <w:sz w:val="24"/>
          <w:szCs w:val="24"/>
        </w:rPr>
        <w:t>добровільної</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сплати</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боржник</w:t>
      </w:r>
      <w:proofErr w:type="spellEnd"/>
      <w:r w:rsidR="00151DE6" w:rsidRPr="00151DE6">
        <w:rPr>
          <w:rFonts w:ascii="Times New Roman" w:hAnsi="Times New Roman" w:cs="Times New Roman"/>
          <w:sz w:val="24"/>
          <w:szCs w:val="24"/>
          <w:lang w:val="uk-UA"/>
        </w:rPr>
        <w:t>ом</w:t>
      </w:r>
      <w:r w:rsidR="00151DE6" w:rsidRPr="00151DE6">
        <w:rPr>
          <w:rFonts w:ascii="Times New Roman" w:hAnsi="Times New Roman" w:cs="Times New Roman"/>
          <w:sz w:val="24"/>
          <w:szCs w:val="24"/>
        </w:rPr>
        <w:t xml:space="preserve"> судового</w:t>
      </w:r>
      <w:r w:rsidR="00151DE6" w:rsidRPr="00151DE6">
        <w:rPr>
          <w:rFonts w:ascii="Times New Roman" w:hAnsi="Times New Roman" w:cs="Times New Roman"/>
          <w:sz w:val="24"/>
          <w:szCs w:val="24"/>
          <w:lang w:val="uk-UA"/>
        </w:rPr>
        <w:t xml:space="preserve"> збору</w:t>
      </w:r>
      <w:r w:rsidR="00151DE6" w:rsidRPr="00151DE6">
        <w:rPr>
          <w:rFonts w:ascii="Times New Roman" w:hAnsi="Times New Roman" w:cs="Times New Roman"/>
          <w:sz w:val="24"/>
          <w:szCs w:val="24"/>
        </w:rPr>
        <w:t xml:space="preserve"> до бюджет</w:t>
      </w:r>
      <w:r w:rsidR="00151DE6" w:rsidRPr="00151DE6">
        <w:rPr>
          <w:rFonts w:ascii="Times New Roman" w:hAnsi="Times New Roman" w:cs="Times New Roman"/>
          <w:sz w:val="24"/>
          <w:szCs w:val="24"/>
          <w:lang w:val="uk-UA"/>
        </w:rPr>
        <w:t>у</w:t>
      </w:r>
      <w:r w:rsidR="00C726A4" w:rsidRPr="00151DE6">
        <w:rPr>
          <w:rFonts w:ascii="Times New Roman" w:hAnsi="Times New Roman" w:cs="Times New Roman"/>
          <w:sz w:val="24"/>
          <w:szCs w:val="24"/>
          <w:lang w:val="uk-UA"/>
        </w:rPr>
        <w:t>;</w:t>
      </w:r>
    </w:p>
    <w:p w:rsidR="00C726A4" w:rsidRPr="00151DE6"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151DE6">
        <w:rPr>
          <w:rFonts w:ascii="Times New Roman" w:hAnsi="Times New Roman" w:cs="Times New Roman"/>
          <w:sz w:val="24"/>
          <w:szCs w:val="24"/>
          <w:shd w:val="clear" w:color="auto" w:fill="FFFFFF"/>
          <w:lang w:val="uk-UA"/>
        </w:rPr>
        <w:t>4</w:t>
      </w:r>
      <w:r w:rsidR="00A419C3" w:rsidRPr="00151DE6">
        <w:rPr>
          <w:rFonts w:ascii="Times New Roman" w:hAnsi="Times New Roman" w:cs="Times New Roman"/>
          <w:sz w:val="24"/>
          <w:szCs w:val="24"/>
          <w:shd w:val="clear" w:color="auto" w:fill="FFFFFF"/>
          <w:lang w:val="uk-UA"/>
        </w:rPr>
        <w:t>)</w:t>
      </w:r>
      <w:r w:rsidRPr="00151DE6">
        <w:rPr>
          <w:rFonts w:ascii="Times New Roman" w:hAnsi="Times New Roman" w:cs="Times New Roman"/>
          <w:sz w:val="24"/>
          <w:szCs w:val="24"/>
          <w:shd w:val="clear" w:color="auto" w:fill="FFFFFF"/>
          <w:lang w:val="uk-UA"/>
        </w:rPr>
        <w:t xml:space="preserve"> </w:t>
      </w:r>
      <w:r w:rsidR="00151DE6">
        <w:rPr>
          <w:rFonts w:ascii="Times New Roman" w:hAnsi="Times New Roman" w:cs="Times New Roman"/>
          <w:sz w:val="24"/>
          <w:szCs w:val="24"/>
          <w:shd w:val="clear" w:color="auto" w:fill="FFFFFF"/>
          <w:lang w:val="uk-UA"/>
        </w:rPr>
        <w:t>з</w:t>
      </w:r>
      <w:r w:rsidR="00151DE6" w:rsidRPr="00151DE6">
        <w:rPr>
          <w:rFonts w:ascii="Times New Roman" w:hAnsi="Times New Roman" w:cs="Times New Roman"/>
          <w:sz w:val="24"/>
          <w:szCs w:val="24"/>
          <w:lang w:val="uk-UA"/>
        </w:rPr>
        <w:t xml:space="preserve">дійснює підготовку судових справ, закінчених провадженням, для надсилання до судів вищих інстанцій, після повної перевірки </w:t>
      </w:r>
      <w:proofErr w:type="spellStart"/>
      <w:r w:rsidR="00151DE6" w:rsidRPr="00151DE6">
        <w:rPr>
          <w:rFonts w:ascii="Times New Roman" w:hAnsi="Times New Roman" w:cs="Times New Roman"/>
          <w:sz w:val="24"/>
          <w:szCs w:val="24"/>
          <w:lang w:val="uk-UA"/>
        </w:rPr>
        <w:t>обліково-старистичних</w:t>
      </w:r>
      <w:proofErr w:type="spellEnd"/>
      <w:r w:rsidR="00151DE6" w:rsidRPr="00151DE6">
        <w:rPr>
          <w:rFonts w:ascii="Times New Roman" w:hAnsi="Times New Roman" w:cs="Times New Roman"/>
          <w:sz w:val="24"/>
          <w:szCs w:val="24"/>
          <w:lang w:val="uk-UA"/>
        </w:rPr>
        <w:t xml:space="preserve"> (інформаційних) карток щодо повноти внесених відомостей. Вносить відомості до </w:t>
      </w:r>
      <w:proofErr w:type="spellStart"/>
      <w:r w:rsidR="00151DE6" w:rsidRPr="00151DE6">
        <w:rPr>
          <w:rFonts w:ascii="Times New Roman" w:hAnsi="Times New Roman" w:cs="Times New Roman"/>
          <w:sz w:val="24"/>
          <w:szCs w:val="24"/>
          <w:lang w:val="uk-UA"/>
        </w:rPr>
        <w:t>обліково-старистичних</w:t>
      </w:r>
      <w:proofErr w:type="spellEnd"/>
      <w:r w:rsidR="00151DE6" w:rsidRPr="00151DE6">
        <w:rPr>
          <w:rFonts w:ascii="Times New Roman" w:hAnsi="Times New Roman" w:cs="Times New Roman"/>
          <w:sz w:val="24"/>
          <w:szCs w:val="24"/>
          <w:lang w:val="uk-UA"/>
        </w:rPr>
        <w:t xml:space="preserve"> (інформаційних) карток щодо апеляційного/касаційного оскарження судових рішень по справах, розгляд яких передбачений кримінальним процесуальним законодавством, адміністративним процесуальним законодавством та Кодексом України про адміністративні правопорушення</w:t>
      </w:r>
      <w:r w:rsidR="00C726A4" w:rsidRPr="00151DE6">
        <w:rPr>
          <w:rFonts w:ascii="Times New Roman" w:hAnsi="Times New Roman" w:cs="Times New Roman"/>
          <w:sz w:val="24"/>
          <w:szCs w:val="24"/>
          <w:lang w:val="uk-UA"/>
        </w:rPr>
        <w:t>;</w:t>
      </w:r>
    </w:p>
    <w:p w:rsidR="00C726A4" w:rsidRPr="00151DE6"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151DE6">
        <w:rPr>
          <w:rFonts w:ascii="Times New Roman" w:hAnsi="Times New Roman" w:cs="Times New Roman"/>
          <w:sz w:val="24"/>
          <w:szCs w:val="24"/>
          <w:shd w:val="clear" w:color="auto" w:fill="FFFFFF"/>
          <w:lang w:val="uk-UA"/>
        </w:rPr>
        <w:t>5</w:t>
      </w:r>
      <w:r w:rsidR="00A419C3" w:rsidRPr="00151DE6">
        <w:rPr>
          <w:rFonts w:ascii="Times New Roman" w:hAnsi="Times New Roman" w:cs="Times New Roman"/>
          <w:sz w:val="24"/>
          <w:szCs w:val="24"/>
          <w:shd w:val="clear" w:color="auto" w:fill="FFFFFF"/>
          <w:lang w:val="uk-UA"/>
        </w:rPr>
        <w:t>)</w:t>
      </w:r>
      <w:r w:rsidRPr="00151DE6">
        <w:rPr>
          <w:rFonts w:ascii="Times New Roman" w:hAnsi="Times New Roman" w:cs="Times New Roman"/>
          <w:sz w:val="24"/>
          <w:szCs w:val="24"/>
          <w:shd w:val="clear" w:color="auto" w:fill="FFFFFF"/>
          <w:lang w:val="uk-UA"/>
        </w:rPr>
        <w:t xml:space="preserve"> </w:t>
      </w:r>
      <w:r w:rsidR="00151DE6">
        <w:rPr>
          <w:rFonts w:ascii="Times New Roman" w:hAnsi="Times New Roman" w:cs="Times New Roman"/>
          <w:sz w:val="24"/>
          <w:szCs w:val="24"/>
          <w:shd w:val="clear" w:color="auto" w:fill="FFFFFF"/>
          <w:lang w:val="uk-UA"/>
        </w:rPr>
        <w:t>о</w:t>
      </w:r>
      <w:r w:rsidR="00151DE6" w:rsidRPr="00151DE6">
        <w:rPr>
          <w:rFonts w:ascii="Times New Roman" w:hAnsi="Times New Roman" w:cs="Times New Roman"/>
          <w:sz w:val="24"/>
          <w:szCs w:val="24"/>
          <w:lang w:val="uk-UA"/>
        </w:rPr>
        <w:t xml:space="preserve">формляє звернення судових рішень до виконання після </w:t>
      </w:r>
      <w:r w:rsidR="00151DE6" w:rsidRPr="00151DE6">
        <w:rPr>
          <w:rFonts w:ascii="Times New Roman" w:hAnsi="Times New Roman" w:cs="Times New Roman"/>
          <w:sz w:val="24"/>
          <w:szCs w:val="24"/>
          <w:shd w:val="clear" w:color="auto" w:fill="FFFFFF"/>
          <w:lang w:val="uk-UA"/>
        </w:rPr>
        <w:t xml:space="preserve">набрання ними законної сили, та повернутих справ до суду після апеляційного або касаційного розгляду, крім випадків негайного їх виконання. Готує та видає копії судових рішень, виконавчі листи та інші документи по справах, </w:t>
      </w:r>
      <w:r w:rsidR="00151DE6" w:rsidRPr="00151DE6">
        <w:rPr>
          <w:rFonts w:ascii="Times New Roman" w:hAnsi="Times New Roman" w:cs="Times New Roman"/>
          <w:sz w:val="24"/>
          <w:szCs w:val="24"/>
          <w:lang w:val="uk-UA"/>
        </w:rPr>
        <w:t>розгляд яких передбачений кримінальним процесуальним законодавством, адміністративним процесуальним законодавством та Кодексом України про адміністративні правопорушення,</w:t>
      </w:r>
      <w:r w:rsidR="00151DE6" w:rsidRPr="00151DE6">
        <w:rPr>
          <w:rFonts w:ascii="Times New Roman" w:hAnsi="Times New Roman" w:cs="Times New Roman"/>
          <w:sz w:val="24"/>
          <w:szCs w:val="24"/>
          <w:shd w:val="clear" w:color="auto" w:fill="FFFFFF"/>
          <w:lang w:val="uk-UA"/>
        </w:rPr>
        <w:t xml:space="preserve"> відповідно до поданих заяв та запитів з обов’язковим внесенням інформації до автоматизованої системи документообігу суду</w:t>
      </w:r>
      <w:r w:rsidR="00C726A4" w:rsidRPr="00151DE6">
        <w:rPr>
          <w:rFonts w:ascii="Times New Roman" w:hAnsi="Times New Roman" w:cs="Times New Roman"/>
          <w:sz w:val="24"/>
          <w:szCs w:val="24"/>
          <w:lang w:val="uk-UA"/>
        </w:rPr>
        <w:t>;</w:t>
      </w:r>
    </w:p>
    <w:p w:rsidR="00C726A4" w:rsidRPr="00151DE6"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151DE6">
        <w:rPr>
          <w:rFonts w:ascii="Times New Roman" w:hAnsi="Times New Roman" w:cs="Times New Roman"/>
          <w:sz w:val="24"/>
          <w:szCs w:val="24"/>
          <w:shd w:val="clear" w:color="auto" w:fill="FFFFFF"/>
          <w:lang w:val="uk-UA"/>
        </w:rPr>
        <w:t>6</w:t>
      </w:r>
      <w:r w:rsidR="00A419C3" w:rsidRPr="00151DE6">
        <w:rPr>
          <w:rFonts w:ascii="Times New Roman" w:hAnsi="Times New Roman" w:cs="Times New Roman"/>
          <w:sz w:val="24"/>
          <w:szCs w:val="24"/>
          <w:shd w:val="clear" w:color="auto" w:fill="FFFFFF"/>
          <w:lang w:val="uk-UA"/>
        </w:rPr>
        <w:t>)</w:t>
      </w:r>
      <w:r w:rsidRPr="00151DE6">
        <w:rPr>
          <w:rFonts w:ascii="Times New Roman" w:hAnsi="Times New Roman" w:cs="Times New Roman"/>
          <w:sz w:val="24"/>
          <w:szCs w:val="24"/>
          <w:shd w:val="clear" w:color="auto" w:fill="FFFFFF"/>
          <w:lang w:val="uk-UA"/>
        </w:rPr>
        <w:t xml:space="preserve"> </w:t>
      </w:r>
      <w:r w:rsidR="00151DE6">
        <w:rPr>
          <w:rFonts w:ascii="Times New Roman" w:hAnsi="Times New Roman" w:cs="Times New Roman"/>
          <w:sz w:val="24"/>
          <w:szCs w:val="24"/>
          <w:shd w:val="clear" w:color="auto" w:fill="FFFFFF"/>
          <w:lang w:val="uk-UA"/>
        </w:rPr>
        <w:t>з</w:t>
      </w:r>
      <w:r w:rsidR="00151DE6" w:rsidRPr="00151DE6">
        <w:rPr>
          <w:rFonts w:ascii="Times New Roman" w:hAnsi="Times New Roman" w:cs="Times New Roman"/>
          <w:sz w:val="24"/>
          <w:szCs w:val="24"/>
          <w:shd w:val="clear" w:color="auto" w:fill="FFFFFF"/>
          <w:lang w:val="uk-UA"/>
        </w:rPr>
        <w:t xml:space="preserve">дійснює сканування документів та матеріалів судових справ, які надійшли до суду та після здачі справ до канцелярії суду (на правах відділу), з подальшим їх експортуванням </w:t>
      </w:r>
      <w:r w:rsidR="00151DE6" w:rsidRPr="00151DE6">
        <w:rPr>
          <w:rFonts w:ascii="Times New Roman" w:hAnsi="Times New Roman" w:cs="Times New Roman"/>
          <w:sz w:val="24"/>
          <w:szCs w:val="24"/>
          <w:shd w:val="clear" w:color="auto" w:fill="FFFFFF"/>
          <w:lang w:val="uk-UA"/>
        </w:rPr>
        <w:lastRenderedPageBreak/>
        <w:t>до автоматизованої системи документообігу суду з накладенням свого кваліфікованого електронного підпису</w:t>
      </w:r>
      <w:r w:rsidR="00C726A4" w:rsidRPr="00151DE6">
        <w:rPr>
          <w:rFonts w:ascii="Times New Roman" w:hAnsi="Times New Roman" w:cs="Times New Roman"/>
          <w:sz w:val="24"/>
          <w:szCs w:val="24"/>
          <w:lang w:val="uk-UA"/>
        </w:rPr>
        <w:t>;</w:t>
      </w:r>
    </w:p>
    <w:p w:rsidR="00C726A4" w:rsidRPr="00151DE6" w:rsidRDefault="00A419C3"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151DE6">
        <w:rPr>
          <w:rFonts w:ascii="Times New Roman" w:hAnsi="Times New Roman" w:cs="Times New Roman"/>
          <w:sz w:val="24"/>
          <w:szCs w:val="24"/>
          <w:shd w:val="clear" w:color="auto" w:fill="FFFFFF"/>
          <w:lang w:val="uk-UA"/>
        </w:rPr>
        <w:t>7)</w:t>
      </w:r>
      <w:r w:rsidR="00654585" w:rsidRPr="00151DE6">
        <w:rPr>
          <w:rFonts w:ascii="Times New Roman" w:hAnsi="Times New Roman" w:cs="Times New Roman"/>
          <w:sz w:val="24"/>
          <w:szCs w:val="24"/>
          <w:shd w:val="clear" w:color="auto" w:fill="FFFFFF"/>
          <w:lang w:val="uk-UA"/>
        </w:rPr>
        <w:t xml:space="preserve"> </w:t>
      </w:r>
      <w:r w:rsidR="00151DE6">
        <w:rPr>
          <w:rFonts w:ascii="Times New Roman" w:hAnsi="Times New Roman" w:cs="Times New Roman"/>
          <w:sz w:val="24"/>
          <w:szCs w:val="24"/>
          <w:lang w:val="uk-UA"/>
        </w:rPr>
        <w:t>с</w:t>
      </w:r>
      <w:proofErr w:type="spellStart"/>
      <w:r w:rsidR="00151DE6" w:rsidRPr="00151DE6">
        <w:rPr>
          <w:rFonts w:ascii="Times New Roman" w:hAnsi="Times New Roman" w:cs="Times New Roman"/>
          <w:sz w:val="24"/>
          <w:szCs w:val="24"/>
        </w:rPr>
        <w:t>кладає</w:t>
      </w:r>
      <w:proofErr w:type="spellEnd"/>
      <w:r w:rsidR="00151DE6" w:rsidRPr="00151DE6">
        <w:rPr>
          <w:rFonts w:ascii="Times New Roman" w:hAnsi="Times New Roman" w:cs="Times New Roman"/>
          <w:sz w:val="24"/>
          <w:szCs w:val="24"/>
        </w:rPr>
        <w:t xml:space="preserve"> за </w:t>
      </w:r>
      <w:proofErr w:type="spellStart"/>
      <w:r w:rsidR="00151DE6" w:rsidRPr="00151DE6">
        <w:rPr>
          <w:rFonts w:ascii="Times New Roman" w:hAnsi="Times New Roman" w:cs="Times New Roman"/>
          <w:sz w:val="24"/>
          <w:szCs w:val="24"/>
        </w:rPr>
        <w:t>встановленими</w:t>
      </w:r>
      <w:proofErr w:type="spellEnd"/>
      <w:r w:rsidR="00151DE6" w:rsidRPr="00151DE6">
        <w:rPr>
          <w:rFonts w:ascii="Times New Roman" w:hAnsi="Times New Roman" w:cs="Times New Roman"/>
          <w:sz w:val="24"/>
          <w:szCs w:val="24"/>
        </w:rPr>
        <w:t xml:space="preserve"> формами </w:t>
      </w:r>
      <w:proofErr w:type="spellStart"/>
      <w:r w:rsidR="00151DE6" w:rsidRPr="00151DE6">
        <w:rPr>
          <w:rFonts w:ascii="Times New Roman" w:hAnsi="Times New Roman" w:cs="Times New Roman"/>
          <w:sz w:val="24"/>
          <w:szCs w:val="24"/>
        </w:rPr>
        <w:t>статистичні</w:t>
      </w:r>
      <w:proofErr w:type="spellEnd"/>
      <w:r w:rsidR="00151DE6" w:rsidRPr="00151DE6">
        <w:rPr>
          <w:rFonts w:ascii="Times New Roman" w:hAnsi="Times New Roman" w:cs="Times New Roman"/>
          <w:sz w:val="24"/>
          <w:szCs w:val="24"/>
        </w:rPr>
        <w:t xml:space="preserve"> </w:t>
      </w:r>
      <w:proofErr w:type="spellStart"/>
      <w:r w:rsidR="00151DE6" w:rsidRPr="00151DE6">
        <w:rPr>
          <w:rFonts w:ascii="Times New Roman" w:hAnsi="Times New Roman" w:cs="Times New Roman"/>
          <w:sz w:val="24"/>
          <w:szCs w:val="24"/>
        </w:rPr>
        <w:t>звіти</w:t>
      </w:r>
      <w:proofErr w:type="spellEnd"/>
      <w:r w:rsidR="00151DE6" w:rsidRPr="00151DE6">
        <w:rPr>
          <w:rFonts w:ascii="Times New Roman" w:hAnsi="Times New Roman" w:cs="Times New Roman"/>
          <w:sz w:val="24"/>
          <w:szCs w:val="24"/>
          <w:lang w:val="uk-UA"/>
        </w:rPr>
        <w:t xml:space="preserve">. </w:t>
      </w:r>
      <w:r w:rsidR="00151DE6" w:rsidRPr="00151DE6">
        <w:rPr>
          <w:rFonts w:ascii="Times New Roman" w:hAnsi="Times New Roman" w:cs="Times New Roman"/>
          <w:noProof/>
          <w:sz w:val="24"/>
          <w:szCs w:val="24"/>
          <w:lang w:val="uk-UA"/>
        </w:rPr>
        <w:t xml:space="preserve">Забезпечує достовірність статистичної інформації по справах, розгляд яких передбачено </w:t>
      </w:r>
      <w:r w:rsidR="00151DE6" w:rsidRPr="00151DE6">
        <w:rPr>
          <w:rFonts w:ascii="Times New Roman" w:hAnsi="Times New Roman" w:cs="Times New Roman"/>
          <w:sz w:val="24"/>
          <w:szCs w:val="24"/>
          <w:lang w:val="uk-UA"/>
        </w:rPr>
        <w:t>кримінальним процесуальним законодавством, адміністративним процесуальним законодавством та Кодексом України про адміністративні правопорушення</w:t>
      </w:r>
      <w:r w:rsidR="00151DE6" w:rsidRPr="00151DE6">
        <w:rPr>
          <w:rFonts w:ascii="Times New Roman" w:hAnsi="Times New Roman" w:cs="Times New Roman"/>
          <w:noProof/>
          <w:sz w:val="24"/>
          <w:szCs w:val="24"/>
          <w:lang w:val="uk-UA"/>
        </w:rPr>
        <w:t>. Готує та забезпечує достовірність даних для заповнення суддівського досьє</w:t>
      </w:r>
      <w:r w:rsidR="00C726A4" w:rsidRPr="00151DE6">
        <w:rPr>
          <w:rFonts w:ascii="Times New Roman" w:hAnsi="Times New Roman" w:cs="Times New Roman"/>
          <w:sz w:val="24"/>
          <w:szCs w:val="24"/>
          <w:lang w:val="uk-UA"/>
        </w:rPr>
        <w:t>;</w:t>
      </w:r>
    </w:p>
    <w:p w:rsidR="00C726A4" w:rsidRPr="00151DE6" w:rsidRDefault="00654585" w:rsidP="00A419C3">
      <w:pPr>
        <w:shd w:val="clear" w:color="auto" w:fill="FFFFFF"/>
        <w:spacing w:after="0" w:line="240" w:lineRule="auto"/>
        <w:jc w:val="both"/>
        <w:rPr>
          <w:rFonts w:ascii="Times New Roman" w:hAnsi="Times New Roman" w:cs="Times New Roman"/>
          <w:sz w:val="24"/>
          <w:szCs w:val="24"/>
          <w:lang w:val="uk-UA"/>
        </w:rPr>
      </w:pPr>
      <w:r w:rsidRPr="00151DE6">
        <w:rPr>
          <w:rFonts w:ascii="Times New Roman" w:hAnsi="Times New Roman" w:cs="Times New Roman"/>
          <w:sz w:val="24"/>
          <w:szCs w:val="24"/>
          <w:lang w:val="uk-UA"/>
        </w:rPr>
        <w:t>8</w:t>
      </w:r>
      <w:r w:rsidR="00A419C3" w:rsidRPr="00151DE6">
        <w:rPr>
          <w:rFonts w:ascii="Times New Roman" w:hAnsi="Times New Roman" w:cs="Times New Roman"/>
          <w:sz w:val="24"/>
          <w:szCs w:val="24"/>
          <w:lang w:val="uk-UA"/>
        </w:rPr>
        <w:t>)</w:t>
      </w:r>
      <w:r w:rsidRPr="00151DE6">
        <w:rPr>
          <w:rFonts w:ascii="Times New Roman" w:hAnsi="Times New Roman" w:cs="Times New Roman"/>
          <w:sz w:val="24"/>
          <w:szCs w:val="24"/>
          <w:lang w:val="uk-UA"/>
        </w:rPr>
        <w:t xml:space="preserve"> </w:t>
      </w:r>
      <w:r w:rsidR="00151DE6">
        <w:rPr>
          <w:rFonts w:ascii="Times New Roman" w:hAnsi="Times New Roman" w:cs="Times New Roman"/>
          <w:sz w:val="24"/>
          <w:szCs w:val="24"/>
          <w:lang w:val="uk-UA"/>
        </w:rPr>
        <w:t>в</w:t>
      </w:r>
      <w:r w:rsidR="00151DE6" w:rsidRPr="00151DE6">
        <w:rPr>
          <w:rFonts w:ascii="Times New Roman" w:hAnsi="Times New Roman" w:cs="Times New Roman"/>
          <w:sz w:val="24"/>
          <w:szCs w:val="24"/>
          <w:shd w:val="clear" w:color="auto" w:fill="FFFFFF"/>
          <w:lang w:val="uk-UA"/>
        </w:rPr>
        <w:t>ивчає листи та запити, готує проекти відповідей на них. З</w:t>
      </w:r>
      <w:r w:rsidR="00151DE6" w:rsidRPr="00151DE6">
        <w:rPr>
          <w:rFonts w:ascii="Times New Roman" w:hAnsi="Times New Roman" w:cs="Times New Roman"/>
          <w:sz w:val="24"/>
          <w:szCs w:val="24"/>
          <w:lang w:val="uk-UA"/>
        </w:rPr>
        <w:t>абезпечує достовірність, об’єктивність, оперативність наданої інформації. Узагальнює та аналізує результати своєї діяльності</w:t>
      </w:r>
      <w:r w:rsidR="00C726A4" w:rsidRPr="00151DE6">
        <w:rPr>
          <w:rFonts w:ascii="Times New Roman" w:hAnsi="Times New Roman" w:cs="Times New Roman"/>
          <w:sz w:val="24"/>
          <w:szCs w:val="24"/>
          <w:lang w:val="uk-UA"/>
        </w:rPr>
        <w:t>;</w:t>
      </w:r>
    </w:p>
    <w:p w:rsidR="00654585" w:rsidRPr="00151DE6" w:rsidRDefault="00A419C3" w:rsidP="00A419C3">
      <w:pPr>
        <w:shd w:val="clear" w:color="auto" w:fill="FFFFFF"/>
        <w:spacing w:after="0" w:line="240" w:lineRule="auto"/>
        <w:jc w:val="both"/>
        <w:rPr>
          <w:rFonts w:ascii="Times New Roman" w:hAnsi="Times New Roman" w:cs="Times New Roman"/>
          <w:sz w:val="24"/>
          <w:szCs w:val="24"/>
          <w:lang w:val="uk-UA"/>
        </w:rPr>
      </w:pPr>
      <w:r w:rsidRPr="00151DE6">
        <w:rPr>
          <w:rFonts w:ascii="Times New Roman" w:hAnsi="Times New Roman" w:cs="Times New Roman"/>
          <w:noProof/>
          <w:sz w:val="24"/>
          <w:szCs w:val="24"/>
          <w:lang w:val="uk-UA"/>
        </w:rPr>
        <w:t>9)</w:t>
      </w:r>
      <w:r w:rsidR="00654585" w:rsidRPr="00151DE6">
        <w:rPr>
          <w:rFonts w:ascii="Times New Roman" w:hAnsi="Times New Roman" w:cs="Times New Roman"/>
          <w:noProof/>
          <w:sz w:val="24"/>
          <w:szCs w:val="24"/>
          <w:lang w:val="uk-UA"/>
        </w:rPr>
        <w:t xml:space="preserve"> </w:t>
      </w:r>
      <w:r w:rsidR="00151DE6">
        <w:rPr>
          <w:rFonts w:ascii="Times New Roman" w:hAnsi="Times New Roman" w:cs="Times New Roman"/>
          <w:noProof/>
          <w:sz w:val="24"/>
          <w:szCs w:val="24"/>
          <w:lang w:val="uk-UA"/>
        </w:rPr>
        <w:t>з</w:t>
      </w:r>
      <w:proofErr w:type="spellStart"/>
      <w:r w:rsidR="00151DE6" w:rsidRPr="00151DE6">
        <w:rPr>
          <w:rFonts w:ascii="Times New Roman" w:hAnsi="Times New Roman" w:cs="Times New Roman"/>
          <w:sz w:val="24"/>
          <w:szCs w:val="24"/>
          <w:shd w:val="clear" w:color="auto" w:fill="FFFFFF"/>
          <w:lang w:val="uk-UA"/>
        </w:rPr>
        <w:t>абезпечує</w:t>
      </w:r>
      <w:proofErr w:type="spellEnd"/>
      <w:r w:rsidR="00151DE6" w:rsidRPr="00151DE6">
        <w:rPr>
          <w:rFonts w:ascii="Times New Roman" w:hAnsi="Times New Roman" w:cs="Times New Roman"/>
          <w:sz w:val="24"/>
          <w:szCs w:val="24"/>
          <w:shd w:val="clear" w:color="auto" w:fill="FFFFFF"/>
          <w:lang w:val="uk-UA"/>
        </w:rPr>
        <w:t xml:space="preserve"> зберігання судових справ</w:t>
      </w:r>
      <w:r w:rsidR="00151DE6" w:rsidRPr="00151DE6">
        <w:rPr>
          <w:rFonts w:ascii="Times New Roman" w:hAnsi="Times New Roman" w:cs="Times New Roman"/>
          <w:noProof/>
          <w:sz w:val="24"/>
          <w:szCs w:val="24"/>
          <w:lang w:val="uk-UA"/>
        </w:rPr>
        <w:t xml:space="preserve"> та інших матеріалів, розгляд яких передбачено </w:t>
      </w:r>
      <w:r w:rsidR="00151DE6" w:rsidRPr="00151DE6">
        <w:rPr>
          <w:rFonts w:ascii="Times New Roman" w:hAnsi="Times New Roman" w:cs="Times New Roman"/>
          <w:sz w:val="24"/>
          <w:szCs w:val="24"/>
          <w:lang w:val="uk-UA"/>
        </w:rPr>
        <w:t>кримінальним процесуальним законодавством, адміністративним процесуальним законодавством та Кодексом України про адміністративні правопорушення</w:t>
      </w:r>
      <w:r w:rsidR="00151DE6" w:rsidRPr="00151DE6">
        <w:rPr>
          <w:rFonts w:ascii="Times New Roman" w:hAnsi="Times New Roman" w:cs="Times New Roman"/>
          <w:noProof/>
          <w:sz w:val="24"/>
          <w:szCs w:val="24"/>
          <w:lang w:val="uk-UA"/>
        </w:rPr>
        <w:t>.</w:t>
      </w:r>
      <w:r w:rsidR="00151DE6" w:rsidRPr="00151DE6">
        <w:rPr>
          <w:rFonts w:ascii="Times New Roman" w:hAnsi="Times New Roman" w:cs="Times New Roman"/>
          <w:sz w:val="24"/>
          <w:szCs w:val="24"/>
          <w:lang w:val="uk-UA"/>
        </w:rPr>
        <w:t xml:space="preserve"> Здійснює підготовку та передачу до архіву суду номенклатурних та судових справ, розгляд яких передбачений кримінальним процесуальним законодавством, адміністративним процесуальним законодавством та Кодексом України про адміністративні правопорушення, провадження у яких закінчено, а також іншої документації канцелярії суду (на правах відділу), відповідно до затверджених в суді планів та графіків</w:t>
      </w:r>
      <w:r w:rsidR="00C726A4" w:rsidRPr="00151DE6">
        <w:rPr>
          <w:rFonts w:ascii="Times New Roman" w:hAnsi="Times New Roman" w:cs="Times New Roman"/>
          <w:sz w:val="24"/>
          <w:szCs w:val="24"/>
          <w:lang w:val="uk-UA"/>
        </w:rPr>
        <w:t>;</w:t>
      </w:r>
    </w:p>
    <w:p w:rsidR="00654585" w:rsidRPr="00151DE6" w:rsidRDefault="00BD3A40" w:rsidP="00A419C3">
      <w:pPr>
        <w:shd w:val="clear" w:color="auto" w:fill="FFFFFF"/>
        <w:spacing w:after="0" w:line="240" w:lineRule="auto"/>
        <w:jc w:val="both"/>
        <w:rPr>
          <w:rFonts w:ascii="Times New Roman" w:hAnsi="Times New Roman" w:cs="Times New Roman"/>
          <w:sz w:val="24"/>
          <w:szCs w:val="24"/>
          <w:shd w:val="clear" w:color="auto" w:fill="FFFFFF"/>
          <w:lang w:val="uk-UA"/>
        </w:rPr>
      </w:pPr>
      <w:r w:rsidRPr="00151DE6">
        <w:rPr>
          <w:rFonts w:ascii="Times New Roman" w:hAnsi="Times New Roman" w:cs="Times New Roman"/>
          <w:sz w:val="24"/>
          <w:szCs w:val="24"/>
          <w:lang w:val="uk-UA"/>
        </w:rPr>
        <w:t xml:space="preserve">10) </w:t>
      </w:r>
      <w:r w:rsidR="00151DE6">
        <w:rPr>
          <w:rFonts w:ascii="Times New Roman" w:hAnsi="Times New Roman" w:cs="Times New Roman"/>
          <w:sz w:val="24"/>
          <w:szCs w:val="24"/>
          <w:lang w:val="uk-UA"/>
        </w:rPr>
        <w:t>в</w:t>
      </w:r>
      <w:r w:rsidR="00151DE6" w:rsidRPr="00151DE6">
        <w:rPr>
          <w:rStyle w:val="115pt"/>
          <w:sz w:val="24"/>
          <w:szCs w:val="24"/>
          <w:lang w:val="uk-UA"/>
        </w:rPr>
        <w:t>иконує іншу роботу за дорученням начальника канцелярії на правах відділу</w:t>
      </w:r>
      <w:r w:rsidR="00151DE6" w:rsidRPr="00151DE6">
        <w:rPr>
          <w:rFonts w:ascii="Times New Roman" w:hAnsi="Times New Roman" w:cs="Times New Roman"/>
          <w:sz w:val="24"/>
          <w:szCs w:val="24"/>
          <w:lang w:val="uk-UA"/>
        </w:rPr>
        <w:t>,</w:t>
      </w:r>
      <w:r w:rsidR="00151DE6" w:rsidRPr="00151DE6">
        <w:rPr>
          <w:rStyle w:val="115pt"/>
          <w:sz w:val="24"/>
          <w:szCs w:val="24"/>
          <w:lang w:val="uk-UA"/>
        </w:rPr>
        <w:t xml:space="preserve"> голови суду і керівника апарату суду та інші обов’язки, визначені в окремих розпорядчих документах суду; виконує вимоги Положення про Єдину судову інформаційно-телекомунікаційну систему (до початку її функціонування – Положення про автоматизовану систему документообігу суду) відповідно до наданих прав доступу</w:t>
      </w:r>
      <w:r w:rsidR="00C726A4" w:rsidRPr="00151DE6">
        <w:rPr>
          <w:rFonts w:ascii="Times New Roman" w:hAnsi="Times New Roman" w:cs="Times New Roman"/>
          <w:sz w:val="24"/>
          <w:szCs w:val="24"/>
          <w:lang w:val="uk-UA"/>
        </w:rPr>
        <w:t>.</w:t>
      </w:r>
    </w:p>
    <w:p w:rsidR="00654585" w:rsidRPr="00151DE6" w:rsidRDefault="00654585" w:rsidP="00A419C3">
      <w:pPr>
        <w:shd w:val="clear" w:color="auto" w:fill="FFFFFF"/>
        <w:spacing w:after="0" w:line="240" w:lineRule="auto"/>
        <w:jc w:val="both"/>
        <w:rPr>
          <w:rFonts w:ascii="Times New Roman" w:hAnsi="Times New Roman" w:cs="Times New Roman"/>
          <w:sz w:val="24"/>
          <w:szCs w:val="24"/>
          <w:shd w:val="clear" w:color="auto" w:fill="FFFFFF"/>
          <w:lang w:val="uk-UA"/>
        </w:rPr>
      </w:pPr>
    </w:p>
    <w:p w:rsidR="00654585" w:rsidRPr="00C726A4" w:rsidRDefault="00654585" w:rsidP="00C17D50">
      <w:pPr>
        <w:shd w:val="clear" w:color="auto" w:fill="FFFFFF"/>
        <w:spacing w:after="0" w:line="240" w:lineRule="auto"/>
        <w:jc w:val="both"/>
        <w:rPr>
          <w:rFonts w:ascii="Times New Roman" w:hAnsi="Times New Roman" w:cs="Times New Roman"/>
          <w:b/>
          <w:sz w:val="24"/>
          <w:szCs w:val="24"/>
          <w:shd w:val="clear" w:color="auto" w:fill="FFFFFF"/>
          <w:lang w:val="uk-UA"/>
        </w:rPr>
      </w:pPr>
      <w:r w:rsidRPr="00C726A4">
        <w:rPr>
          <w:rFonts w:ascii="Times New Roman" w:hAnsi="Times New Roman" w:cs="Times New Roman"/>
          <w:b/>
          <w:sz w:val="24"/>
          <w:szCs w:val="24"/>
          <w:shd w:val="clear" w:color="auto" w:fill="FFFFFF"/>
          <w:lang w:val="uk-UA"/>
        </w:rPr>
        <w:t>Кваліфікаційні вимоги:</w:t>
      </w:r>
    </w:p>
    <w:p w:rsidR="00C726A4" w:rsidRPr="00DE6539" w:rsidRDefault="00654585" w:rsidP="00C17D50">
      <w:pPr>
        <w:widowControl w:val="0"/>
        <w:tabs>
          <w:tab w:val="left" w:pos="1024"/>
        </w:tabs>
        <w:autoSpaceDE w:val="0"/>
        <w:autoSpaceDN w:val="0"/>
        <w:adjustRightInd w:val="0"/>
        <w:spacing w:after="0" w:line="240" w:lineRule="auto"/>
        <w:jc w:val="both"/>
        <w:rPr>
          <w:rFonts w:ascii="Times New Roman" w:hAnsi="Times New Roman" w:cs="Times New Roman"/>
          <w:sz w:val="24"/>
          <w:szCs w:val="24"/>
          <w:lang w:val="uk-UA"/>
        </w:rPr>
      </w:pPr>
      <w:r w:rsidRPr="00C726A4">
        <w:rPr>
          <w:rFonts w:ascii="Times New Roman" w:hAnsi="Times New Roman" w:cs="Times New Roman"/>
          <w:sz w:val="24"/>
          <w:szCs w:val="24"/>
          <w:shd w:val="clear" w:color="auto" w:fill="FFFFFF"/>
          <w:lang w:val="uk-UA"/>
        </w:rPr>
        <w:t xml:space="preserve">1) </w:t>
      </w:r>
      <w:r w:rsidRPr="00DE6539">
        <w:rPr>
          <w:rFonts w:ascii="Times New Roman" w:hAnsi="Times New Roman" w:cs="Times New Roman"/>
          <w:sz w:val="24"/>
          <w:szCs w:val="24"/>
          <w:shd w:val="clear" w:color="auto" w:fill="FFFFFF"/>
          <w:lang w:val="uk-UA"/>
        </w:rPr>
        <w:t xml:space="preserve">освіта: </w:t>
      </w:r>
      <w:r w:rsidR="00DE6539" w:rsidRPr="00DE6539">
        <w:rPr>
          <w:rFonts w:ascii="Times New Roman" w:hAnsi="Times New Roman" w:cs="Times New Roman"/>
          <w:sz w:val="24"/>
          <w:szCs w:val="24"/>
          <w:lang w:val="uk-UA"/>
        </w:rPr>
        <w:t>в</w:t>
      </w:r>
      <w:proofErr w:type="spellStart"/>
      <w:r w:rsidR="00DE6539" w:rsidRPr="00DE6539">
        <w:rPr>
          <w:rFonts w:ascii="Times New Roman" w:hAnsi="Times New Roman" w:cs="Times New Roman"/>
          <w:sz w:val="24"/>
          <w:szCs w:val="24"/>
          <w:shd w:val="clear" w:color="auto" w:fill="FFFFFF"/>
        </w:rPr>
        <w:t>ищ</w:t>
      </w:r>
      <w:proofErr w:type="spellEnd"/>
      <w:r w:rsidR="00DE6539" w:rsidRPr="00DE6539">
        <w:rPr>
          <w:rFonts w:ascii="Times New Roman" w:hAnsi="Times New Roman" w:cs="Times New Roman"/>
          <w:sz w:val="24"/>
          <w:szCs w:val="24"/>
          <w:shd w:val="clear" w:color="auto" w:fill="FFFFFF"/>
          <w:lang w:val="uk-UA"/>
        </w:rPr>
        <w:t>у освіту</w:t>
      </w:r>
      <w:r w:rsidR="00DE6539" w:rsidRPr="00DE6539">
        <w:rPr>
          <w:rFonts w:ascii="Times New Roman" w:hAnsi="Times New Roman" w:cs="Times New Roman"/>
          <w:sz w:val="24"/>
          <w:szCs w:val="24"/>
          <w:shd w:val="clear" w:color="auto" w:fill="FFFFFF"/>
        </w:rPr>
        <w:t xml:space="preserve"> </w:t>
      </w:r>
      <w:proofErr w:type="spellStart"/>
      <w:r w:rsidR="00DE6539" w:rsidRPr="00DE6539">
        <w:rPr>
          <w:rFonts w:ascii="Times New Roman" w:hAnsi="Times New Roman" w:cs="Times New Roman"/>
          <w:sz w:val="24"/>
          <w:szCs w:val="24"/>
          <w:shd w:val="clear" w:color="auto" w:fill="FFFFFF"/>
        </w:rPr>
        <w:t>ступеня</w:t>
      </w:r>
      <w:proofErr w:type="spellEnd"/>
      <w:r w:rsidR="00DE6539" w:rsidRPr="00DE6539">
        <w:rPr>
          <w:rFonts w:ascii="Times New Roman" w:hAnsi="Times New Roman" w:cs="Times New Roman"/>
          <w:sz w:val="24"/>
          <w:szCs w:val="24"/>
          <w:shd w:val="clear" w:color="auto" w:fill="FFFFFF"/>
        </w:rPr>
        <w:t xml:space="preserve"> не </w:t>
      </w:r>
      <w:proofErr w:type="spellStart"/>
      <w:r w:rsidR="00DE6539" w:rsidRPr="00DE6539">
        <w:rPr>
          <w:rFonts w:ascii="Times New Roman" w:hAnsi="Times New Roman" w:cs="Times New Roman"/>
          <w:sz w:val="24"/>
          <w:szCs w:val="24"/>
          <w:shd w:val="clear" w:color="auto" w:fill="FFFFFF"/>
        </w:rPr>
        <w:t>нижче</w:t>
      </w:r>
      <w:proofErr w:type="spellEnd"/>
      <w:r w:rsidR="00DE6539" w:rsidRPr="00DE6539">
        <w:rPr>
          <w:rFonts w:ascii="Times New Roman" w:hAnsi="Times New Roman" w:cs="Times New Roman"/>
          <w:sz w:val="24"/>
          <w:szCs w:val="24"/>
          <w:shd w:val="clear" w:color="auto" w:fill="FFFFFF"/>
        </w:rPr>
        <w:t xml:space="preserve"> бакалавра, </w:t>
      </w:r>
      <w:proofErr w:type="spellStart"/>
      <w:r w:rsidR="00DE6539" w:rsidRPr="00DE6539">
        <w:rPr>
          <w:rFonts w:ascii="Times New Roman" w:hAnsi="Times New Roman" w:cs="Times New Roman"/>
          <w:sz w:val="24"/>
          <w:szCs w:val="24"/>
          <w:shd w:val="clear" w:color="auto" w:fill="FFFFFF"/>
        </w:rPr>
        <w:t>молодшого</w:t>
      </w:r>
      <w:proofErr w:type="spellEnd"/>
      <w:r w:rsidR="00DE6539" w:rsidRPr="00DE6539">
        <w:rPr>
          <w:rFonts w:ascii="Times New Roman" w:hAnsi="Times New Roman" w:cs="Times New Roman"/>
          <w:sz w:val="24"/>
          <w:szCs w:val="24"/>
          <w:shd w:val="clear" w:color="auto" w:fill="FFFFFF"/>
        </w:rPr>
        <w:t xml:space="preserve"> бакалавра в </w:t>
      </w:r>
      <w:proofErr w:type="spellStart"/>
      <w:r w:rsidR="00DE6539" w:rsidRPr="00DE6539">
        <w:rPr>
          <w:rFonts w:ascii="Times New Roman" w:hAnsi="Times New Roman" w:cs="Times New Roman"/>
          <w:sz w:val="24"/>
          <w:szCs w:val="24"/>
          <w:shd w:val="clear" w:color="auto" w:fill="FFFFFF"/>
        </w:rPr>
        <w:t>галузях</w:t>
      </w:r>
      <w:proofErr w:type="spellEnd"/>
      <w:r w:rsidR="00DE6539" w:rsidRPr="00DE6539">
        <w:rPr>
          <w:rFonts w:ascii="Times New Roman" w:hAnsi="Times New Roman" w:cs="Times New Roman"/>
          <w:sz w:val="24"/>
          <w:szCs w:val="24"/>
          <w:shd w:val="clear" w:color="auto" w:fill="FFFFFF"/>
        </w:rPr>
        <w:t xml:space="preserve"> </w:t>
      </w:r>
      <w:proofErr w:type="spellStart"/>
      <w:r w:rsidR="00DE6539" w:rsidRPr="00DE6539">
        <w:rPr>
          <w:rFonts w:ascii="Times New Roman" w:hAnsi="Times New Roman" w:cs="Times New Roman"/>
          <w:sz w:val="24"/>
          <w:szCs w:val="24"/>
          <w:shd w:val="clear" w:color="auto" w:fill="FFFFFF"/>
        </w:rPr>
        <w:t>знань</w:t>
      </w:r>
      <w:proofErr w:type="spellEnd"/>
      <w:r w:rsidR="00DE6539" w:rsidRPr="00DE6539">
        <w:rPr>
          <w:rFonts w:ascii="Times New Roman" w:hAnsi="Times New Roman" w:cs="Times New Roman"/>
          <w:sz w:val="24"/>
          <w:szCs w:val="24"/>
          <w:shd w:val="clear" w:color="auto" w:fill="FFFFFF"/>
        </w:rPr>
        <w:t xml:space="preserve"> «Право», «</w:t>
      </w:r>
      <w:proofErr w:type="spellStart"/>
      <w:r w:rsidR="00DE6539" w:rsidRPr="00DE6539">
        <w:rPr>
          <w:rFonts w:ascii="Times New Roman" w:hAnsi="Times New Roman" w:cs="Times New Roman"/>
          <w:sz w:val="24"/>
          <w:szCs w:val="24"/>
          <w:shd w:val="clear" w:color="auto" w:fill="FFFFFF"/>
        </w:rPr>
        <w:t>Міжнародні</w:t>
      </w:r>
      <w:proofErr w:type="spellEnd"/>
      <w:r w:rsidR="00DE6539" w:rsidRPr="00DE6539">
        <w:rPr>
          <w:rFonts w:ascii="Times New Roman" w:hAnsi="Times New Roman" w:cs="Times New Roman"/>
          <w:sz w:val="24"/>
          <w:szCs w:val="24"/>
          <w:shd w:val="clear" w:color="auto" w:fill="FFFFFF"/>
        </w:rPr>
        <w:t xml:space="preserve"> </w:t>
      </w:r>
      <w:proofErr w:type="spellStart"/>
      <w:r w:rsidR="00DE6539" w:rsidRPr="00DE6539">
        <w:rPr>
          <w:rFonts w:ascii="Times New Roman" w:hAnsi="Times New Roman" w:cs="Times New Roman"/>
          <w:sz w:val="24"/>
          <w:szCs w:val="24"/>
          <w:shd w:val="clear" w:color="auto" w:fill="FFFFFF"/>
        </w:rPr>
        <w:t>відносини</w:t>
      </w:r>
      <w:proofErr w:type="spellEnd"/>
      <w:r w:rsidR="00DE6539" w:rsidRPr="00DE6539">
        <w:rPr>
          <w:rFonts w:ascii="Times New Roman" w:hAnsi="Times New Roman" w:cs="Times New Roman"/>
          <w:sz w:val="24"/>
          <w:szCs w:val="24"/>
          <w:shd w:val="clear" w:color="auto" w:fill="FFFFFF"/>
        </w:rPr>
        <w:t xml:space="preserve">» (за </w:t>
      </w:r>
      <w:proofErr w:type="spellStart"/>
      <w:r w:rsidR="00DE6539" w:rsidRPr="00DE6539">
        <w:rPr>
          <w:rFonts w:ascii="Times New Roman" w:hAnsi="Times New Roman" w:cs="Times New Roman"/>
          <w:sz w:val="24"/>
          <w:szCs w:val="24"/>
          <w:shd w:val="clear" w:color="auto" w:fill="FFFFFF"/>
        </w:rPr>
        <w:t>напрямом</w:t>
      </w:r>
      <w:proofErr w:type="spellEnd"/>
      <w:r w:rsidR="00DE6539" w:rsidRPr="00DE6539">
        <w:rPr>
          <w:rFonts w:ascii="Times New Roman" w:hAnsi="Times New Roman" w:cs="Times New Roman"/>
          <w:sz w:val="24"/>
          <w:szCs w:val="24"/>
          <w:shd w:val="clear" w:color="auto" w:fill="FFFFFF"/>
        </w:rPr>
        <w:t xml:space="preserve"> </w:t>
      </w:r>
      <w:proofErr w:type="spellStart"/>
      <w:r w:rsidR="00DE6539" w:rsidRPr="00DE6539">
        <w:rPr>
          <w:rFonts w:ascii="Times New Roman" w:hAnsi="Times New Roman" w:cs="Times New Roman"/>
          <w:sz w:val="24"/>
          <w:szCs w:val="24"/>
          <w:shd w:val="clear" w:color="auto" w:fill="FFFFFF"/>
        </w:rPr>
        <w:t>підготовки</w:t>
      </w:r>
      <w:proofErr w:type="spellEnd"/>
      <w:r w:rsidR="00DE6539" w:rsidRPr="00DE6539">
        <w:rPr>
          <w:rFonts w:ascii="Times New Roman" w:hAnsi="Times New Roman" w:cs="Times New Roman"/>
          <w:sz w:val="24"/>
          <w:szCs w:val="24"/>
          <w:shd w:val="clear" w:color="auto" w:fill="FFFFFF"/>
        </w:rPr>
        <w:t>/</w:t>
      </w:r>
      <w:proofErr w:type="spellStart"/>
      <w:r w:rsidR="00DE6539" w:rsidRPr="00DE6539">
        <w:rPr>
          <w:rFonts w:ascii="Times New Roman" w:hAnsi="Times New Roman" w:cs="Times New Roman"/>
          <w:sz w:val="24"/>
          <w:szCs w:val="24"/>
          <w:shd w:val="clear" w:color="auto" w:fill="FFFFFF"/>
        </w:rPr>
        <w:t>спеціальністю</w:t>
      </w:r>
      <w:proofErr w:type="spellEnd"/>
      <w:r w:rsidR="00DE6539" w:rsidRPr="00DE6539">
        <w:rPr>
          <w:rFonts w:ascii="Times New Roman" w:hAnsi="Times New Roman" w:cs="Times New Roman"/>
          <w:sz w:val="24"/>
          <w:szCs w:val="24"/>
          <w:shd w:val="clear" w:color="auto" w:fill="FFFFFF"/>
        </w:rPr>
        <w:t xml:space="preserve"> «</w:t>
      </w:r>
      <w:proofErr w:type="spellStart"/>
      <w:r w:rsidR="00DE6539" w:rsidRPr="00DE6539">
        <w:rPr>
          <w:rFonts w:ascii="Times New Roman" w:hAnsi="Times New Roman" w:cs="Times New Roman"/>
          <w:sz w:val="24"/>
          <w:szCs w:val="24"/>
          <w:shd w:val="clear" w:color="auto" w:fill="FFFFFF"/>
        </w:rPr>
        <w:t>Міжнародне</w:t>
      </w:r>
      <w:proofErr w:type="spellEnd"/>
      <w:r w:rsidR="00DE6539" w:rsidRPr="00DE6539">
        <w:rPr>
          <w:rFonts w:ascii="Times New Roman" w:hAnsi="Times New Roman" w:cs="Times New Roman"/>
          <w:sz w:val="24"/>
          <w:szCs w:val="24"/>
          <w:shd w:val="clear" w:color="auto" w:fill="FFFFFF"/>
        </w:rPr>
        <w:t xml:space="preserve"> право»)</w:t>
      </w:r>
      <w:r w:rsidRPr="00DE6539">
        <w:rPr>
          <w:rFonts w:ascii="Times New Roman" w:hAnsi="Times New Roman" w:cs="Times New Roman"/>
          <w:sz w:val="24"/>
          <w:szCs w:val="24"/>
          <w:lang w:val="uk-UA"/>
        </w:rPr>
        <w:t>;</w:t>
      </w:r>
    </w:p>
    <w:p w:rsidR="00654585" w:rsidRPr="00DE6539" w:rsidRDefault="00654585" w:rsidP="00C17D50">
      <w:pPr>
        <w:widowControl w:val="0"/>
        <w:tabs>
          <w:tab w:val="left" w:pos="1024"/>
        </w:tabs>
        <w:autoSpaceDE w:val="0"/>
        <w:autoSpaceDN w:val="0"/>
        <w:adjustRightInd w:val="0"/>
        <w:spacing w:after="0" w:line="240" w:lineRule="auto"/>
        <w:jc w:val="both"/>
        <w:rPr>
          <w:rFonts w:ascii="Times New Roman" w:hAnsi="Times New Roman" w:cs="Times New Roman"/>
          <w:sz w:val="24"/>
          <w:szCs w:val="24"/>
          <w:lang w:val="uk-UA"/>
        </w:rPr>
      </w:pPr>
      <w:r w:rsidRPr="00DE6539">
        <w:rPr>
          <w:rFonts w:ascii="Times New Roman" w:hAnsi="Times New Roman" w:cs="Times New Roman"/>
          <w:sz w:val="24"/>
          <w:szCs w:val="24"/>
          <w:lang w:val="uk-UA"/>
        </w:rPr>
        <w:t xml:space="preserve">2) </w:t>
      </w:r>
      <w:r w:rsidR="00DE6539" w:rsidRPr="00DE6539">
        <w:rPr>
          <w:rFonts w:ascii="Times New Roman" w:hAnsi="Times New Roman" w:cs="Times New Roman"/>
          <w:sz w:val="24"/>
          <w:szCs w:val="24"/>
          <w:shd w:val="clear" w:color="auto" w:fill="FFFFFF"/>
        </w:rPr>
        <w:t xml:space="preserve">без </w:t>
      </w:r>
      <w:proofErr w:type="spellStart"/>
      <w:r w:rsidR="00DE6539" w:rsidRPr="00DE6539">
        <w:rPr>
          <w:rFonts w:ascii="Times New Roman" w:hAnsi="Times New Roman" w:cs="Times New Roman"/>
          <w:sz w:val="24"/>
          <w:szCs w:val="24"/>
          <w:shd w:val="clear" w:color="auto" w:fill="FFFFFF"/>
        </w:rPr>
        <w:t>вимог</w:t>
      </w:r>
      <w:proofErr w:type="spellEnd"/>
      <w:r w:rsidR="00DE6539" w:rsidRPr="00DE6539">
        <w:rPr>
          <w:rFonts w:ascii="Times New Roman" w:hAnsi="Times New Roman" w:cs="Times New Roman"/>
          <w:sz w:val="24"/>
          <w:szCs w:val="24"/>
          <w:shd w:val="clear" w:color="auto" w:fill="FFFFFF"/>
        </w:rPr>
        <w:t xml:space="preserve"> до стажу </w:t>
      </w:r>
      <w:proofErr w:type="spellStart"/>
      <w:r w:rsidR="00DE6539" w:rsidRPr="00DE6539">
        <w:rPr>
          <w:rFonts w:ascii="Times New Roman" w:hAnsi="Times New Roman" w:cs="Times New Roman"/>
          <w:sz w:val="24"/>
          <w:szCs w:val="24"/>
          <w:shd w:val="clear" w:color="auto" w:fill="FFFFFF"/>
        </w:rPr>
        <w:t>роботи</w:t>
      </w:r>
      <w:proofErr w:type="spellEnd"/>
      <w:r w:rsidRPr="00DE6539">
        <w:rPr>
          <w:rFonts w:ascii="Times New Roman" w:hAnsi="Times New Roman" w:cs="Times New Roman"/>
          <w:sz w:val="24"/>
          <w:szCs w:val="24"/>
          <w:lang w:val="uk-UA"/>
        </w:rPr>
        <w:t>;</w:t>
      </w:r>
    </w:p>
    <w:p w:rsidR="00654585" w:rsidRPr="00C726A4" w:rsidRDefault="00654585" w:rsidP="00C17D50">
      <w:pPr>
        <w:shd w:val="clear" w:color="auto" w:fill="FFFFFF"/>
        <w:spacing w:after="0" w:line="240" w:lineRule="auto"/>
        <w:jc w:val="both"/>
        <w:rPr>
          <w:rFonts w:ascii="Times New Roman" w:hAnsi="Times New Roman" w:cs="Times New Roman"/>
          <w:sz w:val="24"/>
          <w:szCs w:val="24"/>
          <w:lang w:val="uk-UA"/>
        </w:rPr>
      </w:pPr>
      <w:r w:rsidRPr="00DE6539">
        <w:rPr>
          <w:rFonts w:ascii="Times New Roman" w:hAnsi="Times New Roman" w:cs="Times New Roman"/>
          <w:sz w:val="24"/>
          <w:szCs w:val="24"/>
          <w:lang w:val="uk-UA"/>
        </w:rPr>
        <w:t>3) володіння державною мовою</w:t>
      </w:r>
      <w:r w:rsidRPr="00C726A4">
        <w:rPr>
          <w:rFonts w:ascii="Times New Roman" w:hAnsi="Times New Roman" w:cs="Times New Roman"/>
          <w:sz w:val="24"/>
          <w:szCs w:val="24"/>
          <w:lang w:val="uk-UA"/>
        </w:rPr>
        <w:t>:</w:t>
      </w:r>
      <w:r w:rsidR="00A419C3" w:rsidRPr="00C726A4">
        <w:rPr>
          <w:rFonts w:ascii="Times New Roman" w:hAnsi="Times New Roman" w:cs="Times New Roman"/>
          <w:sz w:val="24"/>
          <w:szCs w:val="24"/>
          <w:lang w:val="uk-UA"/>
        </w:rPr>
        <w:t xml:space="preserve"> </w:t>
      </w:r>
      <w:r w:rsidRPr="00C726A4">
        <w:rPr>
          <w:rFonts w:ascii="Times New Roman" w:hAnsi="Times New Roman" w:cs="Times New Roman"/>
          <w:sz w:val="24"/>
          <w:szCs w:val="24"/>
          <w:lang w:val="uk-UA"/>
        </w:rPr>
        <w:t xml:space="preserve">на період дії воєнного стану </w:t>
      </w:r>
      <w:proofErr w:type="spellStart"/>
      <w:r w:rsidRPr="00C726A4">
        <w:rPr>
          <w:rStyle w:val="a4"/>
          <w:rFonts w:ascii="Times New Roman" w:hAnsi="Times New Roman" w:cs="Times New Roman"/>
          <w:b w:val="0"/>
          <w:sz w:val="24"/>
          <w:szCs w:val="24"/>
          <w:bdr w:val="none" w:sz="0" w:space="0" w:color="auto" w:frame="1"/>
          <w:shd w:val="clear" w:color="auto" w:fill="FFFFFF"/>
        </w:rPr>
        <w:t>підтвердж</w:t>
      </w:r>
      <w:r w:rsidRPr="00C726A4">
        <w:rPr>
          <w:rStyle w:val="a4"/>
          <w:rFonts w:ascii="Times New Roman" w:hAnsi="Times New Roman" w:cs="Times New Roman"/>
          <w:b w:val="0"/>
          <w:sz w:val="24"/>
          <w:szCs w:val="24"/>
          <w:bdr w:val="none" w:sz="0" w:space="0" w:color="auto" w:frame="1"/>
          <w:shd w:val="clear" w:color="auto" w:fill="FFFFFF"/>
          <w:lang w:val="uk-UA"/>
        </w:rPr>
        <w:t>ення</w:t>
      </w:r>
      <w:proofErr w:type="spellEnd"/>
      <w:r w:rsidRPr="00C726A4">
        <w:rPr>
          <w:rStyle w:val="a4"/>
          <w:rFonts w:ascii="Times New Roman" w:hAnsi="Times New Roman" w:cs="Times New Roman"/>
          <w:b w:val="0"/>
          <w:sz w:val="24"/>
          <w:szCs w:val="24"/>
          <w:bdr w:val="none" w:sz="0" w:space="0" w:color="auto" w:frame="1"/>
          <w:shd w:val="clear" w:color="auto" w:fill="FFFFFF"/>
        </w:rPr>
        <w:t xml:space="preserve"> </w:t>
      </w:r>
      <w:proofErr w:type="spellStart"/>
      <w:r w:rsidRPr="00C726A4">
        <w:rPr>
          <w:rStyle w:val="a4"/>
          <w:rFonts w:ascii="Times New Roman" w:hAnsi="Times New Roman" w:cs="Times New Roman"/>
          <w:b w:val="0"/>
          <w:sz w:val="24"/>
          <w:szCs w:val="24"/>
          <w:bdr w:val="none" w:sz="0" w:space="0" w:color="auto" w:frame="1"/>
          <w:shd w:val="clear" w:color="auto" w:fill="FFFFFF"/>
        </w:rPr>
        <w:t>рівн</w:t>
      </w:r>
      <w:proofErr w:type="spellEnd"/>
      <w:r w:rsidRPr="00C726A4">
        <w:rPr>
          <w:rStyle w:val="a4"/>
          <w:rFonts w:ascii="Times New Roman" w:hAnsi="Times New Roman" w:cs="Times New Roman"/>
          <w:b w:val="0"/>
          <w:sz w:val="24"/>
          <w:szCs w:val="24"/>
          <w:bdr w:val="none" w:sz="0" w:space="0" w:color="auto" w:frame="1"/>
          <w:shd w:val="clear" w:color="auto" w:fill="FFFFFF"/>
          <w:lang w:val="uk-UA"/>
        </w:rPr>
        <w:t>я</w:t>
      </w:r>
      <w:r w:rsidRPr="00C726A4">
        <w:rPr>
          <w:rStyle w:val="a4"/>
          <w:rFonts w:ascii="Times New Roman" w:hAnsi="Times New Roman" w:cs="Times New Roman"/>
          <w:b w:val="0"/>
          <w:sz w:val="24"/>
          <w:szCs w:val="24"/>
          <w:bdr w:val="none" w:sz="0" w:space="0" w:color="auto" w:frame="1"/>
          <w:shd w:val="clear" w:color="auto" w:fill="FFFFFF"/>
        </w:rPr>
        <w:t xml:space="preserve"> </w:t>
      </w:r>
      <w:proofErr w:type="spellStart"/>
      <w:r w:rsidRPr="00C726A4">
        <w:rPr>
          <w:rStyle w:val="a4"/>
          <w:rFonts w:ascii="Times New Roman" w:hAnsi="Times New Roman" w:cs="Times New Roman"/>
          <w:b w:val="0"/>
          <w:sz w:val="24"/>
          <w:szCs w:val="24"/>
          <w:bdr w:val="none" w:sz="0" w:space="0" w:color="auto" w:frame="1"/>
          <w:shd w:val="clear" w:color="auto" w:fill="FFFFFF"/>
        </w:rPr>
        <w:t>володіння</w:t>
      </w:r>
      <w:proofErr w:type="spellEnd"/>
      <w:r w:rsidRPr="00C726A4">
        <w:rPr>
          <w:rStyle w:val="a4"/>
          <w:rFonts w:ascii="Times New Roman" w:hAnsi="Times New Roman" w:cs="Times New Roman"/>
          <w:b w:val="0"/>
          <w:sz w:val="24"/>
          <w:szCs w:val="24"/>
          <w:bdr w:val="none" w:sz="0" w:space="0" w:color="auto" w:frame="1"/>
          <w:shd w:val="clear" w:color="auto" w:fill="FFFFFF"/>
        </w:rPr>
        <w:t xml:space="preserve"> державною </w:t>
      </w:r>
      <w:proofErr w:type="spellStart"/>
      <w:r w:rsidRPr="00C726A4">
        <w:rPr>
          <w:rStyle w:val="a4"/>
          <w:rFonts w:ascii="Times New Roman" w:hAnsi="Times New Roman" w:cs="Times New Roman"/>
          <w:b w:val="0"/>
          <w:sz w:val="24"/>
          <w:szCs w:val="24"/>
          <w:bdr w:val="none" w:sz="0" w:space="0" w:color="auto" w:frame="1"/>
          <w:shd w:val="clear" w:color="auto" w:fill="FFFFFF"/>
        </w:rPr>
        <w:t>мовою</w:t>
      </w:r>
      <w:proofErr w:type="spellEnd"/>
      <w:r w:rsidRPr="00C726A4">
        <w:rPr>
          <w:rFonts w:ascii="Times New Roman" w:hAnsi="Times New Roman" w:cs="Times New Roman"/>
          <w:sz w:val="24"/>
          <w:szCs w:val="24"/>
          <w:lang w:val="uk-UA"/>
        </w:rPr>
        <w:t xml:space="preserve"> </w:t>
      </w:r>
      <w:r w:rsidR="00A419C3" w:rsidRPr="00C726A4">
        <w:rPr>
          <w:rFonts w:ascii="Times New Roman" w:hAnsi="Times New Roman" w:cs="Times New Roman"/>
          <w:sz w:val="24"/>
          <w:szCs w:val="24"/>
          <w:lang w:val="uk-UA"/>
        </w:rPr>
        <w:t>не вимагається</w:t>
      </w:r>
      <w:r w:rsidR="00BD3A40" w:rsidRPr="00C726A4">
        <w:rPr>
          <w:rFonts w:ascii="Times New Roman" w:hAnsi="Times New Roman" w:cs="Times New Roman"/>
          <w:sz w:val="24"/>
          <w:szCs w:val="24"/>
          <w:lang w:val="uk-UA"/>
        </w:rPr>
        <w:t>.</w:t>
      </w:r>
    </w:p>
    <w:p w:rsidR="00654585" w:rsidRPr="00C726A4" w:rsidRDefault="00654585" w:rsidP="00C17D50">
      <w:pPr>
        <w:shd w:val="clear" w:color="auto" w:fill="FFFFFF"/>
        <w:spacing w:after="0" w:line="240" w:lineRule="auto"/>
        <w:jc w:val="both"/>
        <w:rPr>
          <w:rFonts w:ascii="Times New Roman" w:eastAsia="Times New Roman" w:hAnsi="Times New Roman" w:cs="Times New Roman"/>
          <w:sz w:val="24"/>
          <w:szCs w:val="24"/>
          <w:lang w:val="uk-UA" w:eastAsia="ru-RU"/>
        </w:rPr>
      </w:pPr>
      <w:r w:rsidRPr="00C726A4">
        <w:rPr>
          <w:rFonts w:ascii="Times New Roman" w:eastAsia="Times New Roman" w:hAnsi="Times New Roman" w:cs="Times New Roman"/>
          <w:sz w:val="24"/>
          <w:szCs w:val="24"/>
          <w:lang w:eastAsia="ru-RU"/>
        </w:rPr>
        <w:t> </w:t>
      </w:r>
    </w:p>
    <w:p w:rsidR="00654585" w:rsidRPr="00C726A4" w:rsidRDefault="00654585" w:rsidP="00C17D5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C726A4">
        <w:rPr>
          <w:rFonts w:ascii="Times New Roman" w:eastAsia="Times New Roman" w:hAnsi="Times New Roman" w:cs="Times New Roman"/>
          <w:b/>
          <w:bCs/>
          <w:sz w:val="24"/>
          <w:szCs w:val="24"/>
          <w:lang w:eastAsia="ru-RU"/>
        </w:rPr>
        <w:t>Умови</w:t>
      </w:r>
      <w:proofErr w:type="spellEnd"/>
      <w:r w:rsidRPr="00C726A4">
        <w:rPr>
          <w:rFonts w:ascii="Times New Roman" w:eastAsia="Times New Roman" w:hAnsi="Times New Roman" w:cs="Times New Roman"/>
          <w:b/>
          <w:bCs/>
          <w:sz w:val="24"/>
          <w:szCs w:val="24"/>
          <w:lang w:eastAsia="ru-RU"/>
        </w:rPr>
        <w:t xml:space="preserve"> оплати </w:t>
      </w:r>
      <w:proofErr w:type="spellStart"/>
      <w:r w:rsidRPr="00C726A4">
        <w:rPr>
          <w:rFonts w:ascii="Times New Roman" w:eastAsia="Times New Roman" w:hAnsi="Times New Roman" w:cs="Times New Roman"/>
          <w:b/>
          <w:bCs/>
          <w:sz w:val="24"/>
          <w:szCs w:val="24"/>
          <w:lang w:eastAsia="ru-RU"/>
        </w:rPr>
        <w:t>праці</w:t>
      </w:r>
      <w:proofErr w:type="spellEnd"/>
      <w:r w:rsidRPr="00C726A4">
        <w:rPr>
          <w:rFonts w:ascii="Times New Roman" w:eastAsia="Times New Roman" w:hAnsi="Times New Roman" w:cs="Times New Roman"/>
          <w:b/>
          <w:bCs/>
          <w:sz w:val="24"/>
          <w:szCs w:val="24"/>
          <w:lang w:eastAsia="ru-RU"/>
        </w:rPr>
        <w:t>:</w:t>
      </w:r>
    </w:p>
    <w:p w:rsidR="00654585" w:rsidRPr="00DE6539" w:rsidRDefault="00A419C3" w:rsidP="00C17D50">
      <w:pPr>
        <w:shd w:val="clear" w:color="auto" w:fill="FFFFFF"/>
        <w:spacing w:after="0" w:line="240" w:lineRule="auto"/>
        <w:jc w:val="both"/>
        <w:rPr>
          <w:rFonts w:ascii="Times New Roman" w:eastAsia="Times New Roman" w:hAnsi="Times New Roman" w:cs="Times New Roman"/>
          <w:sz w:val="24"/>
          <w:szCs w:val="24"/>
          <w:lang w:eastAsia="ru-RU"/>
        </w:rPr>
      </w:pPr>
      <w:r w:rsidRPr="00C726A4">
        <w:rPr>
          <w:rFonts w:ascii="Times New Roman" w:eastAsia="Times New Roman" w:hAnsi="Times New Roman" w:cs="Times New Roman"/>
          <w:sz w:val="24"/>
          <w:szCs w:val="24"/>
          <w:lang w:val="uk-UA" w:eastAsia="ru-RU"/>
        </w:rPr>
        <w:t xml:space="preserve">1) </w:t>
      </w:r>
      <w:proofErr w:type="spellStart"/>
      <w:r w:rsidRPr="00C726A4">
        <w:rPr>
          <w:rFonts w:ascii="Times New Roman" w:eastAsia="Times New Roman" w:hAnsi="Times New Roman" w:cs="Times New Roman"/>
          <w:sz w:val="24"/>
          <w:szCs w:val="24"/>
          <w:lang w:eastAsia="ru-RU"/>
        </w:rPr>
        <w:t>посадовий</w:t>
      </w:r>
      <w:proofErr w:type="spellEnd"/>
      <w:r w:rsidRPr="00C726A4">
        <w:rPr>
          <w:rFonts w:ascii="Times New Roman" w:eastAsia="Times New Roman" w:hAnsi="Times New Roman" w:cs="Times New Roman"/>
          <w:sz w:val="24"/>
          <w:szCs w:val="24"/>
          <w:lang w:eastAsia="ru-RU"/>
        </w:rPr>
        <w:t xml:space="preserve"> </w:t>
      </w:r>
      <w:r w:rsidRPr="00DE6539">
        <w:rPr>
          <w:rFonts w:ascii="Times New Roman" w:eastAsia="Times New Roman" w:hAnsi="Times New Roman" w:cs="Times New Roman"/>
          <w:sz w:val="24"/>
          <w:szCs w:val="24"/>
          <w:lang w:eastAsia="ru-RU"/>
        </w:rPr>
        <w:t xml:space="preserve">оклад – </w:t>
      </w:r>
      <w:r w:rsidR="00DE6539" w:rsidRPr="00DE6539">
        <w:rPr>
          <w:rFonts w:ascii="Times New Roman" w:hAnsi="Times New Roman" w:cs="Times New Roman"/>
          <w:sz w:val="24"/>
          <w:szCs w:val="24"/>
          <w:lang w:val="uk-UA"/>
        </w:rPr>
        <w:t xml:space="preserve">11 362,00 </w:t>
      </w:r>
      <w:proofErr w:type="spellStart"/>
      <w:r w:rsidR="00654585" w:rsidRPr="00DE6539">
        <w:rPr>
          <w:rFonts w:ascii="Times New Roman" w:eastAsia="Times New Roman" w:hAnsi="Times New Roman" w:cs="Times New Roman"/>
          <w:sz w:val="24"/>
          <w:szCs w:val="24"/>
          <w:lang w:eastAsia="ru-RU"/>
        </w:rPr>
        <w:t>грн</w:t>
      </w:r>
      <w:proofErr w:type="spellEnd"/>
      <w:r w:rsidR="00654585" w:rsidRPr="00DE6539">
        <w:rPr>
          <w:rFonts w:ascii="Times New Roman" w:eastAsia="Times New Roman" w:hAnsi="Times New Roman" w:cs="Times New Roman"/>
          <w:sz w:val="24"/>
          <w:szCs w:val="24"/>
          <w:lang w:eastAsia="ru-RU"/>
        </w:rPr>
        <w:t>.;</w:t>
      </w:r>
    </w:p>
    <w:p w:rsidR="00654585" w:rsidRPr="00C726A4" w:rsidRDefault="00A419C3" w:rsidP="00C17D50">
      <w:pPr>
        <w:shd w:val="clear" w:color="auto" w:fill="FFFFFF"/>
        <w:spacing w:after="0" w:line="240" w:lineRule="auto"/>
        <w:jc w:val="both"/>
        <w:rPr>
          <w:rFonts w:ascii="Times New Roman" w:hAnsi="Times New Roman" w:cs="Times New Roman"/>
          <w:sz w:val="24"/>
          <w:szCs w:val="24"/>
          <w:lang w:val="uk-UA"/>
        </w:rPr>
      </w:pPr>
      <w:r w:rsidRPr="00DE6539">
        <w:rPr>
          <w:rFonts w:ascii="Times New Roman" w:eastAsia="Times New Roman" w:hAnsi="Times New Roman" w:cs="Times New Roman"/>
          <w:sz w:val="24"/>
          <w:szCs w:val="24"/>
          <w:lang w:val="uk-UA" w:eastAsia="ru-RU"/>
        </w:rPr>
        <w:t xml:space="preserve">2) </w:t>
      </w:r>
      <w:r w:rsidR="00654585" w:rsidRPr="00DE6539">
        <w:rPr>
          <w:rFonts w:ascii="Times New Roman" w:eastAsia="Times New Roman" w:hAnsi="Times New Roman" w:cs="Times New Roman"/>
          <w:sz w:val="24"/>
          <w:szCs w:val="24"/>
          <w:lang w:eastAsia="ru-RU"/>
        </w:rPr>
        <w:t xml:space="preserve">надбавки, доплати, </w:t>
      </w:r>
      <w:proofErr w:type="spellStart"/>
      <w:r w:rsidR="00654585" w:rsidRPr="00DE6539">
        <w:rPr>
          <w:rFonts w:ascii="Times New Roman" w:eastAsia="Times New Roman" w:hAnsi="Times New Roman" w:cs="Times New Roman"/>
          <w:sz w:val="24"/>
          <w:szCs w:val="24"/>
          <w:lang w:eastAsia="ru-RU"/>
        </w:rPr>
        <w:t>премії</w:t>
      </w:r>
      <w:proofErr w:type="spellEnd"/>
      <w:r w:rsidR="00654585" w:rsidRPr="00DE6539">
        <w:rPr>
          <w:rFonts w:ascii="Times New Roman" w:eastAsia="Times New Roman" w:hAnsi="Times New Roman" w:cs="Times New Roman"/>
          <w:sz w:val="24"/>
          <w:szCs w:val="24"/>
          <w:lang w:eastAsia="ru-RU"/>
        </w:rPr>
        <w:t xml:space="preserve"> та </w:t>
      </w:r>
      <w:proofErr w:type="spellStart"/>
      <w:r w:rsidR="00654585" w:rsidRPr="00DE6539">
        <w:rPr>
          <w:rFonts w:ascii="Times New Roman" w:eastAsia="Times New Roman" w:hAnsi="Times New Roman" w:cs="Times New Roman"/>
          <w:sz w:val="24"/>
          <w:szCs w:val="24"/>
          <w:lang w:eastAsia="ru-RU"/>
        </w:rPr>
        <w:t>компенсації</w:t>
      </w:r>
      <w:proofErr w:type="spellEnd"/>
      <w:r w:rsidR="00654585" w:rsidRPr="00C726A4">
        <w:rPr>
          <w:rFonts w:ascii="Times New Roman" w:eastAsia="Times New Roman" w:hAnsi="Times New Roman" w:cs="Times New Roman"/>
          <w:sz w:val="24"/>
          <w:szCs w:val="24"/>
          <w:lang w:eastAsia="ru-RU"/>
        </w:rPr>
        <w:t xml:space="preserve"> </w:t>
      </w:r>
      <w:proofErr w:type="spellStart"/>
      <w:r w:rsidR="00654585" w:rsidRPr="00C726A4">
        <w:rPr>
          <w:rFonts w:ascii="Times New Roman" w:eastAsia="Times New Roman" w:hAnsi="Times New Roman" w:cs="Times New Roman"/>
          <w:sz w:val="24"/>
          <w:szCs w:val="24"/>
          <w:lang w:eastAsia="ru-RU"/>
        </w:rPr>
        <w:t>відповідно</w:t>
      </w:r>
      <w:proofErr w:type="spellEnd"/>
      <w:r w:rsidR="00654585" w:rsidRPr="00C726A4">
        <w:rPr>
          <w:rFonts w:ascii="Times New Roman" w:eastAsia="Times New Roman" w:hAnsi="Times New Roman" w:cs="Times New Roman"/>
          <w:sz w:val="24"/>
          <w:szCs w:val="24"/>
          <w:lang w:eastAsia="ru-RU"/>
        </w:rPr>
        <w:t xml:space="preserve"> до Закону</w:t>
      </w:r>
      <w:r w:rsidRPr="00C726A4">
        <w:rPr>
          <w:rFonts w:ascii="Times New Roman" w:eastAsia="Times New Roman" w:hAnsi="Times New Roman" w:cs="Times New Roman"/>
          <w:sz w:val="24"/>
          <w:szCs w:val="24"/>
          <w:lang w:eastAsia="ru-RU"/>
        </w:rPr>
        <w:t xml:space="preserve"> </w:t>
      </w:r>
      <w:proofErr w:type="spellStart"/>
      <w:r w:rsidRPr="00C726A4">
        <w:rPr>
          <w:rFonts w:ascii="Times New Roman" w:eastAsia="Times New Roman" w:hAnsi="Times New Roman" w:cs="Times New Roman"/>
          <w:sz w:val="24"/>
          <w:szCs w:val="24"/>
          <w:lang w:eastAsia="ru-RU"/>
        </w:rPr>
        <w:t>України</w:t>
      </w:r>
      <w:proofErr w:type="spellEnd"/>
      <w:r w:rsidRPr="00C726A4">
        <w:rPr>
          <w:rFonts w:ascii="Times New Roman" w:eastAsia="Times New Roman" w:hAnsi="Times New Roman" w:cs="Times New Roman"/>
          <w:sz w:val="24"/>
          <w:szCs w:val="24"/>
          <w:lang w:eastAsia="ru-RU"/>
        </w:rPr>
        <w:t xml:space="preserve"> «Про </w:t>
      </w:r>
      <w:proofErr w:type="spellStart"/>
      <w:r w:rsidRPr="00C726A4">
        <w:rPr>
          <w:rFonts w:ascii="Times New Roman" w:eastAsia="Times New Roman" w:hAnsi="Times New Roman" w:cs="Times New Roman"/>
          <w:sz w:val="24"/>
          <w:szCs w:val="24"/>
          <w:lang w:eastAsia="ru-RU"/>
        </w:rPr>
        <w:t>державну</w:t>
      </w:r>
      <w:proofErr w:type="spellEnd"/>
      <w:r w:rsidRPr="00C726A4">
        <w:rPr>
          <w:rFonts w:ascii="Times New Roman" w:eastAsia="Times New Roman" w:hAnsi="Times New Roman" w:cs="Times New Roman"/>
          <w:sz w:val="24"/>
          <w:szCs w:val="24"/>
          <w:lang w:eastAsia="ru-RU"/>
        </w:rPr>
        <w:t xml:space="preserve"> службу»</w:t>
      </w:r>
      <w:r w:rsidR="00BD3A40" w:rsidRPr="00C726A4">
        <w:rPr>
          <w:rFonts w:ascii="Times New Roman" w:eastAsia="Times New Roman" w:hAnsi="Times New Roman" w:cs="Times New Roman"/>
          <w:sz w:val="24"/>
          <w:szCs w:val="24"/>
          <w:lang w:val="uk-UA" w:eastAsia="ru-RU"/>
        </w:rPr>
        <w:t>,</w:t>
      </w:r>
      <w:r w:rsidRPr="00C726A4">
        <w:rPr>
          <w:rFonts w:ascii="Times New Roman" w:eastAsia="Times New Roman" w:hAnsi="Times New Roman" w:cs="Times New Roman"/>
          <w:sz w:val="24"/>
          <w:szCs w:val="24"/>
          <w:lang w:val="uk-UA" w:eastAsia="ru-RU"/>
        </w:rPr>
        <w:t xml:space="preserve"> </w:t>
      </w:r>
      <w:r w:rsidRPr="00C726A4">
        <w:rPr>
          <w:rFonts w:ascii="Times New Roman" w:hAnsi="Times New Roman" w:cs="Times New Roman"/>
          <w:sz w:val="24"/>
          <w:szCs w:val="24"/>
        </w:rPr>
        <w:t xml:space="preserve">Закону </w:t>
      </w:r>
      <w:proofErr w:type="spellStart"/>
      <w:r w:rsidRPr="00C726A4">
        <w:rPr>
          <w:rFonts w:ascii="Times New Roman" w:hAnsi="Times New Roman" w:cs="Times New Roman"/>
          <w:sz w:val="24"/>
          <w:szCs w:val="24"/>
        </w:rPr>
        <w:t>України</w:t>
      </w:r>
      <w:proofErr w:type="spellEnd"/>
      <w:r w:rsidRPr="00C726A4">
        <w:rPr>
          <w:rFonts w:ascii="Times New Roman" w:hAnsi="Times New Roman" w:cs="Times New Roman"/>
          <w:sz w:val="24"/>
          <w:szCs w:val="24"/>
        </w:rPr>
        <w:t xml:space="preserve"> «Про </w:t>
      </w:r>
      <w:proofErr w:type="spellStart"/>
      <w:r w:rsidRPr="00C726A4">
        <w:rPr>
          <w:rFonts w:ascii="Times New Roman" w:hAnsi="Times New Roman" w:cs="Times New Roman"/>
          <w:sz w:val="24"/>
          <w:szCs w:val="24"/>
        </w:rPr>
        <w:t>Державний</w:t>
      </w:r>
      <w:proofErr w:type="spellEnd"/>
      <w:r w:rsidRPr="00C726A4">
        <w:rPr>
          <w:rFonts w:ascii="Times New Roman" w:hAnsi="Times New Roman" w:cs="Times New Roman"/>
          <w:sz w:val="24"/>
          <w:szCs w:val="24"/>
        </w:rPr>
        <w:t xml:space="preserve"> Бюджет </w:t>
      </w:r>
      <w:proofErr w:type="spellStart"/>
      <w:r w:rsidRPr="00C726A4">
        <w:rPr>
          <w:rFonts w:ascii="Times New Roman" w:hAnsi="Times New Roman" w:cs="Times New Roman"/>
          <w:sz w:val="24"/>
          <w:szCs w:val="24"/>
        </w:rPr>
        <w:t>України</w:t>
      </w:r>
      <w:proofErr w:type="spellEnd"/>
      <w:r w:rsidRPr="00C726A4">
        <w:rPr>
          <w:rFonts w:ascii="Times New Roman" w:hAnsi="Times New Roman" w:cs="Times New Roman"/>
          <w:sz w:val="24"/>
          <w:szCs w:val="24"/>
        </w:rPr>
        <w:t xml:space="preserve"> на 2024 </w:t>
      </w:r>
      <w:proofErr w:type="spellStart"/>
      <w:r w:rsidRPr="00C726A4">
        <w:rPr>
          <w:rFonts w:ascii="Times New Roman" w:hAnsi="Times New Roman" w:cs="Times New Roman"/>
          <w:sz w:val="24"/>
          <w:szCs w:val="24"/>
        </w:rPr>
        <w:t>рік</w:t>
      </w:r>
      <w:proofErr w:type="spellEnd"/>
      <w:r w:rsidRPr="00C726A4">
        <w:rPr>
          <w:rFonts w:ascii="Times New Roman" w:hAnsi="Times New Roman" w:cs="Times New Roman"/>
          <w:sz w:val="24"/>
          <w:szCs w:val="24"/>
        </w:rPr>
        <w:t>»</w:t>
      </w:r>
      <w:r w:rsidR="00BD3A40" w:rsidRPr="00C726A4">
        <w:rPr>
          <w:rFonts w:ascii="Times New Roman" w:hAnsi="Times New Roman" w:cs="Times New Roman"/>
          <w:sz w:val="24"/>
          <w:szCs w:val="24"/>
          <w:lang w:val="uk-UA"/>
        </w:rPr>
        <w:t>.</w:t>
      </w:r>
    </w:p>
    <w:p w:rsidR="00BD3A40" w:rsidRPr="00C726A4" w:rsidRDefault="00BD3A40" w:rsidP="00C17D50">
      <w:pPr>
        <w:shd w:val="clear" w:color="auto" w:fill="FFFFFF"/>
        <w:spacing w:after="0" w:line="240" w:lineRule="auto"/>
        <w:jc w:val="both"/>
        <w:rPr>
          <w:rFonts w:ascii="Times New Roman" w:hAnsi="Times New Roman" w:cs="Times New Roman"/>
          <w:sz w:val="24"/>
          <w:szCs w:val="24"/>
          <w:lang w:val="uk-UA"/>
        </w:rPr>
      </w:pPr>
    </w:p>
    <w:p w:rsidR="00A419C3" w:rsidRPr="00C726A4" w:rsidRDefault="00654585" w:rsidP="00C17D50">
      <w:pPr>
        <w:shd w:val="clear" w:color="auto" w:fill="FFFFFF"/>
        <w:spacing w:after="0" w:line="240" w:lineRule="auto"/>
        <w:jc w:val="both"/>
        <w:rPr>
          <w:rFonts w:ascii="Times New Roman" w:eastAsia="Times New Roman" w:hAnsi="Times New Roman" w:cs="Times New Roman"/>
          <w:sz w:val="24"/>
          <w:szCs w:val="24"/>
          <w:lang w:val="uk-UA" w:eastAsia="ru-RU"/>
        </w:rPr>
      </w:pPr>
      <w:r w:rsidRPr="00C726A4">
        <w:rPr>
          <w:rFonts w:ascii="Times New Roman" w:eastAsia="Times New Roman" w:hAnsi="Times New Roman" w:cs="Times New Roman"/>
          <w:b/>
          <w:bCs/>
          <w:sz w:val="24"/>
          <w:szCs w:val="24"/>
          <w:lang w:eastAsia="ru-RU"/>
        </w:rPr>
        <w:t> </w:t>
      </w:r>
      <w:proofErr w:type="spellStart"/>
      <w:r w:rsidRPr="00C726A4">
        <w:rPr>
          <w:rFonts w:ascii="Times New Roman" w:eastAsia="Times New Roman" w:hAnsi="Times New Roman" w:cs="Times New Roman"/>
          <w:b/>
          <w:bCs/>
          <w:sz w:val="24"/>
          <w:szCs w:val="24"/>
          <w:lang w:eastAsia="ru-RU"/>
        </w:rPr>
        <w:t>Умови</w:t>
      </w:r>
      <w:proofErr w:type="spellEnd"/>
      <w:r w:rsidRPr="00C726A4">
        <w:rPr>
          <w:rFonts w:ascii="Times New Roman" w:eastAsia="Times New Roman" w:hAnsi="Times New Roman" w:cs="Times New Roman"/>
          <w:b/>
          <w:bCs/>
          <w:sz w:val="24"/>
          <w:szCs w:val="24"/>
          <w:lang w:eastAsia="ru-RU"/>
        </w:rPr>
        <w:t xml:space="preserve"> </w:t>
      </w:r>
      <w:proofErr w:type="spellStart"/>
      <w:r w:rsidRPr="00C726A4">
        <w:rPr>
          <w:rFonts w:ascii="Times New Roman" w:eastAsia="Times New Roman" w:hAnsi="Times New Roman" w:cs="Times New Roman"/>
          <w:b/>
          <w:bCs/>
          <w:sz w:val="24"/>
          <w:szCs w:val="24"/>
          <w:lang w:eastAsia="ru-RU"/>
        </w:rPr>
        <w:t>відбору</w:t>
      </w:r>
      <w:proofErr w:type="spellEnd"/>
      <w:r w:rsidRPr="00C726A4">
        <w:rPr>
          <w:rFonts w:ascii="Times New Roman" w:eastAsia="Times New Roman" w:hAnsi="Times New Roman" w:cs="Times New Roman"/>
          <w:b/>
          <w:bCs/>
          <w:sz w:val="24"/>
          <w:szCs w:val="24"/>
          <w:lang w:eastAsia="ru-RU"/>
        </w:rPr>
        <w:t xml:space="preserve"> та </w:t>
      </w:r>
      <w:proofErr w:type="spellStart"/>
      <w:r w:rsidRPr="00C726A4">
        <w:rPr>
          <w:rFonts w:ascii="Times New Roman" w:eastAsia="Times New Roman" w:hAnsi="Times New Roman" w:cs="Times New Roman"/>
          <w:b/>
          <w:bCs/>
          <w:sz w:val="24"/>
          <w:szCs w:val="24"/>
          <w:lang w:eastAsia="ru-RU"/>
        </w:rPr>
        <w:t>призначення</w:t>
      </w:r>
      <w:proofErr w:type="spellEnd"/>
      <w:r w:rsidRPr="00C726A4">
        <w:rPr>
          <w:rFonts w:ascii="Times New Roman" w:eastAsia="Times New Roman" w:hAnsi="Times New Roman" w:cs="Times New Roman"/>
          <w:b/>
          <w:bCs/>
          <w:sz w:val="24"/>
          <w:szCs w:val="24"/>
          <w:lang w:eastAsia="ru-RU"/>
        </w:rPr>
        <w:t xml:space="preserve"> на посаду:</w:t>
      </w:r>
    </w:p>
    <w:p w:rsidR="00BD3A40" w:rsidRPr="00C726A4" w:rsidRDefault="00654585" w:rsidP="00C17D50">
      <w:pPr>
        <w:shd w:val="clear" w:color="auto" w:fill="FFFFFF"/>
        <w:spacing w:after="0" w:line="240" w:lineRule="auto"/>
        <w:jc w:val="both"/>
        <w:rPr>
          <w:rFonts w:ascii="Times New Roman" w:eastAsia="Times New Roman" w:hAnsi="Times New Roman" w:cs="Times New Roman"/>
          <w:sz w:val="24"/>
          <w:szCs w:val="24"/>
          <w:lang w:val="uk-UA" w:eastAsia="ru-RU"/>
        </w:rPr>
      </w:pPr>
      <w:proofErr w:type="spellStart"/>
      <w:r w:rsidRPr="00C726A4">
        <w:rPr>
          <w:rFonts w:ascii="Times New Roman" w:eastAsia="Times New Roman" w:hAnsi="Times New Roman" w:cs="Times New Roman"/>
          <w:sz w:val="24"/>
          <w:szCs w:val="24"/>
          <w:lang w:eastAsia="ru-RU"/>
        </w:rPr>
        <w:t>призначення</w:t>
      </w:r>
      <w:proofErr w:type="spellEnd"/>
      <w:r w:rsidRPr="00C726A4">
        <w:rPr>
          <w:rFonts w:ascii="Times New Roman" w:eastAsia="Times New Roman" w:hAnsi="Times New Roman" w:cs="Times New Roman"/>
          <w:sz w:val="24"/>
          <w:szCs w:val="24"/>
          <w:lang w:eastAsia="ru-RU"/>
        </w:rPr>
        <w:t xml:space="preserve"> на посаду </w:t>
      </w:r>
      <w:proofErr w:type="spellStart"/>
      <w:r w:rsidR="00A419C3" w:rsidRPr="00C726A4">
        <w:rPr>
          <w:rFonts w:ascii="Times New Roman" w:eastAsia="Times New Roman" w:hAnsi="Times New Roman" w:cs="Times New Roman"/>
          <w:sz w:val="24"/>
          <w:szCs w:val="24"/>
          <w:lang w:eastAsia="ru-RU"/>
        </w:rPr>
        <w:t>строков</w:t>
      </w:r>
      <w:proofErr w:type="spellEnd"/>
      <w:r w:rsidR="00A419C3" w:rsidRPr="00C726A4">
        <w:rPr>
          <w:rFonts w:ascii="Times New Roman" w:eastAsia="Times New Roman" w:hAnsi="Times New Roman" w:cs="Times New Roman"/>
          <w:sz w:val="24"/>
          <w:szCs w:val="24"/>
          <w:lang w:val="uk-UA" w:eastAsia="ru-RU"/>
        </w:rPr>
        <w:t>е</w:t>
      </w:r>
      <w:r w:rsidR="00A419C3" w:rsidRPr="00C726A4">
        <w:rPr>
          <w:rFonts w:ascii="Times New Roman" w:eastAsia="Times New Roman" w:hAnsi="Times New Roman" w:cs="Times New Roman"/>
          <w:sz w:val="24"/>
          <w:szCs w:val="24"/>
          <w:lang w:eastAsia="ru-RU"/>
        </w:rPr>
        <w:t>,</w:t>
      </w:r>
      <w:r w:rsidR="00A419C3" w:rsidRPr="00C726A4">
        <w:rPr>
          <w:rFonts w:ascii="Times New Roman" w:hAnsi="Times New Roman" w:cs="Times New Roman"/>
          <w:sz w:val="24"/>
          <w:szCs w:val="24"/>
        </w:rPr>
        <w:t xml:space="preserve"> </w:t>
      </w:r>
      <w:r w:rsidR="00A419C3" w:rsidRPr="00C726A4">
        <w:rPr>
          <w:rFonts w:ascii="Times New Roman" w:eastAsia="Times New Roman" w:hAnsi="Times New Roman" w:cs="Times New Roman"/>
          <w:sz w:val="24"/>
          <w:szCs w:val="24"/>
          <w:lang w:eastAsia="ru-RU"/>
        </w:rPr>
        <w:t xml:space="preserve">до </w:t>
      </w:r>
      <w:proofErr w:type="spellStart"/>
      <w:r w:rsidR="00A419C3" w:rsidRPr="00C726A4">
        <w:rPr>
          <w:rFonts w:ascii="Times New Roman" w:eastAsia="Times New Roman" w:hAnsi="Times New Roman" w:cs="Times New Roman"/>
          <w:sz w:val="24"/>
          <w:szCs w:val="24"/>
          <w:lang w:eastAsia="ru-RU"/>
        </w:rPr>
        <w:t>призначення</w:t>
      </w:r>
      <w:proofErr w:type="spellEnd"/>
      <w:r w:rsidR="00A419C3" w:rsidRPr="00C726A4">
        <w:rPr>
          <w:rFonts w:ascii="Times New Roman" w:eastAsia="Times New Roman" w:hAnsi="Times New Roman" w:cs="Times New Roman"/>
          <w:sz w:val="24"/>
          <w:szCs w:val="24"/>
          <w:lang w:eastAsia="ru-RU"/>
        </w:rPr>
        <w:t xml:space="preserve"> на </w:t>
      </w:r>
      <w:proofErr w:type="spellStart"/>
      <w:r w:rsidR="00A419C3" w:rsidRPr="00C726A4">
        <w:rPr>
          <w:rFonts w:ascii="Times New Roman" w:eastAsia="Times New Roman" w:hAnsi="Times New Roman" w:cs="Times New Roman"/>
          <w:sz w:val="24"/>
          <w:szCs w:val="24"/>
          <w:lang w:eastAsia="ru-RU"/>
        </w:rPr>
        <w:t>цю</w:t>
      </w:r>
      <w:proofErr w:type="spellEnd"/>
      <w:r w:rsidR="00A419C3" w:rsidRPr="00C726A4">
        <w:rPr>
          <w:rFonts w:ascii="Times New Roman" w:eastAsia="Times New Roman" w:hAnsi="Times New Roman" w:cs="Times New Roman"/>
          <w:sz w:val="24"/>
          <w:szCs w:val="24"/>
          <w:lang w:eastAsia="ru-RU"/>
        </w:rPr>
        <w:t xml:space="preserve"> посаду </w:t>
      </w:r>
      <w:proofErr w:type="spellStart"/>
      <w:r w:rsidR="00A419C3" w:rsidRPr="00C726A4">
        <w:rPr>
          <w:rFonts w:ascii="Times New Roman" w:eastAsia="Times New Roman" w:hAnsi="Times New Roman" w:cs="Times New Roman"/>
          <w:sz w:val="24"/>
          <w:szCs w:val="24"/>
          <w:lang w:eastAsia="ru-RU"/>
        </w:rPr>
        <w:t>переможця</w:t>
      </w:r>
      <w:proofErr w:type="spellEnd"/>
      <w:r w:rsidR="00A419C3" w:rsidRPr="00C726A4">
        <w:rPr>
          <w:rFonts w:ascii="Times New Roman" w:eastAsia="Times New Roman" w:hAnsi="Times New Roman" w:cs="Times New Roman"/>
          <w:sz w:val="24"/>
          <w:szCs w:val="24"/>
          <w:lang w:eastAsia="ru-RU"/>
        </w:rPr>
        <w:t xml:space="preserve"> конкурсу, </w:t>
      </w:r>
      <w:proofErr w:type="spellStart"/>
      <w:r w:rsidR="00A419C3" w:rsidRPr="00C726A4">
        <w:rPr>
          <w:rFonts w:ascii="Times New Roman" w:eastAsia="Times New Roman" w:hAnsi="Times New Roman" w:cs="Times New Roman"/>
          <w:sz w:val="24"/>
          <w:szCs w:val="24"/>
          <w:lang w:eastAsia="ru-RU"/>
        </w:rPr>
        <w:t>але</w:t>
      </w:r>
      <w:proofErr w:type="spellEnd"/>
      <w:r w:rsidR="00A419C3" w:rsidRPr="00C726A4">
        <w:rPr>
          <w:rFonts w:ascii="Times New Roman" w:eastAsia="Times New Roman" w:hAnsi="Times New Roman" w:cs="Times New Roman"/>
          <w:sz w:val="24"/>
          <w:szCs w:val="24"/>
          <w:lang w:eastAsia="ru-RU"/>
        </w:rPr>
        <w:t xml:space="preserve"> не </w:t>
      </w:r>
      <w:proofErr w:type="spellStart"/>
      <w:r w:rsidR="00A419C3" w:rsidRPr="00C726A4">
        <w:rPr>
          <w:rFonts w:ascii="Times New Roman" w:eastAsia="Times New Roman" w:hAnsi="Times New Roman" w:cs="Times New Roman"/>
          <w:sz w:val="24"/>
          <w:szCs w:val="24"/>
          <w:lang w:eastAsia="ru-RU"/>
        </w:rPr>
        <w:t>довше</w:t>
      </w:r>
      <w:proofErr w:type="spellEnd"/>
      <w:r w:rsidR="00A419C3" w:rsidRPr="00C726A4">
        <w:rPr>
          <w:rFonts w:ascii="Times New Roman" w:eastAsia="Times New Roman" w:hAnsi="Times New Roman" w:cs="Times New Roman"/>
          <w:sz w:val="24"/>
          <w:szCs w:val="24"/>
          <w:lang w:eastAsia="ru-RU"/>
        </w:rPr>
        <w:t xml:space="preserve"> 12 </w:t>
      </w:r>
      <w:proofErr w:type="spellStart"/>
      <w:r w:rsidR="00A419C3" w:rsidRPr="00C726A4">
        <w:rPr>
          <w:rFonts w:ascii="Times New Roman" w:eastAsia="Times New Roman" w:hAnsi="Times New Roman" w:cs="Times New Roman"/>
          <w:sz w:val="24"/>
          <w:szCs w:val="24"/>
          <w:lang w:eastAsia="ru-RU"/>
        </w:rPr>
        <w:t>місяців</w:t>
      </w:r>
      <w:proofErr w:type="spellEnd"/>
      <w:r w:rsidR="00A419C3" w:rsidRPr="00C726A4">
        <w:rPr>
          <w:rFonts w:ascii="Times New Roman" w:eastAsia="Times New Roman" w:hAnsi="Times New Roman" w:cs="Times New Roman"/>
          <w:sz w:val="24"/>
          <w:szCs w:val="24"/>
          <w:lang w:eastAsia="ru-RU"/>
        </w:rPr>
        <w:t xml:space="preserve"> </w:t>
      </w:r>
      <w:proofErr w:type="spellStart"/>
      <w:r w:rsidR="00A419C3" w:rsidRPr="00C726A4">
        <w:rPr>
          <w:rFonts w:ascii="Times New Roman" w:eastAsia="Times New Roman" w:hAnsi="Times New Roman" w:cs="Times New Roman"/>
          <w:sz w:val="24"/>
          <w:szCs w:val="24"/>
          <w:lang w:eastAsia="ru-RU"/>
        </w:rPr>
        <w:t>з</w:t>
      </w:r>
      <w:proofErr w:type="spellEnd"/>
      <w:r w:rsidR="00A419C3" w:rsidRPr="00C726A4">
        <w:rPr>
          <w:rFonts w:ascii="Times New Roman" w:eastAsia="Times New Roman" w:hAnsi="Times New Roman" w:cs="Times New Roman"/>
          <w:sz w:val="24"/>
          <w:szCs w:val="24"/>
          <w:lang w:eastAsia="ru-RU"/>
        </w:rPr>
        <w:t xml:space="preserve"> дня </w:t>
      </w:r>
      <w:proofErr w:type="spellStart"/>
      <w:r w:rsidR="00A419C3" w:rsidRPr="00C726A4">
        <w:rPr>
          <w:rFonts w:ascii="Times New Roman" w:eastAsia="Times New Roman" w:hAnsi="Times New Roman" w:cs="Times New Roman"/>
          <w:sz w:val="24"/>
          <w:szCs w:val="24"/>
          <w:lang w:eastAsia="ru-RU"/>
        </w:rPr>
        <w:t>припинення</w:t>
      </w:r>
      <w:proofErr w:type="spellEnd"/>
      <w:r w:rsidR="00A419C3" w:rsidRPr="00C726A4">
        <w:rPr>
          <w:rFonts w:ascii="Times New Roman" w:eastAsia="Times New Roman" w:hAnsi="Times New Roman" w:cs="Times New Roman"/>
          <w:sz w:val="24"/>
          <w:szCs w:val="24"/>
          <w:lang w:eastAsia="ru-RU"/>
        </w:rPr>
        <w:t xml:space="preserve"> </w:t>
      </w:r>
      <w:proofErr w:type="spellStart"/>
      <w:r w:rsidR="00A419C3" w:rsidRPr="00C726A4">
        <w:rPr>
          <w:rFonts w:ascii="Times New Roman" w:eastAsia="Times New Roman" w:hAnsi="Times New Roman" w:cs="Times New Roman"/>
          <w:sz w:val="24"/>
          <w:szCs w:val="24"/>
          <w:lang w:eastAsia="ru-RU"/>
        </w:rPr>
        <w:t>чи</w:t>
      </w:r>
      <w:proofErr w:type="spellEnd"/>
      <w:r w:rsidR="00A419C3" w:rsidRPr="00C726A4">
        <w:rPr>
          <w:rFonts w:ascii="Times New Roman" w:eastAsia="Times New Roman" w:hAnsi="Times New Roman" w:cs="Times New Roman"/>
          <w:sz w:val="24"/>
          <w:szCs w:val="24"/>
          <w:lang w:eastAsia="ru-RU"/>
        </w:rPr>
        <w:t xml:space="preserve"> </w:t>
      </w:r>
      <w:proofErr w:type="spellStart"/>
      <w:r w:rsidR="00A419C3" w:rsidRPr="00C726A4">
        <w:rPr>
          <w:rFonts w:ascii="Times New Roman" w:eastAsia="Times New Roman" w:hAnsi="Times New Roman" w:cs="Times New Roman"/>
          <w:sz w:val="24"/>
          <w:szCs w:val="24"/>
          <w:lang w:eastAsia="ru-RU"/>
        </w:rPr>
        <w:t>скасування</w:t>
      </w:r>
      <w:proofErr w:type="spellEnd"/>
      <w:r w:rsidR="00A419C3" w:rsidRPr="00C726A4">
        <w:rPr>
          <w:rFonts w:ascii="Times New Roman" w:eastAsia="Times New Roman" w:hAnsi="Times New Roman" w:cs="Times New Roman"/>
          <w:sz w:val="24"/>
          <w:szCs w:val="24"/>
          <w:lang w:eastAsia="ru-RU"/>
        </w:rPr>
        <w:t xml:space="preserve"> </w:t>
      </w:r>
      <w:proofErr w:type="spellStart"/>
      <w:r w:rsidR="00A419C3" w:rsidRPr="00C726A4">
        <w:rPr>
          <w:rFonts w:ascii="Times New Roman" w:eastAsia="Times New Roman" w:hAnsi="Times New Roman" w:cs="Times New Roman"/>
          <w:sz w:val="24"/>
          <w:szCs w:val="24"/>
          <w:lang w:eastAsia="ru-RU"/>
        </w:rPr>
        <w:t>воєнного</w:t>
      </w:r>
      <w:proofErr w:type="spellEnd"/>
      <w:r w:rsidR="00A419C3" w:rsidRPr="00C726A4">
        <w:rPr>
          <w:rFonts w:ascii="Times New Roman" w:eastAsia="Times New Roman" w:hAnsi="Times New Roman" w:cs="Times New Roman"/>
          <w:sz w:val="24"/>
          <w:szCs w:val="24"/>
          <w:lang w:eastAsia="ru-RU"/>
        </w:rPr>
        <w:t xml:space="preserve"> стану</w:t>
      </w:r>
      <w:r w:rsidRPr="00C726A4">
        <w:rPr>
          <w:rFonts w:ascii="Times New Roman" w:eastAsia="Times New Roman" w:hAnsi="Times New Roman" w:cs="Times New Roman"/>
          <w:sz w:val="24"/>
          <w:szCs w:val="24"/>
          <w:lang w:eastAsia="ru-RU"/>
        </w:rPr>
        <w:t>.</w:t>
      </w:r>
    </w:p>
    <w:p w:rsidR="00D86A32" w:rsidRPr="00C726A4" w:rsidRDefault="005B1AA5" w:rsidP="00A419C3">
      <w:pPr>
        <w:spacing w:after="0" w:line="240" w:lineRule="auto"/>
        <w:rPr>
          <w:rFonts w:ascii="Times New Roman" w:hAnsi="Times New Roman" w:cs="Times New Roman"/>
          <w:sz w:val="24"/>
          <w:szCs w:val="24"/>
        </w:rPr>
      </w:pPr>
    </w:p>
    <w:sectPr w:rsidR="00D86A32" w:rsidRPr="00C726A4" w:rsidSect="00602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203"/>
    <w:multiLevelType w:val="multilevel"/>
    <w:tmpl w:val="D1A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46964"/>
    <w:multiLevelType w:val="multilevel"/>
    <w:tmpl w:val="0C48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10499"/>
    <w:multiLevelType w:val="multilevel"/>
    <w:tmpl w:val="19B0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35FA4"/>
    <w:multiLevelType w:val="multilevel"/>
    <w:tmpl w:val="A8D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54585"/>
    <w:rsid w:val="0000027C"/>
    <w:rsid w:val="000010C5"/>
    <w:rsid w:val="00001D9A"/>
    <w:rsid w:val="00001ED1"/>
    <w:rsid w:val="00002264"/>
    <w:rsid w:val="00002A2D"/>
    <w:rsid w:val="000033D7"/>
    <w:rsid w:val="00003BC9"/>
    <w:rsid w:val="00004AC9"/>
    <w:rsid w:val="00005851"/>
    <w:rsid w:val="0000622A"/>
    <w:rsid w:val="000066AF"/>
    <w:rsid w:val="000069FE"/>
    <w:rsid w:val="00006A58"/>
    <w:rsid w:val="000110F5"/>
    <w:rsid w:val="0001117D"/>
    <w:rsid w:val="0001148C"/>
    <w:rsid w:val="00011DBF"/>
    <w:rsid w:val="000133E7"/>
    <w:rsid w:val="00013717"/>
    <w:rsid w:val="000138FA"/>
    <w:rsid w:val="00013A42"/>
    <w:rsid w:val="000148B5"/>
    <w:rsid w:val="00014C5F"/>
    <w:rsid w:val="000150F8"/>
    <w:rsid w:val="000165F2"/>
    <w:rsid w:val="000170EB"/>
    <w:rsid w:val="00017446"/>
    <w:rsid w:val="00017552"/>
    <w:rsid w:val="0001761E"/>
    <w:rsid w:val="00017739"/>
    <w:rsid w:val="000179D5"/>
    <w:rsid w:val="0002056E"/>
    <w:rsid w:val="0002076D"/>
    <w:rsid w:val="00020B61"/>
    <w:rsid w:val="00020C03"/>
    <w:rsid w:val="00020C3A"/>
    <w:rsid w:val="00020CBB"/>
    <w:rsid w:val="00022B1A"/>
    <w:rsid w:val="0002331B"/>
    <w:rsid w:val="000233B6"/>
    <w:rsid w:val="00023648"/>
    <w:rsid w:val="0002391C"/>
    <w:rsid w:val="00024278"/>
    <w:rsid w:val="00024530"/>
    <w:rsid w:val="00025C21"/>
    <w:rsid w:val="0002602F"/>
    <w:rsid w:val="00026598"/>
    <w:rsid w:val="00027142"/>
    <w:rsid w:val="00027EFD"/>
    <w:rsid w:val="00030709"/>
    <w:rsid w:val="0003091A"/>
    <w:rsid w:val="0003178D"/>
    <w:rsid w:val="00032695"/>
    <w:rsid w:val="00032C41"/>
    <w:rsid w:val="00033931"/>
    <w:rsid w:val="00033BC4"/>
    <w:rsid w:val="00033C3C"/>
    <w:rsid w:val="000341ED"/>
    <w:rsid w:val="0003470E"/>
    <w:rsid w:val="000348E1"/>
    <w:rsid w:val="000351C8"/>
    <w:rsid w:val="00036B83"/>
    <w:rsid w:val="00036D09"/>
    <w:rsid w:val="00037064"/>
    <w:rsid w:val="0003722E"/>
    <w:rsid w:val="00037755"/>
    <w:rsid w:val="0003781F"/>
    <w:rsid w:val="00040827"/>
    <w:rsid w:val="000415F1"/>
    <w:rsid w:val="0004214F"/>
    <w:rsid w:val="00042D2E"/>
    <w:rsid w:val="00043A68"/>
    <w:rsid w:val="00043F2C"/>
    <w:rsid w:val="00044F11"/>
    <w:rsid w:val="0004502C"/>
    <w:rsid w:val="000452F8"/>
    <w:rsid w:val="00046C10"/>
    <w:rsid w:val="00047C10"/>
    <w:rsid w:val="000506C0"/>
    <w:rsid w:val="0005188C"/>
    <w:rsid w:val="000534E0"/>
    <w:rsid w:val="00053AE1"/>
    <w:rsid w:val="0005431F"/>
    <w:rsid w:val="0005641A"/>
    <w:rsid w:val="00056B47"/>
    <w:rsid w:val="00057160"/>
    <w:rsid w:val="00057521"/>
    <w:rsid w:val="000606DF"/>
    <w:rsid w:val="0006195B"/>
    <w:rsid w:val="00062C6B"/>
    <w:rsid w:val="00064F3E"/>
    <w:rsid w:val="00066A62"/>
    <w:rsid w:val="00066A9D"/>
    <w:rsid w:val="00066CA8"/>
    <w:rsid w:val="00067321"/>
    <w:rsid w:val="000679F8"/>
    <w:rsid w:val="00067B15"/>
    <w:rsid w:val="00067CCD"/>
    <w:rsid w:val="00070078"/>
    <w:rsid w:val="0007052E"/>
    <w:rsid w:val="000705E5"/>
    <w:rsid w:val="0007079C"/>
    <w:rsid w:val="000708F4"/>
    <w:rsid w:val="0007116C"/>
    <w:rsid w:val="0007156F"/>
    <w:rsid w:val="00072E38"/>
    <w:rsid w:val="00073653"/>
    <w:rsid w:val="000738EB"/>
    <w:rsid w:val="00073E7F"/>
    <w:rsid w:val="00074033"/>
    <w:rsid w:val="000757C8"/>
    <w:rsid w:val="00075984"/>
    <w:rsid w:val="00076015"/>
    <w:rsid w:val="000761A8"/>
    <w:rsid w:val="00076650"/>
    <w:rsid w:val="00077715"/>
    <w:rsid w:val="000800B5"/>
    <w:rsid w:val="00080633"/>
    <w:rsid w:val="00081631"/>
    <w:rsid w:val="000817F7"/>
    <w:rsid w:val="00081D8C"/>
    <w:rsid w:val="00083117"/>
    <w:rsid w:val="000844A3"/>
    <w:rsid w:val="00085079"/>
    <w:rsid w:val="00085237"/>
    <w:rsid w:val="0008622C"/>
    <w:rsid w:val="00090168"/>
    <w:rsid w:val="00090269"/>
    <w:rsid w:val="00090393"/>
    <w:rsid w:val="00090DCF"/>
    <w:rsid w:val="0009106B"/>
    <w:rsid w:val="000917E0"/>
    <w:rsid w:val="00091B22"/>
    <w:rsid w:val="00091D86"/>
    <w:rsid w:val="0009217D"/>
    <w:rsid w:val="000932F1"/>
    <w:rsid w:val="00093DD7"/>
    <w:rsid w:val="000941CB"/>
    <w:rsid w:val="0009424B"/>
    <w:rsid w:val="000952B8"/>
    <w:rsid w:val="00095368"/>
    <w:rsid w:val="00095CF3"/>
    <w:rsid w:val="00096BF5"/>
    <w:rsid w:val="000976EB"/>
    <w:rsid w:val="000A07D3"/>
    <w:rsid w:val="000A087C"/>
    <w:rsid w:val="000A0B03"/>
    <w:rsid w:val="000A16BE"/>
    <w:rsid w:val="000A245C"/>
    <w:rsid w:val="000A3436"/>
    <w:rsid w:val="000A3A39"/>
    <w:rsid w:val="000A3F67"/>
    <w:rsid w:val="000A4994"/>
    <w:rsid w:val="000A5758"/>
    <w:rsid w:val="000A5770"/>
    <w:rsid w:val="000A5978"/>
    <w:rsid w:val="000A6237"/>
    <w:rsid w:val="000A7A77"/>
    <w:rsid w:val="000B093F"/>
    <w:rsid w:val="000B0B1F"/>
    <w:rsid w:val="000B2648"/>
    <w:rsid w:val="000B2E57"/>
    <w:rsid w:val="000B335D"/>
    <w:rsid w:val="000B4C17"/>
    <w:rsid w:val="000B5311"/>
    <w:rsid w:val="000B5510"/>
    <w:rsid w:val="000B6753"/>
    <w:rsid w:val="000B682E"/>
    <w:rsid w:val="000B695D"/>
    <w:rsid w:val="000B77C4"/>
    <w:rsid w:val="000B7988"/>
    <w:rsid w:val="000C032D"/>
    <w:rsid w:val="000C079F"/>
    <w:rsid w:val="000C39BA"/>
    <w:rsid w:val="000C3AFB"/>
    <w:rsid w:val="000C4218"/>
    <w:rsid w:val="000C4A8C"/>
    <w:rsid w:val="000C6411"/>
    <w:rsid w:val="000C6F29"/>
    <w:rsid w:val="000C6F79"/>
    <w:rsid w:val="000C7C10"/>
    <w:rsid w:val="000C7E82"/>
    <w:rsid w:val="000C7F17"/>
    <w:rsid w:val="000D02E2"/>
    <w:rsid w:val="000D1BD5"/>
    <w:rsid w:val="000D1CB7"/>
    <w:rsid w:val="000D30D6"/>
    <w:rsid w:val="000D3D12"/>
    <w:rsid w:val="000D493F"/>
    <w:rsid w:val="000D4A84"/>
    <w:rsid w:val="000D56F4"/>
    <w:rsid w:val="000D5C10"/>
    <w:rsid w:val="000D5E64"/>
    <w:rsid w:val="000D5FDF"/>
    <w:rsid w:val="000D6BB1"/>
    <w:rsid w:val="000D7181"/>
    <w:rsid w:val="000D74C8"/>
    <w:rsid w:val="000E02F6"/>
    <w:rsid w:val="000E18C6"/>
    <w:rsid w:val="000E1BDA"/>
    <w:rsid w:val="000E33E6"/>
    <w:rsid w:val="000E3A44"/>
    <w:rsid w:val="000E479A"/>
    <w:rsid w:val="000E4F61"/>
    <w:rsid w:val="000E5481"/>
    <w:rsid w:val="000E5CC0"/>
    <w:rsid w:val="000E5D24"/>
    <w:rsid w:val="000E6380"/>
    <w:rsid w:val="000E6E18"/>
    <w:rsid w:val="000E7091"/>
    <w:rsid w:val="000E7132"/>
    <w:rsid w:val="000E779B"/>
    <w:rsid w:val="000E7C8C"/>
    <w:rsid w:val="000E7CA3"/>
    <w:rsid w:val="000E7E2F"/>
    <w:rsid w:val="000F0835"/>
    <w:rsid w:val="000F0BFF"/>
    <w:rsid w:val="000F0EB8"/>
    <w:rsid w:val="000F1DF7"/>
    <w:rsid w:val="000F2B81"/>
    <w:rsid w:val="000F2EA7"/>
    <w:rsid w:val="000F423B"/>
    <w:rsid w:val="000F460D"/>
    <w:rsid w:val="000F46AA"/>
    <w:rsid w:val="000F49DF"/>
    <w:rsid w:val="000F5134"/>
    <w:rsid w:val="000F57A3"/>
    <w:rsid w:val="000F615F"/>
    <w:rsid w:val="000F6835"/>
    <w:rsid w:val="000F790E"/>
    <w:rsid w:val="00100D57"/>
    <w:rsid w:val="00101A5E"/>
    <w:rsid w:val="00101B03"/>
    <w:rsid w:val="00101CA7"/>
    <w:rsid w:val="00101EDE"/>
    <w:rsid w:val="00102767"/>
    <w:rsid w:val="001043E7"/>
    <w:rsid w:val="0010467E"/>
    <w:rsid w:val="0010505D"/>
    <w:rsid w:val="00105F77"/>
    <w:rsid w:val="001066CB"/>
    <w:rsid w:val="00106733"/>
    <w:rsid w:val="00106A1C"/>
    <w:rsid w:val="00106AEF"/>
    <w:rsid w:val="00106EDE"/>
    <w:rsid w:val="001102FA"/>
    <w:rsid w:val="00110A4D"/>
    <w:rsid w:val="00110B39"/>
    <w:rsid w:val="00110D45"/>
    <w:rsid w:val="00110E9B"/>
    <w:rsid w:val="00111286"/>
    <w:rsid w:val="00111EA6"/>
    <w:rsid w:val="001147F8"/>
    <w:rsid w:val="001151DC"/>
    <w:rsid w:val="00115B19"/>
    <w:rsid w:val="00117854"/>
    <w:rsid w:val="00120580"/>
    <w:rsid w:val="00120635"/>
    <w:rsid w:val="001209D1"/>
    <w:rsid w:val="00120D7B"/>
    <w:rsid w:val="00120F5A"/>
    <w:rsid w:val="00121D53"/>
    <w:rsid w:val="00122354"/>
    <w:rsid w:val="00122D99"/>
    <w:rsid w:val="001236D9"/>
    <w:rsid w:val="00123B46"/>
    <w:rsid w:val="0012466B"/>
    <w:rsid w:val="00124ECD"/>
    <w:rsid w:val="00125CE5"/>
    <w:rsid w:val="0012724F"/>
    <w:rsid w:val="001279B4"/>
    <w:rsid w:val="00130B56"/>
    <w:rsid w:val="00130C8F"/>
    <w:rsid w:val="001324B7"/>
    <w:rsid w:val="0013374A"/>
    <w:rsid w:val="00133D05"/>
    <w:rsid w:val="00133E4F"/>
    <w:rsid w:val="00134259"/>
    <w:rsid w:val="001343F1"/>
    <w:rsid w:val="001349F3"/>
    <w:rsid w:val="00134CE5"/>
    <w:rsid w:val="00134DAB"/>
    <w:rsid w:val="0013526F"/>
    <w:rsid w:val="00135279"/>
    <w:rsid w:val="0013580E"/>
    <w:rsid w:val="00135F3B"/>
    <w:rsid w:val="0013688D"/>
    <w:rsid w:val="00136A71"/>
    <w:rsid w:val="00137613"/>
    <w:rsid w:val="00137905"/>
    <w:rsid w:val="00137B5D"/>
    <w:rsid w:val="00140889"/>
    <w:rsid w:val="001416E6"/>
    <w:rsid w:val="00141CB7"/>
    <w:rsid w:val="00142013"/>
    <w:rsid w:val="00142334"/>
    <w:rsid w:val="0014269C"/>
    <w:rsid w:val="001427BC"/>
    <w:rsid w:val="001427CF"/>
    <w:rsid w:val="0014298B"/>
    <w:rsid w:val="00143B9F"/>
    <w:rsid w:val="001448CB"/>
    <w:rsid w:val="00144911"/>
    <w:rsid w:val="00144F08"/>
    <w:rsid w:val="00145145"/>
    <w:rsid w:val="00146A1F"/>
    <w:rsid w:val="00146A7B"/>
    <w:rsid w:val="00147CA7"/>
    <w:rsid w:val="001500A2"/>
    <w:rsid w:val="00150DB6"/>
    <w:rsid w:val="00151DE6"/>
    <w:rsid w:val="001525D3"/>
    <w:rsid w:val="00152D0D"/>
    <w:rsid w:val="00153E30"/>
    <w:rsid w:val="00154866"/>
    <w:rsid w:val="00154D52"/>
    <w:rsid w:val="0015557D"/>
    <w:rsid w:val="0015587F"/>
    <w:rsid w:val="0015609F"/>
    <w:rsid w:val="00156850"/>
    <w:rsid w:val="00157B79"/>
    <w:rsid w:val="00160202"/>
    <w:rsid w:val="00160C14"/>
    <w:rsid w:val="001615F3"/>
    <w:rsid w:val="00161A07"/>
    <w:rsid w:val="00161F23"/>
    <w:rsid w:val="00162227"/>
    <w:rsid w:val="00162903"/>
    <w:rsid w:val="00163658"/>
    <w:rsid w:val="001639B8"/>
    <w:rsid w:val="00163EC7"/>
    <w:rsid w:val="00164169"/>
    <w:rsid w:val="001642B3"/>
    <w:rsid w:val="00165110"/>
    <w:rsid w:val="001651A1"/>
    <w:rsid w:val="00166CFC"/>
    <w:rsid w:val="00167385"/>
    <w:rsid w:val="00167AF1"/>
    <w:rsid w:val="00167EBA"/>
    <w:rsid w:val="00170437"/>
    <w:rsid w:val="0017074D"/>
    <w:rsid w:val="001709FA"/>
    <w:rsid w:val="00172097"/>
    <w:rsid w:val="001724C6"/>
    <w:rsid w:val="00173A0D"/>
    <w:rsid w:val="00173FD7"/>
    <w:rsid w:val="0017513F"/>
    <w:rsid w:val="0017546C"/>
    <w:rsid w:val="00175516"/>
    <w:rsid w:val="001756E0"/>
    <w:rsid w:val="00175CC8"/>
    <w:rsid w:val="001761DA"/>
    <w:rsid w:val="0017630A"/>
    <w:rsid w:val="001776E9"/>
    <w:rsid w:val="00180064"/>
    <w:rsid w:val="0018022D"/>
    <w:rsid w:val="00180430"/>
    <w:rsid w:val="00180887"/>
    <w:rsid w:val="001811F4"/>
    <w:rsid w:val="00181312"/>
    <w:rsid w:val="00181375"/>
    <w:rsid w:val="00181E8F"/>
    <w:rsid w:val="00182B10"/>
    <w:rsid w:val="00183DA4"/>
    <w:rsid w:val="001844C8"/>
    <w:rsid w:val="001849DE"/>
    <w:rsid w:val="00184E02"/>
    <w:rsid w:val="001850EB"/>
    <w:rsid w:val="001869DB"/>
    <w:rsid w:val="00186A14"/>
    <w:rsid w:val="00186D9F"/>
    <w:rsid w:val="001873DC"/>
    <w:rsid w:val="00187E8D"/>
    <w:rsid w:val="0019050C"/>
    <w:rsid w:val="00191299"/>
    <w:rsid w:val="00191516"/>
    <w:rsid w:val="00191B43"/>
    <w:rsid w:val="00191D4B"/>
    <w:rsid w:val="00192785"/>
    <w:rsid w:val="001927AD"/>
    <w:rsid w:val="00193575"/>
    <w:rsid w:val="00194681"/>
    <w:rsid w:val="00195202"/>
    <w:rsid w:val="00197380"/>
    <w:rsid w:val="001974EF"/>
    <w:rsid w:val="00197B08"/>
    <w:rsid w:val="001A0AE1"/>
    <w:rsid w:val="001A18DE"/>
    <w:rsid w:val="001A18EF"/>
    <w:rsid w:val="001A1E85"/>
    <w:rsid w:val="001A25B8"/>
    <w:rsid w:val="001A2A11"/>
    <w:rsid w:val="001A314B"/>
    <w:rsid w:val="001A3683"/>
    <w:rsid w:val="001A36C3"/>
    <w:rsid w:val="001A3F34"/>
    <w:rsid w:val="001A42B1"/>
    <w:rsid w:val="001A4530"/>
    <w:rsid w:val="001A4626"/>
    <w:rsid w:val="001A491B"/>
    <w:rsid w:val="001A4DC9"/>
    <w:rsid w:val="001A4EF7"/>
    <w:rsid w:val="001A51EE"/>
    <w:rsid w:val="001A5680"/>
    <w:rsid w:val="001A5932"/>
    <w:rsid w:val="001A5B13"/>
    <w:rsid w:val="001A621E"/>
    <w:rsid w:val="001A6979"/>
    <w:rsid w:val="001A6BAB"/>
    <w:rsid w:val="001A72D5"/>
    <w:rsid w:val="001A7D29"/>
    <w:rsid w:val="001B0184"/>
    <w:rsid w:val="001B0B0F"/>
    <w:rsid w:val="001B0E99"/>
    <w:rsid w:val="001B155F"/>
    <w:rsid w:val="001B17E9"/>
    <w:rsid w:val="001B17F2"/>
    <w:rsid w:val="001B3567"/>
    <w:rsid w:val="001B3810"/>
    <w:rsid w:val="001B3B09"/>
    <w:rsid w:val="001B3B6B"/>
    <w:rsid w:val="001B4ADE"/>
    <w:rsid w:val="001B504E"/>
    <w:rsid w:val="001B51D4"/>
    <w:rsid w:val="001B6CF3"/>
    <w:rsid w:val="001C096B"/>
    <w:rsid w:val="001C0ED1"/>
    <w:rsid w:val="001C1623"/>
    <w:rsid w:val="001C17BF"/>
    <w:rsid w:val="001C1AB1"/>
    <w:rsid w:val="001C284D"/>
    <w:rsid w:val="001C2DD5"/>
    <w:rsid w:val="001C3172"/>
    <w:rsid w:val="001C3DB9"/>
    <w:rsid w:val="001C5189"/>
    <w:rsid w:val="001C5375"/>
    <w:rsid w:val="001C5828"/>
    <w:rsid w:val="001C646B"/>
    <w:rsid w:val="001C7D20"/>
    <w:rsid w:val="001D0E6F"/>
    <w:rsid w:val="001D1369"/>
    <w:rsid w:val="001D1B69"/>
    <w:rsid w:val="001D2454"/>
    <w:rsid w:val="001D277B"/>
    <w:rsid w:val="001D2D98"/>
    <w:rsid w:val="001D2E4B"/>
    <w:rsid w:val="001D3B76"/>
    <w:rsid w:val="001D3D64"/>
    <w:rsid w:val="001D4906"/>
    <w:rsid w:val="001D4F21"/>
    <w:rsid w:val="001D500A"/>
    <w:rsid w:val="001D514A"/>
    <w:rsid w:val="001D7934"/>
    <w:rsid w:val="001E0E1C"/>
    <w:rsid w:val="001E1AF1"/>
    <w:rsid w:val="001E3BFE"/>
    <w:rsid w:val="001E4058"/>
    <w:rsid w:val="001E4267"/>
    <w:rsid w:val="001E4A9F"/>
    <w:rsid w:val="001E5071"/>
    <w:rsid w:val="001E55A3"/>
    <w:rsid w:val="001E5826"/>
    <w:rsid w:val="001E5A21"/>
    <w:rsid w:val="001E68E6"/>
    <w:rsid w:val="001E6D9E"/>
    <w:rsid w:val="001E6F76"/>
    <w:rsid w:val="001E7631"/>
    <w:rsid w:val="001E7753"/>
    <w:rsid w:val="001E7CC3"/>
    <w:rsid w:val="001F0239"/>
    <w:rsid w:val="001F049E"/>
    <w:rsid w:val="001F0CB1"/>
    <w:rsid w:val="001F156D"/>
    <w:rsid w:val="001F3284"/>
    <w:rsid w:val="001F34F6"/>
    <w:rsid w:val="001F35A6"/>
    <w:rsid w:val="001F5791"/>
    <w:rsid w:val="001F59C5"/>
    <w:rsid w:val="001F5F39"/>
    <w:rsid w:val="001F5FF8"/>
    <w:rsid w:val="001F6EF2"/>
    <w:rsid w:val="001F717A"/>
    <w:rsid w:val="001F7C1F"/>
    <w:rsid w:val="002007FB"/>
    <w:rsid w:val="00200A42"/>
    <w:rsid w:val="00200BA2"/>
    <w:rsid w:val="0020153D"/>
    <w:rsid w:val="0020156D"/>
    <w:rsid w:val="00201EC2"/>
    <w:rsid w:val="00201F7F"/>
    <w:rsid w:val="002030F9"/>
    <w:rsid w:val="00203158"/>
    <w:rsid w:val="00203170"/>
    <w:rsid w:val="00203918"/>
    <w:rsid w:val="00203C54"/>
    <w:rsid w:val="00204F63"/>
    <w:rsid w:val="00204FA4"/>
    <w:rsid w:val="00205222"/>
    <w:rsid w:val="00205496"/>
    <w:rsid w:val="002054FF"/>
    <w:rsid w:val="00205F0A"/>
    <w:rsid w:val="00205FFE"/>
    <w:rsid w:val="002060A1"/>
    <w:rsid w:val="002061D4"/>
    <w:rsid w:val="00206783"/>
    <w:rsid w:val="00206B97"/>
    <w:rsid w:val="00206F98"/>
    <w:rsid w:val="00207711"/>
    <w:rsid w:val="002102B4"/>
    <w:rsid w:val="00211596"/>
    <w:rsid w:val="00211698"/>
    <w:rsid w:val="00212FE1"/>
    <w:rsid w:val="00213DD9"/>
    <w:rsid w:val="0021401F"/>
    <w:rsid w:val="00215045"/>
    <w:rsid w:val="002175A5"/>
    <w:rsid w:val="0022035A"/>
    <w:rsid w:val="00221521"/>
    <w:rsid w:val="002215B5"/>
    <w:rsid w:val="00221F2F"/>
    <w:rsid w:val="00222F83"/>
    <w:rsid w:val="002239FE"/>
    <w:rsid w:val="00224449"/>
    <w:rsid w:val="0022565E"/>
    <w:rsid w:val="002259AD"/>
    <w:rsid w:val="00226C27"/>
    <w:rsid w:val="00227352"/>
    <w:rsid w:val="00227625"/>
    <w:rsid w:val="00227D2C"/>
    <w:rsid w:val="00231080"/>
    <w:rsid w:val="0023115E"/>
    <w:rsid w:val="002318A7"/>
    <w:rsid w:val="00231BBD"/>
    <w:rsid w:val="00232690"/>
    <w:rsid w:val="00232745"/>
    <w:rsid w:val="00232AEB"/>
    <w:rsid w:val="00232CD8"/>
    <w:rsid w:val="00232FCA"/>
    <w:rsid w:val="00234044"/>
    <w:rsid w:val="002341C5"/>
    <w:rsid w:val="00234660"/>
    <w:rsid w:val="002346CD"/>
    <w:rsid w:val="002347DD"/>
    <w:rsid w:val="0023499C"/>
    <w:rsid w:val="00234C6B"/>
    <w:rsid w:val="00235DA4"/>
    <w:rsid w:val="00235ECC"/>
    <w:rsid w:val="00236DE6"/>
    <w:rsid w:val="00237E17"/>
    <w:rsid w:val="00240250"/>
    <w:rsid w:val="00240DE1"/>
    <w:rsid w:val="00241EA0"/>
    <w:rsid w:val="002424C0"/>
    <w:rsid w:val="00242A65"/>
    <w:rsid w:val="00242C7A"/>
    <w:rsid w:val="002430FC"/>
    <w:rsid w:val="00243B1D"/>
    <w:rsid w:val="00244254"/>
    <w:rsid w:val="002442C1"/>
    <w:rsid w:val="00244533"/>
    <w:rsid w:val="00246555"/>
    <w:rsid w:val="00246589"/>
    <w:rsid w:val="00246E69"/>
    <w:rsid w:val="0024762C"/>
    <w:rsid w:val="00247AD4"/>
    <w:rsid w:val="00251C7B"/>
    <w:rsid w:val="00252265"/>
    <w:rsid w:val="002523C3"/>
    <w:rsid w:val="00252BAD"/>
    <w:rsid w:val="00253224"/>
    <w:rsid w:val="0025482C"/>
    <w:rsid w:val="00254DAD"/>
    <w:rsid w:val="00255461"/>
    <w:rsid w:val="00256B9B"/>
    <w:rsid w:val="00256CE3"/>
    <w:rsid w:val="00256E06"/>
    <w:rsid w:val="00257E1C"/>
    <w:rsid w:val="002601A1"/>
    <w:rsid w:val="00260524"/>
    <w:rsid w:val="00260C13"/>
    <w:rsid w:val="0026208F"/>
    <w:rsid w:val="0026261A"/>
    <w:rsid w:val="00262B84"/>
    <w:rsid w:val="00263859"/>
    <w:rsid w:val="00263A25"/>
    <w:rsid w:val="00263C95"/>
    <w:rsid w:val="00263DBE"/>
    <w:rsid w:val="00263E8F"/>
    <w:rsid w:val="00263F74"/>
    <w:rsid w:val="002641AA"/>
    <w:rsid w:val="002642C2"/>
    <w:rsid w:val="0026529C"/>
    <w:rsid w:val="0026652F"/>
    <w:rsid w:val="00266D75"/>
    <w:rsid w:val="002671E5"/>
    <w:rsid w:val="00270ABE"/>
    <w:rsid w:val="002717A6"/>
    <w:rsid w:val="00271D85"/>
    <w:rsid w:val="002727CE"/>
    <w:rsid w:val="00272EEA"/>
    <w:rsid w:val="00273408"/>
    <w:rsid w:val="00273FC5"/>
    <w:rsid w:val="00274AA2"/>
    <w:rsid w:val="002754FC"/>
    <w:rsid w:val="00275F3C"/>
    <w:rsid w:val="002769B5"/>
    <w:rsid w:val="00276BD7"/>
    <w:rsid w:val="00276C49"/>
    <w:rsid w:val="00276C95"/>
    <w:rsid w:val="0027723E"/>
    <w:rsid w:val="002776E2"/>
    <w:rsid w:val="00280426"/>
    <w:rsid w:val="002810A4"/>
    <w:rsid w:val="00281B70"/>
    <w:rsid w:val="00281EB9"/>
    <w:rsid w:val="00282D06"/>
    <w:rsid w:val="00282DD1"/>
    <w:rsid w:val="0028479C"/>
    <w:rsid w:val="00285461"/>
    <w:rsid w:val="0028571C"/>
    <w:rsid w:val="0028603F"/>
    <w:rsid w:val="00286370"/>
    <w:rsid w:val="002864D3"/>
    <w:rsid w:val="00286AF9"/>
    <w:rsid w:val="00286C3D"/>
    <w:rsid w:val="0028714D"/>
    <w:rsid w:val="0028729F"/>
    <w:rsid w:val="00287C17"/>
    <w:rsid w:val="00290D16"/>
    <w:rsid w:val="002917F8"/>
    <w:rsid w:val="002921D6"/>
    <w:rsid w:val="002922F6"/>
    <w:rsid w:val="00292D69"/>
    <w:rsid w:val="002938EE"/>
    <w:rsid w:val="00293DFB"/>
    <w:rsid w:val="00294226"/>
    <w:rsid w:val="00294FE0"/>
    <w:rsid w:val="002952DA"/>
    <w:rsid w:val="00295961"/>
    <w:rsid w:val="00296BFC"/>
    <w:rsid w:val="00297D1E"/>
    <w:rsid w:val="00297E95"/>
    <w:rsid w:val="00297E9A"/>
    <w:rsid w:val="002A09D1"/>
    <w:rsid w:val="002A2924"/>
    <w:rsid w:val="002A3096"/>
    <w:rsid w:val="002A30C6"/>
    <w:rsid w:val="002A3704"/>
    <w:rsid w:val="002A4846"/>
    <w:rsid w:val="002A4EB1"/>
    <w:rsid w:val="002A4F9B"/>
    <w:rsid w:val="002A514B"/>
    <w:rsid w:val="002A5657"/>
    <w:rsid w:val="002A5A4F"/>
    <w:rsid w:val="002A5CAA"/>
    <w:rsid w:val="002A6D25"/>
    <w:rsid w:val="002A7823"/>
    <w:rsid w:val="002A7A52"/>
    <w:rsid w:val="002B017B"/>
    <w:rsid w:val="002B01BC"/>
    <w:rsid w:val="002B054F"/>
    <w:rsid w:val="002B2807"/>
    <w:rsid w:val="002B3D16"/>
    <w:rsid w:val="002B3DC7"/>
    <w:rsid w:val="002B45A1"/>
    <w:rsid w:val="002B4665"/>
    <w:rsid w:val="002B509C"/>
    <w:rsid w:val="002B5615"/>
    <w:rsid w:val="002B57F8"/>
    <w:rsid w:val="002B5C55"/>
    <w:rsid w:val="002B646D"/>
    <w:rsid w:val="002B6FDE"/>
    <w:rsid w:val="002B73CD"/>
    <w:rsid w:val="002B76F1"/>
    <w:rsid w:val="002B7B4C"/>
    <w:rsid w:val="002C09D2"/>
    <w:rsid w:val="002C0A94"/>
    <w:rsid w:val="002C0DA6"/>
    <w:rsid w:val="002C24E2"/>
    <w:rsid w:val="002C3BD8"/>
    <w:rsid w:val="002C4AB0"/>
    <w:rsid w:val="002C555B"/>
    <w:rsid w:val="002C59E5"/>
    <w:rsid w:val="002C5A14"/>
    <w:rsid w:val="002C5B11"/>
    <w:rsid w:val="002C763A"/>
    <w:rsid w:val="002C7825"/>
    <w:rsid w:val="002C79E5"/>
    <w:rsid w:val="002D0684"/>
    <w:rsid w:val="002D0C2C"/>
    <w:rsid w:val="002D0E18"/>
    <w:rsid w:val="002D1748"/>
    <w:rsid w:val="002D2460"/>
    <w:rsid w:val="002D2627"/>
    <w:rsid w:val="002D2963"/>
    <w:rsid w:val="002D2EF2"/>
    <w:rsid w:val="002D3242"/>
    <w:rsid w:val="002D43AA"/>
    <w:rsid w:val="002D4754"/>
    <w:rsid w:val="002D48D6"/>
    <w:rsid w:val="002D4CC3"/>
    <w:rsid w:val="002D51C8"/>
    <w:rsid w:val="002D55FE"/>
    <w:rsid w:val="002D79F2"/>
    <w:rsid w:val="002E053D"/>
    <w:rsid w:val="002E0867"/>
    <w:rsid w:val="002E0BB1"/>
    <w:rsid w:val="002E123D"/>
    <w:rsid w:val="002E1563"/>
    <w:rsid w:val="002E2DBA"/>
    <w:rsid w:val="002E4347"/>
    <w:rsid w:val="002E4A3A"/>
    <w:rsid w:val="002E4E6E"/>
    <w:rsid w:val="002E54BA"/>
    <w:rsid w:val="002E5E72"/>
    <w:rsid w:val="002E5F33"/>
    <w:rsid w:val="002E7012"/>
    <w:rsid w:val="002F13ED"/>
    <w:rsid w:val="002F2511"/>
    <w:rsid w:val="002F395E"/>
    <w:rsid w:val="002F3B61"/>
    <w:rsid w:val="002F5EE6"/>
    <w:rsid w:val="002F5F7C"/>
    <w:rsid w:val="002F7230"/>
    <w:rsid w:val="002F756D"/>
    <w:rsid w:val="003010B1"/>
    <w:rsid w:val="0030307A"/>
    <w:rsid w:val="003031F1"/>
    <w:rsid w:val="00303799"/>
    <w:rsid w:val="003038F9"/>
    <w:rsid w:val="00303FB7"/>
    <w:rsid w:val="003041B7"/>
    <w:rsid w:val="0030460D"/>
    <w:rsid w:val="00304C6B"/>
    <w:rsid w:val="00304D0C"/>
    <w:rsid w:val="00305145"/>
    <w:rsid w:val="00305804"/>
    <w:rsid w:val="003059B1"/>
    <w:rsid w:val="00305F95"/>
    <w:rsid w:val="00306E3A"/>
    <w:rsid w:val="00306EE3"/>
    <w:rsid w:val="0030729B"/>
    <w:rsid w:val="00307E32"/>
    <w:rsid w:val="003107AC"/>
    <w:rsid w:val="00311356"/>
    <w:rsid w:val="00311A7A"/>
    <w:rsid w:val="00312A35"/>
    <w:rsid w:val="00312ED4"/>
    <w:rsid w:val="00314729"/>
    <w:rsid w:val="00314CE7"/>
    <w:rsid w:val="00314D90"/>
    <w:rsid w:val="00315557"/>
    <w:rsid w:val="00315AC0"/>
    <w:rsid w:val="00320FF2"/>
    <w:rsid w:val="003214D8"/>
    <w:rsid w:val="00321B78"/>
    <w:rsid w:val="00321CB6"/>
    <w:rsid w:val="00321F14"/>
    <w:rsid w:val="00322091"/>
    <w:rsid w:val="0032237A"/>
    <w:rsid w:val="00322688"/>
    <w:rsid w:val="00323E72"/>
    <w:rsid w:val="00324AB0"/>
    <w:rsid w:val="00324E3E"/>
    <w:rsid w:val="00326319"/>
    <w:rsid w:val="00326E0F"/>
    <w:rsid w:val="00327685"/>
    <w:rsid w:val="003304A9"/>
    <w:rsid w:val="00330E4F"/>
    <w:rsid w:val="00331390"/>
    <w:rsid w:val="00331CCF"/>
    <w:rsid w:val="00331D95"/>
    <w:rsid w:val="00331F51"/>
    <w:rsid w:val="00332398"/>
    <w:rsid w:val="00332481"/>
    <w:rsid w:val="0033355B"/>
    <w:rsid w:val="003343F8"/>
    <w:rsid w:val="00334852"/>
    <w:rsid w:val="00334951"/>
    <w:rsid w:val="00335343"/>
    <w:rsid w:val="00335545"/>
    <w:rsid w:val="003355F1"/>
    <w:rsid w:val="00336B71"/>
    <w:rsid w:val="00336F24"/>
    <w:rsid w:val="00336F40"/>
    <w:rsid w:val="003402E2"/>
    <w:rsid w:val="003403F9"/>
    <w:rsid w:val="00340693"/>
    <w:rsid w:val="00340794"/>
    <w:rsid w:val="00340C3D"/>
    <w:rsid w:val="00341BD4"/>
    <w:rsid w:val="0034277D"/>
    <w:rsid w:val="003439E9"/>
    <w:rsid w:val="0034414D"/>
    <w:rsid w:val="00344B8F"/>
    <w:rsid w:val="003455CF"/>
    <w:rsid w:val="0034680F"/>
    <w:rsid w:val="00347649"/>
    <w:rsid w:val="00347A8A"/>
    <w:rsid w:val="00350541"/>
    <w:rsid w:val="00352485"/>
    <w:rsid w:val="0035263F"/>
    <w:rsid w:val="0035283A"/>
    <w:rsid w:val="00352B65"/>
    <w:rsid w:val="003541E2"/>
    <w:rsid w:val="0035443D"/>
    <w:rsid w:val="00354B8B"/>
    <w:rsid w:val="00354CE2"/>
    <w:rsid w:val="00354E0C"/>
    <w:rsid w:val="003565A1"/>
    <w:rsid w:val="003570D8"/>
    <w:rsid w:val="0035742D"/>
    <w:rsid w:val="00357CA6"/>
    <w:rsid w:val="0036080A"/>
    <w:rsid w:val="003612AA"/>
    <w:rsid w:val="003612AB"/>
    <w:rsid w:val="003618F0"/>
    <w:rsid w:val="0036361B"/>
    <w:rsid w:val="00363900"/>
    <w:rsid w:val="003639D1"/>
    <w:rsid w:val="00363AE4"/>
    <w:rsid w:val="00365CEF"/>
    <w:rsid w:val="00365DB7"/>
    <w:rsid w:val="00365F92"/>
    <w:rsid w:val="00370141"/>
    <w:rsid w:val="00371C6C"/>
    <w:rsid w:val="00371E41"/>
    <w:rsid w:val="00372784"/>
    <w:rsid w:val="00372EBC"/>
    <w:rsid w:val="0037434F"/>
    <w:rsid w:val="0037441B"/>
    <w:rsid w:val="00374BA6"/>
    <w:rsid w:val="003757D7"/>
    <w:rsid w:val="00375D42"/>
    <w:rsid w:val="00376163"/>
    <w:rsid w:val="003765F6"/>
    <w:rsid w:val="00376622"/>
    <w:rsid w:val="00380452"/>
    <w:rsid w:val="00380BDE"/>
    <w:rsid w:val="0038138C"/>
    <w:rsid w:val="00381390"/>
    <w:rsid w:val="00381831"/>
    <w:rsid w:val="00381836"/>
    <w:rsid w:val="00382049"/>
    <w:rsid w:val="0038302B"/>
    <w:rsid w:val="003831EA"/>
    <w:rsid w:val="00383DA6"/>
    <w:rsid w:val="00384CF2"/>
    <w:rsid w:val="00385406"/>
    <w:rsid w:val="003854DA"/>
    <w:rsid w:val="00385EED"/>
    <w:rsid w:val="00386037"/>
    <w:rsid w:val="00386118"/>
    <w:rsid w:val="00386925"/>
    <w:rsid w:val="003871C2"/>
    <w:rsid w:val="00390407"/>
    <w:rsid w:val="0039080C"/>
    <w:rsid w:val="0039122B"/>
    <w:rsid w:val="00391958"/>
    <w:rsid w:val="00391E6C"/>
    <w:rsid w:val="0039201F"/>
    <w:rsid w:val="0039211A"/>
    <w:rsid w:val="003921B9"/>
    <w:rsid w:val="003922AB"/>
    <w:rsid w:val="003926D4"/>
    <w:rsid w:val="00392F67"/>
    <w:rsid w:val="003932D4"/>
    <w:rsid w:val="0039411D"/>
    <w:rsid w:val="003945B1"/>
    <w:rsid w:val="003945E4"/>
    <w:rsid w:val="00394A4A"/>
    <w:rsid w:val="00394EE2"/>
    <w:rsid w:val="0039509F"/>
    <w:rsid w:val="003959CF"/>
    <w:rsid w:val="00396CCF"/>
    <w:rsid w:val="00397735"/>
    <w:rsid w:val="00397999"/>
    <w:rsid w:val="00397CEA"/>
    <w:rsid w:val="003A00AE"/>
    <w:rsid w:val="003A1A0F"/>
    <w:rsid w:val="003A1FE9"/>
    <w:rsid w:val="003A21D6"/>
    <w:rsid w:val="003A2B47"/>
    <w:rsid w:val="003A2CC7"/>
    <w:rsid w:val="003A4658"/>
    <w:rsid w:val="003A4FBE"/>
    <w:rsid w:val="003A66AF"/>
    <w:rsid w:val="003A6EBC"/>
    <w:rsid w:val="003A7420"/>
    <w:rsid w:val="003A75B0"/>
    <w:rsid w:val="003B03BF"/>
    <w:rsid w:val="003B1810"/>
    <w:rsid w:val="003B2A20"/>
    <w:rsid w:val="003B2D6C"/>
    <w:rsid w:val="003B4029"/>
    <w:rsid w:val="003B4153"/>
    <w:rsid w:val="003B50E2"/>
    <w:rsid w:val="003B552F"/>
    <w:rsid w:val="003B566F"/>
    <w:rsid w:val="003B6529"/>
    <w:rsid w:val="003B70E4"/>
    <w:rsid w:val="003B79B8"/>
    <w:rsid w:val="003C00BB"/>
    <w:rsid w:val="003C1762"/>
    <w:rsid w:val="003C1AD2"/>
    <w:rsid w:val="003C32FE"/>
    <w:rsid w:val="003C4805"/>
    <w:rsid w:val="003C58D1"/>
    <w:rsid w:val="003C6FE2"/>
    <w:rsid w:val="003C7FB4"/>
    <w:rsid w:val="003D0C3A"/>
    <w:rsid w:val="003D12A6"/>
    <w:rsid w:val="003D1861"/>
    <w:rsid w:val="003D21B8"/>
    <w:rsid w:val="003D3724"/>
    <w:rsid w:val="003D634C"/>
    <w:rsid w:val="003D6D2F"/>
    <w:rsid w:val="003D6D50"/>
    <w:rsid w:val="003D70A6"/>
    <w:rsid w:val="003D7249"/>
    <w:rsid w:val="003D73CB"/>
    <w:rsid w:val="003D7AA9"/>
    <w:rsid w:val="003E02D7"/>
    <w:rsid w:val="003E11E8"/>
    <w:rsid w:val="003E13B7"/>
    <w:rsid w:val="003E1B43"/>
    <w:rsid w:val="003E1C18"/>
    <w:rsid w:val="003E1F00"/>
    <w:rsid w:val="003E2D85"/>
    <w:rsid w:val="003E39A1"/>
    <w:rsid w:val="003E3B8B"/>
    <w:rsid w:val="003E5AB6"/>
    <w:rsid w:val="003E682E"/>
    <w:rsid w:val="003E6B48"/>
    <w:rsid w:val="003E735E"/>
    <w:rsid w:val="003E75A9"/>
    <w:rsid w:val="003E7F0B"/>
    <w:rsid w:val="003F0560"/>
    <w:rsid w:val="003F0760"/>
    <w:rsid w:val="003F0CCB"/>
    <w:rsid w:val="003F15EA"/>
    <w:rsid w:val="003F1F6D"/>
    <w:rsid w:val="003F274E"/>
    <w:rsid w:val="003F2D29"/>
    <w:rsid w:val="003F334E"/>
    <w:rsid w:val="003F3DA5"/>
    <w:rsid w:val="003F434B"/>
    <w:rsid w:val="003F4577"/>
    <w:rsid w:val="003F5191"/>
    <w:rsid w:val="003F5717"/>
    <w:rsid w:val="003F774B"/>
    <w:rsid w:val="003F7962"/>
    <w:rsid w:val="0040010F"/>
    <w:rsid w:val="00400C1B"/>
    <w:rsid w:val="00401EF7"/>
    <w:rsid w:val="0040271A"/>
    <w:rsid w:val="00402765"/>
    <w:rsid w:val="004027B1"/>
    <w:rsid w:val="00402E82"/>
    <w:rsid w:val="00402FF5"/>
    <w:rsid w:val="00403638"/>
    <w:rsid w:val="0040401C"/>
    <w:rsid w:val="00404108"/>
    <w:rsid w:val="004046DD"/>
    <w:rsid w:val="00404774"/>
    <w:rsid w:val="004048B8"/>
    <w:rsid w:val="00404960"/>
    <w:rsid w:val="004050D2"/>
    <w:rsid w:val="004053AA"/>
    <w:rsid w:val="0040542C"/>
    <w:rsid w:val="00405C82"/>
    <w:rsid w:val="0040636E"/>
    <w:rsid w:val="00406A32"/>
    <w:rsid w:val="00406FAE"/>
    <w:rsid w:val="004072F0"/>
    <w:rsid w:val="00407484"/>
    <w:rsid w:val="0040782A"/>
    <w:rsid w:val="004117BC"/>
    <w:rsid w:val="004119E9"/>
    <w:rsid w:val="00412811"/>
    <w:rsid w:val="00412814"/>
    <w:rsid w:val="00412B3F"/>
    <w:rsid w:val="00412B7A"/>
    <w:rsid w:val="00413372"/>
    <w:rsid w:val="00413E3C"/>
    <w:rsid w:val="00413F5C"/>
    <w:rsid w:val="00414203"/>
    <w:rsid w:val="00414983"/>
    <w:rsid w:val="00414CD9"/>
    <w:rsid w:val="00416C3F"/>
    <w:rsid w:val="00417864"/>
    <w:rsid w:val="004208AD"/>
    <w:rsid w:val="004210F0"/>
    <w:rsid w:val="00421295"/>
    <w:rsid w:val="004219BB"/>
    <w:rsid w:val="00421ACC"/>
    <w:rsid w:val="00421BAA"/>
    <w:rsid w:val="00421C6C"/>
    <w:rsid w:val="00421EC7"/>
    <w:rsid w:val="00422813"/>
    <w:rsid w:val="00423CF2"/>
    <w:rsid w:val="00423F10"/>
    <w:rsid w:val="004244E2"/>
    <w:rsid w:val="00424CAD"/>
    <w:rsid w:val="00425079"/>
    <w:rsid w:val="0042758A"/>
    <w:rsid w:val="0043048D"/>
    <w:rsid w:val="00430756"/>
    <w:rsid w:val="004307E6"/>
    <w:rsid w:val="00430D9D"/>
    <w:rsid w:val="00431489"/>
    <w:rsid w:val="004314D4"/>
    <w:rsid w:val="0043150F"/>
    <w:rsid w:val="004329FC"/>
    <w:rsid w:val="00434264"/>
    <w:rsid w:val="00435797"/>
    <w:rsid w:val="004358E5"/>
    <w:rsid w:val="00435F15"/>
    <w:rsid w:val="00440B35"/>
    <w:rsid w:val="00440C9E"/>
    <w:rsid w:val="00440FEC"/>
    <w:rsid w:val="00442271"/>
    <w:rsid w:val="0044238E"/>
    <w:rsid w:val="004427C0"/>
    <w:rsid w:val="00442DCD"/>
    <w:rsid w:val="00442F26"/>
    <w:rsid w:val="00443554"/>
    <w:rsid w:val="00443596"/>
    <w:rsid w:val="00445537"/>
    <w:rsid w:val="00447526"/>
    <w:rsid w:val="004476B9"/>
    <w:rsid w:val="00450BB9"/>
    <w:rsid w:val="00450CA0"/>
    <w:rsid w:val="00450F7C"/>
    <w:rsid w:val="00451072"/>
    <w:rsid w:val="00451413"/>
    <w:rsid w:val="004517DE"/>
    <w:rsid w:val="00451C38"/>
    <w:rsid w:val="0045398A"/>
    <w:rsid w:val="00453AF2"/>
    <w:rsid w:val="00453C27"/>
    <w:rsid w:val="00453CE0"/>
    <w:rsid w:val="00454964"/>
    <w:rsid w:val="00454D72"/>
    <w:rsid w:val="0045552D"/>
    <w:rsid w:val="00456FF9"/>
    <w:rsid w:val="004579C0"/>
    <w:rsid w:val="00457E8D"/>
    <w:rsid w:val="00460213"/>
    <w:rsid w:val="0046122D"/>
    <w:rsid w:val="00461EEC"/>
    <w:rsid w:val="00463BF6"/>
    <w:rsid w:val="0046428D"/>
    <w:rsid w:val="004645D5"/>
    <w:rsid w:val="00464AFF"/>
    <w:rsid w:val="00464CA2"/>
    <w:rsid w:val="00465089"/>
    <w:rsid w:val="00465537"/>
    <w:rsid w:val="0046660D"/>
    <w:rsid w:val="004667D3"/>
    <w:rsid w:val="00466DE8"/>
    <w:rsid w:val="00467080"/>
    <w:rsid w:val="00467292"/>
    <w:rsid w:val="004674BF"/>
    <w:rsid w:val="00467B88"/>
    <w:rsid w:val="00467FB0"/>
    <w:rsid w:val="00470905"/>
    <w:rsid w:val="00473265"/>
    <w:rsid w:val="004740A5"/>
    <w:rsid w:val="00474977"/>
    <w:rsid w:val="00475029"/>
    <w:rsid w:val="00475264"/>
    <w:rsid w:val="004756C3"/>
    <w:rsid w:val="00475EC5"/>
    <w:rsid w:val="00475EFA"/>
    <w:rsid w:val="00476DC6"/>
    <w:rsid w:val="00476E03"/>
    <w:rsid w:val="00477716"/>
    <w:rsid w:val="00477848"/>
    <w:rsid w:val="0048013A"/>
    <w:rsid w:val="00480401"/>
    <w:rsid w:val="00481CB2"/>
    <w:rsid w:val="00481F03"/>
    <w:rsid w:val="00482E54"/>
    <w:rsid w:val="00483D61"/>
    <w:rsid w:val="0048447A"/>
    <w:rsid w:val="00484972"/>
    <w:rsid w:val="00484B3D"/>
    <w:rsid w:val="00486CC5"/>
    <w:rsid w:val="00487A1E"/>
    <w:rsid w:val="004901D0"/>
    <w:rsid w:val="00490CE5"/>
    <w:rsid w:val="004915D0"/>
    <w:rsid w:val="00491F67"/>
    <w:rsid w:val="0049248A"/>
    <w:rsid w:val="00492697"/>
    <w:rsid w:val="0049299C"/>
    <w:rsid w:val="00493164"/>
    <w:rsid w:val="00493C53"/>
    <w:rsid w:val="004944D7"/>
    <w:rsid w:val="00494781"/>
    <w:rsid w:val="00495E60"/>
    <w:rsid w:val="00495F92"/>
    <w:rsid w:val="00496908"/>
    <w:rsid w:val="004975FF"/>
    <w:rsid w:val="00497F01"/>
    <w:rsid w:val="004A0C89"/>
    <w:rsid w:val="004A1155"/>
    <w:rsid w:val="004A1616"/>
    <w:rsid w:val="004A2896"/>
    <w:rsid w:val="004A2CF2"/>
    <w:rsid w:val="004A2D3B"/>
    <w:rsid w:val="004A323D"/>
    <w:rsid w:val="004A3FE5"/>
    <w:rsid w:val="004A4A3E"/>
    <w:rsid w:val="004A4AD1"/>
    <w:rsid w:val="004A53AE"/>
    <w:rsid w:val="004A5771"/>
    <w:rsid w:val="004A5C02"/>
    <w:rsid w:val="004A5F96"/>
    <w:rsid w:val="004A6310"/>
    <w:rsid w:val="004A678E"/>
    <w:rsid w:val="004A6F6F"/>
    <w:rsid w:val="004B0573"/>
    <w:rsid w:val="004B0C0A"/>
    <w:rsid w:val="004B1689"/>
    <w:rsid w:val="004B202C"/>
    <w:rsid w:val="004B2046"/>
    <w:rsid w:val="004B2545"/>
    <w:rsid w:val="004B29D0"/>
    <w:rsid w:val="004B2E89"/>
    <w:rsid w:val="004B338C"/>
    <w:rsid w:val="004B34FE"/>
    <w:rsid w:val="004B376F"/>
    <w:rsid w:val="004B41E8"/>
    <w:rsid w:val="004B5C35"/>
    <w:rsid w:val="004B5DE7"/>
    <w:rsid w:val="004B63F5"/>
    <w:rsid w:val="004B75B6"/>
    <w:rsid w:val="004B77C1"/>
    <w:rsid w:val="004B7DA1"/>
    <w:rsid w:val="004C02CE"/>
    <w:rsid w:val="004C07A0"/>
    <w:rsid w:val="004C0B99"/>
    <w:rsid w:val="004C0BC7"/>
    <w:rsid w:val="004C1832"/>
    <w:rsid w:val="004C234F"/>
    <w:rsid w:val="004C26D3"/>
    <w:rsid w:val="004C33A6"/>
    <w:rsid w:val="004C52A4"/>
    <w:rsid w:val="004C5335"/>
    <w:rsid w:val="004C55EA"/>
    <w:rsid w:val="004C6E26"/>
    <w:rsid w:val="004C7D90"/>
    <w:rsid w:val="004C7E2E"/>
    <w:rsid w:val="004D14C6"/>
    <w:rsid w:val="004D1B2D"/>
    <w:rsid w:val="004D1DE1"/>
    <w:rsid w:val="004D2788"/>
    <w:rsid w:val="004D32FB"/>
    <w:rsid w:val="004D3C15"/>
    <w:rsid w:val="004D4BEF"/>
    <w:rsid w:val="004D4D4C"/>
    <w:rsid w:val="004D6929"/>
    <w:rsid w:val="004D73D2"/>
    <w:rsid w:val="004D7A29"/>
    <w:rsid w:val="004D7E21"/>
    <w:rsid w:val="004D7E37"/>
    <w:rsid w:val="004E0AC5"/>
    <w:rsid w:val="004E0D44"/>
    <w:rsid w:val="004E2140"/>
    <w:rsid w:val="004E2187"/>
    <w:rsid w:val="004E280D"/>
    <w:rsid w:val="004E3E70"/>
    <w:rsid w:val="004E3F42"/>
    <w:rsid w:val="004E44F9"/>
    <w:rsid w:val="004E45F7"/>
    <w:rsid w:val="004E60D7"/>
    <w:rsid w:val="004E615C"/>
    <w:rsid w:val="004E663D"/>
    <w:rsid w:val="004E69C3"/>
    <w:rsid w:val="004E7223"/>
    <w:rsid w:val="004F0271"/>
    <w:rsid w:val="004F0A8C"/>
    <w:rsid w:val="004F1DA0"/>
    <w:rsid w:val="004F3257"/>
    <w:rsid w:val="004F3814"/>
    <w:rsid w:val="004F430F"/>
    <w:rsid w:val="004F4F51"/>
    <w:rsid w:val="004F4FE3"/>
    <w:rsid w:val="004F546A"/>
    <w:rsid w:val="004F5679"/>
    <w:rsid w:val="004F6283"/>
    <w:rsid w:val="004F6913"/>
    <w:rsid w:val="004F6EBF"/>
    <w:rsid w:val="004F728B"/>
    <w:rsid w:val="004F7F85"/>
    <w:rsid w:val="00500003"/>
    <w:rsid w:val="005008AF"/>
    <w:rsid w:val="00500B0F"/>
    <w:rsid w:val="0050194F"/>
    <w:rsid w:val="00501C8E"/>
    <w:rsid w:val="00502575"/>
    <w:rsid w:val="00503EFD"/>
    <w:rsid w:val="00506852"/>
    <w:rsid w:val="00507309"/>
    <w:rsid w:val="0050748D"/>
    <w:rsid w:val="005101DD"/>
    <w:rsid w:val="00510CF0"/>
    <w:rsid w:val="00510E3D"/>
    <w:rsid w:val="00511B88"/>
    <w:rsid w:val="005128C0"/>
    <w:rsid w:val="00512EA6"/>
    <w:rsid w:val="00513E45"/>
    <w:rsid w:val="00514D74"/>
    <w:rsid w:val="00515B29"/>
    <w:rsid w:val="00515CB8"/>
    <w:rsid w:val="00516142"/>
    <w:rsid w:val="005164F6"/>
    <w:rsid w:val="00516596"/>
    <w:rsid w:val="00516DB0"/>
    <w:rsid w:val="005201C4"/>
    <w:rsid w:val="00520211"/>
    <w:rsid w:val="0052091C"/>
    <w:rsid w:val="00521046"/>
    <w:rsid w:val="00521D29"/>
    <w:rsid w:val="005220CA"/>
    <w:rsid w:val="0052216C"/>
    <w:rsid w:val="0052384F"/>
    <w:rsid w:val="005239B6"/>
    <w:rsid w:val="0052442E"/>
    <w:rsid w:val="005258CE"/>
    <w:rsid w:val="005276C8"/>
    <w:rsid w:val="00530530"/>
    <w:rsid w:val="00531025"/>
    <w:rsid w:val="0053153E"/>
    <w:rsid w:val="0053258E"/>
    <w:rsid w:val="0053262D"/>
    <w:rsid w:val="005326AC"/>
    <w:rsid w:val="0053284F"/>
    <w:rsid w:val="005329BF"/>
    <w:rsid w:val="00532DBA"/>
    <w:rsid w:val="005341A6"/>
    <w:rsid w:val="00534387"/>
    <w:rsid w:val="00534FDE"/>
    <w:rsid w:val="00535296"/>
    <w:rsid w:val="00536886"/>
    <w:rsid w:val="00536A4B"/>
    <w:rsid w:val="00536C80"/>
    <w:rsid w:val="005378E3"/>
    <w:rsid w:val="0054130F"/>
    <w:rsid w:val="00541810"/>
    <w:rsid w:val="00542444"/>
    <w:rsid w:val="00542466"/>
    <w:rsid w:val="00542EE1"/>
    <w:rsid w:val="005443E3"/>
    <w:rsid w:val="00545684"/>
    <w:rsid w:val="00545C07"/>
    <w:rsid w:val="00545E26"/>
    <w:rsid w:val="005469CB"/>
    <w:rsid w:val="0054785F"/>
    <w:rsid w:val="005479EF"/>
    <w:rsid w:val="00547AB3"/>
    <w:rsid w:val="0055164A"/>
    <w:rsid w:val="00552358"/>
    <w:rsid w:val="00552579"/>
    <w:rsid w:val="0055417B"/>
    <w:rsid w:val="005546E8"/>
    <w:rsid w:val="00555511"/>
    <w:rsid w:val="0055592B"/>
    <w:rsid w:val="00555B3D"/>
    <w:rsid w:val="00555B45"/>
    <w:rsid w:val="00555D88"/>
    <w:rsid w:val="005564ED"/>
    <w:rsid w:val="005569CF"/>
    <w:rsid w:val="00557060"/>
    <w:rsid w:val="005570E7"/>
    <w:rsid w:val="00557DE4"/>
    <w:rsid w:val="005606BD"/>
    <w:rsid w:val="00560AD7"/>
    <w:rsid w:val="0056184D"/>
    <w:rsid w:val="00561E83"/>
    <w:rsid w:val="005623CA"/>
    <w:rsid w:val="005636DB"/>
    <w:rsid w:val="00564239"/>
    <w:rsid w:val="00564F74"/>
    <w:rsid w:val="00565826"/>
    <w:rsid w:val="00566ADD"/>
    <w:rsid w:val="00566D2E"/>
    <w:rsid w:val="005702CE"/>
    <w:rsid w:val="005708CC"/>
    <w:rsid w:val="00571BF0"/>
    <w:rsid w:val="00571E1E"/>
    <w:rsid w:val="005722A8"/>
    <w:rsid w:val="00572538"/>
    <w:rsid w:val="005739C6"/>
    <w:rsid w:val="005745A0"/>
    <w:rsid w:val="005767D4"/>
    <w:rsid w:val="00576B9F"/>
    <w:rsid w:val="00577880"/>
    <w:rsid w:val="00577C65"/>
    <w:rsid w:val="00580A89"/>
    <w:rsid w:val="00581288"/>
    <w:rsid w:val="00581393"/>
    <w:rsid w:val="0058216D"/>
    <w:rsid w:val="00582208"/>
    <w:rsid w:val="005824B5"/>
    <w:rsid w:val="00582898"/>
    <w:rsid w:val="005828C1"/>
    <w:rsid w:val="00582EE3"/>
    <w:rsid w:val="00583916"/>
    <w:rsid w:val="0058406D"/>
    <w:rsid w:val="0058419E"/>
    <w:rsid w:val="00585ACA"/>
    <w:rsid w:val="00586CFD"/>
    <w:rsid w:val="00586FDA"/>
    <w:rsid w:val="00587A03"/>
    <w:rsid w:val="00591700"/>
    <w:rsid w:val="0059201D"/>
    <w:rsid w:val="005921E7"/>
    <w:rsid w:val="0059261F"/>
    <w:rsid w:val="005929A0"/>
    <w:rsid w:val="00592F7A"/>
    <w:rsid w:val="00593CD2"/>
    <w:rsid w:val="00593CE9"/>
    <w:rsid w:val="005942F2"/>
    <w:rsid w:val="00594EFD"/>
    <w:rsid w:val="00596D24"/>
    <w:rsid w:val="005A08BA"/>
    <w:rsid w:val="005A1779"/>
    <w:rsid w:val="005A1912"/>
    <w:rsid w:val="005A19D2"/>
    <w:rsid w:val="005A2334"/>
    <w:rsid w:val="005A347D"/>
    <w:rsid w:val="005A3DD2"/>
    <w:rsid w:val="005A4E1D"/>
    <w:rsid w:val="005A5767"/>
    <w:rsid w:val="005A5A35"/>
    <w:rsid w:val="005A6D09"/>
    <w:rsid w:val="005A7ED4"/>
    <w:rsid w:val="005B12D4"/>
    <w:rsid w:val="005B1AA5"/>
    <w:rsid w:val="005B2DCB"/>
    <w:rsid w:val="005B30AD"/>
    <w:rsid w:val="005B51F8"/>
    <w:rsid w:val="005B558C"/>
    <w:rsid w:val="005B5ADF"/>
    <w:rsid w:val="005B681C"/>
    <w:rsid w:val="005B7E87"/>
    <w:rsid w:val="005C0664"/>
    <w:rsid w:val="005C13F0"/>
    <w:rsid w:val="005C201E"/>
    <w:rsid w:val="005C21FC"/>
    <w:rsid w:val="005C2255"/>
    <w:rsid w:val="005C2D73"/>
    <w:rsid w:val="005C3F53"/>
    <w:rsid w:val="005C3FC3"/>
    <w:rsid w:val="005C4321"/>
    <w:rsid w:val="005C4A30"/>
    <w:rsid w:val="005C54FD"/>
    <w:rsid w:val="005C647A"/>
    <w:rsid w:val="005C6983"/>
    <w:rsid w:val="005C7716"/>
    <w:rsid w:val="005C7843"/>
    <w:rsid w:val="005D016B"/>
    <w:rsid w:val="005D0206"/>
    <w:rsid w:val="005D05D3"/>
    <w:rsid w:val="005D0657"/>
    <w:rsid w:val="005D0AF6"/>
    <w:rsid w:val="005D0BE9"/>
    <w:rsid w:val="005D0D2D"/>
    <w:rsid w:val="005D2EBD"/>
    <w:rsid w:val="005D336B"/>
    <w:rsid w:val="005D3F31"/>
    <w:rsid w:val="005D477D"/>
    <w:rsid w:val="005D47F4"/>
    <w:rsid w:val="005D56E2"/>
    <w:rsid w:val="005D6823"/>
    <w:rsid w:val="005D736A"/>
    <w:rsid w:val="005E00A7"/>
    <w:rsid w:val="005E093F"/>
    <w:rsid w:val="005E0A77"/>
    <w:rsid w:val="005E0B2E"/>
    <w:rsid w:val="005E10A7"/>
    <w:rsid w:val="005E1AAF"/>
    <w:rsid w:val="005E42EA"/>
    <w:rsid w:val="005E5A05"/>
    <w:rsid w:val="005E5C3C"/>
    <w:rsid w:val="005E7C42"/>
    <w:rsid w:val="005F0C60"/>
    <w:rsid w:val="005F0E5C"/>
    <w:rsid w:val="005F1C05"/>
    <w:rsid w:val="005F1D89"/>
    <w:rsid w:val="005F25CA"/>
    <w:rsid w:val="005F2A82"/>
    <w:rsid w:val="005F2CD2"/>
    <w:rsid w:val="005F330A"/>
    <w:rsid w:val="005F35E8"/>
    <w:rsid w:val="005F3BCD"/>
    <w:rsid w:val="005F4114"/>
    <w:rsid w:val="005F4F15"/>
    <w:rsid w:val="005F51C1"/>
    <w:rsid w:val="005F5764"/>
    <w:rsid w:val="005F75E7"/>
    <w:rsid w:val="006004FD"/>
    <w:rsid w:val="00600F99"/>
    <w:rsid w:val="00602849"/>
    <w:rsid w:val="00602B6C"/>
    <w:rsid w:val="00602C35"/>
    <w:rsid w:val="006036C0"/>
    <w:rsid w:val="00604B90"/>
    <w:rsid w:val="00604BEF"/>
    <w:rsid w:val="00606010"/>
    <w:rsid w:val="00606458"/>
    <w:rsid w:val="006066FB"/>
    <w:rsid w:val="00606DA7"/>
    <w:rsid w:val="00607059"/>
    <w:rsid w:val="00610556"/>
    <w:rsid w:val="00611078"/>
    <w:rsid w:val="0061110C"/>
    <w:rsid w:val="0061175B"/>
    <w:rsid w:val="00612801"/>
    <w:rsid w:val="0061350C"/>
    <w:rsid w:val="0061366D"/>
    <w:rsid w:val="00614892"/>
    <w:rsid w:val="00614922"/>
    <w:rsid w:val="00616266"/>
    <w:rsid w:val="006166FF"/>
    <w:rsid w:val="006168DB"/>
    <w:rsid w:val="00616E11"/>
    <w:rsid w:val="006173F2"/>
    <w:rsid w:val="006203F0"/>
    <w:rsid w:val="0062064B"/>
    <w:rsid w:val="0062141C"/>
    <w:rsid w:val="00621564"/>
    <w:rsid w:val="00624E4E"/>
    <w:rsid w:val="00624F93"/>
    <w:rsid w:val="00625771"/>
    <w:rsid w:val="00625B80"/>
    <w:rsid w:val="0062600E"/>
    <w:rsid w:val="00626901"/>
    <w:rsid w:val="00627613"/>
    <w:rsid w:val="0062780D"/>
    <w:rsid w:val="00627AA1"/>
    <w:rsid w:val="00627D40"/>
    <w:rsid w:val="006314AA"/>
    <w:rsid w:val="00632499"/>
    <w:rsid w:val="006329C3"/>
    <w:rsid w:val="00632A58"/>
    <w:rsid w:val="0063310D"/>
    <w:rsid w:val="00633175"/>
    <w:rsid w:val="00633A90"/>
    <w:rsid w:val="00634B99"/>
    <w:rsid w:val="006355A2"/>
    <w:rsid w:val="00635600"/>
    <w:rsid w:val="00635939"/>
    <w:rsid w:val="006361AC"/>
    <w:rsid w:val="0063687A"/>
    <w:rsid w:val="00637806"/>
    <w:rsid w:val="00637E21"/>
    <w:rsid w:val="00640B25"/>
    <w:rsid w:val="0064221A"/>
    <w:rsid w:val="00642764"/>
    <w:rsid w:val="00642B51"/>
    <w:rsid w:val="006456D6"/>
    <w:rsid w:val="00645850"/>
    <w:rsid w:val="00645DE8"/>
    <w:rsid w:val="00645E8F"/>
    <w:rsid w:val="0064600E"/>
    <w:rsid w:val="00646823"/>
    <w:rsid w:val="00646BB5"/>
    <w:rsid w:val="00646CF4"/>
    <w:rsid w:val="00647686"/>
    <w:rsid w:val="006476D2"/>
    <w:rsid w:val="006500D5"/>
    <w:rsid w:val="0065180C"/>
    <w:rsid w:val="00651BD8"/>
    <w:rsid w:val="00651D86"/>
    <w:rsid w:val="00651DCB"/>
    <w:rsid w:val="00651E02"/>
    <w:rsid w:val="006530AA"/>
    <w:rsid w:val="006531CD"/>
    <w:rsid w:val="006541C8"/>
    <w:rsid w:val="00654585"/>
    <w:rsid w:val="00654B91"/>
    <w:rsid w:val="00654C4B"/>
    <w:rsid w:val="006551C8"/>
    <w:rsid w:val="00656304"/>
    <w:rsid w:val="006573F3"/>
    <w:rsid w:val="00657B0E"/>
    <w:rsid w:val="00660238"/>
    <w:rsid w:val="006602DC"/>
    <w:rsid w:val="00661F03"/>
    <w:rsid w:val="006627A1"/>
    <w:rsid w:val="006629AF"/>
    <w:rsid w:val="00662CCA"/>
    <w:rsid w:val="00663354"/>
    <w:rsid w:val="00664BE4"/>
    <w:rsid w:val="00664F8D"/>
    <w:rsid w:val="006651C3"/>
    <w:rsid w:val="00667203"/>
    <w:rsid w:val="00667B92"/>
    <w:rsid w:val="0067015D"/>
    <w:rsid w:val="00671972"/>
    <w:rsid w:val="00672F55"/>
    <w:rsid w:val="006732F0"/>
    <w:rsid w:val="00673BB2"/>
    <w:rsid w:val="00673C8B"/>
    <w:rsid w:val="0067456C"/>
    <w:rsid w:val="00674768"/>
    <w:rsid w:val="00674A0E"/>
    <w:rsid w:val="00674D6D"/>
    <w:rsid w:val="00674DB5"/>
    <w:rsid w:val="00675EC4"/>
    <w:rsid w:val="00676A98"/>
    <w:rsid w:val="00676FD3"/>
    <w:rsid w:val="0068015C"/>
    <w:rsid w:val="00680777"/>
    <w:rsid w:val="00680BAC"/>
    <w:rsid w:val="006823A1"/>
    <w:rsid w:val="00682462"/>
    <w:rsid w:val="006827E8"/>
    <w:rsid w:val="006829E3"/>
    <w:rsid w:val="00683003"/>
    <w:rsid w:val="00683032"/>
    <w:rsid w:val="006831C2"/>
    <w:rsid w:val="00684044"/>
    <w:rsid w:val="00685479"/>
    <w:rsid w:val="00687985"/>
    <w:rsid w:val="006906AE"/>
    <w:rsid w:val="006910F6"/>
    <w:rsid w:val="0069129F"/>
    <w:rsid w:val="00692042"/>
    <w:rsid w:val="00692069"/>
    <w:rsid w:val="00692C5D"/>
    <w:rsid w:val="006937AB"/>
    <w:rsid w:val="0069383B"/>
    <w:rsid w:val="00693AE5"/>
    <w:rsid w:val="00693D03"/>
    <w:rsid w:val="00694763"/>
    <w:rsid w:val="006959E9"/>
    <w:rsid w:val="006960ED"/>
    <w:rsid w:val="0069671B"/>
    <w:rsid w:val="00697960"/>
    <w:rsid w:val="006A0A24"/>
    <w:rsid w:val="006A0BEB"/>
    <w:rsid w:val="006A2246"/>
    <w:rsid w:val="006A2942"/>
    <w:rsid w:val="006A2E6E"/>
    <w:rsid w:val="006A33CF"/>
    <w:rsid w:val="006A4E96"/>
    <w:rsid w:val="006A62C3"/>
    <w:rsid w:val="006A63EB"/>
    <w:rsid w:val="006A707C"/>
    <w:rsid w:val="006A7139"/>
    <w:rsid w:val="006A714B"/>
    <w:rsid w:val="006A7896"/>
    <w:rsid w:val="006A7AEE"/>
    <w:rsid w:val="006A7CF7"/>
    <w:rsid w:val="006A7D54"/>
    <w:rsid w:val="006B01E4"/>
    <w:rsid w:val="006B0610"/>
    <w:rsid w:val="006B1B3C"/>
    <w:rsid w:val="006B3467"/>
    <w:rsid w:val="006B39E8"/>
    <w:rsid w:val="006B4351"/>
    <w:rsid w:val="006B4918"/>
    <w:rsid w:val="006B572C"/>
    <w:rsid w:val="006B640C"/>
    <w:rsid w:val="006B7058"/>
    <w:rsid w:val="006B7389"/>
    <w:rsid w:val="006B7713"/>
    <w:rsid w:val="006C039E"/>
    <w:rsid w:val="006C1ABF"/>
    <w:rsid w:val="006C1AE6"/>
    <w:rsid w:val="006C2647"/>
    <w:rsid w:val="006C2803"/>
    <w:rsid w:val="006C2DB3"/>
    <w:rsid w:val="006C35EF"/>
    <w:rsid w:val="006C39F1"/>
    <w:rsid w:val="006C4541"/>
    <w:rsid w:val="006C5AC0"/>
    <w:rsid w:val="006C63A1"/>
    <w:rsid w:val="006C657D"/>
    <w:rsid w:val="006C66AA"/>
    <w:rsid w:val="006C6CCE"/>
    <w:rsid w:val="006C7504"/>
    <w:rsid w:val="006C776D"/>
    <w:rsid w:val="006D0AD7"/>
    <w:rsid w:val="006D0BC6"/>
    <w:rsid w:val="006D0C5A"/>
    <w:rsid w:val="006D0CEB"/>
    <w:rsid w:val="006D11CA"/>
    <w:rsid w:val="006D142D"/>
    <w:rsid w:val="006D2295"/>
    <w:rsid w:val="006D2C3A"/>
    <w:rsid w:val="006D2D90"/>
    <w:rsid w:val="006D2F7E"/>
    <w:rsid w:val="006D310C"/>
    <w:rsid w:val="006D3CCA"/>
    <w:rsid w:val="006D4815"/>
    <w:rsid w:val="006D4BE5"/>
    <w:rsid w:val="006D518A"/>
    <w:rsid w:val="006D6855"/>
    <w:rsid w:val="006D6C1C"/>
    <w:rsid w:val="006D6C8E"/>
    <w:rsid w:val="006D7158"/>
    <w:rsid w:val="006D79F4"/>
    <w:rsid w:val="006E155B"/>
    <w:rsid w:val="006E1AA8"/>
    <w:rsid w:val="006E2174"/>
    <w:rsid w:val="006E28CE"/>
    <w:rsid w:val="006E2E7B"/>
    <w:rsid w:val="006E455A"/>
    <w:rsid w:val="006E4F90"/>
    <w:rsid w:val="006E579B"/>
    <w:rsid w:val="006E5AD6"/>
    <w:rsid w:val="006E5E2B"/>
    <w:rsid w:val="006E5F30"/>
    <w:rsid w:val="006E6C56"/>
    <w:rsid w:val="006F05C3"/>
    <w:rsid w:val="006F1BBD"/>
    <w:rsid w:val="006F20E7"/>
    <w:rsid w:val="006F2470"/>
    <w:rsid w:val="006F2C33"/>
    <w:rsid w:val="006F2E0C"/>
    <w:rsid w:val="006F2EB0"/>
    <w:rsid w:val="006F3C96"/>
    <w:rsid w:val="006F439E"/>
    <w:rsid w:val="006F4619"/>
    <w:rsid w:val="006F4E1A"/>
    <w:rsid w:val="006F4EE1"/>
    <w:rsid w:val="006F579B"/>
    <w:rsid w:val="006F59AA"/>
    <w:rsid w:val="006F5ACE"/>
    <w:rsid w:val="006F6746"/>
    <w:rsid w:val="006F682C"/>
    <w:rsid w:val="006F6B3D"/>
    <w:rsid w:val="007005FF"/>
    <w:rsid w:val="00700EC7"/>
    <w:rsid w:val="007016A2"/>
    <w:rsid w:val="0070197E"/>
    <w:rsid w:val="0070261B"/>
    <w:rsid w:val="00702AF2"/>
    <w:rsid w:val="00703078"/>
    <w:rsid w:val="0070375A"/>
    <w:rsid w:val="0070386A"/>
    <w:rsid w:val="00704B81"/>
    <w:rsid w:val="00704C95"/>
    <w:rsid w:val="0070571B"/>
    <w:rsid w:val="00706490"/>
    <w:rsid w:val="00711DE8"/>
    <w:rsid w:val="007122A1"/>
    <w:rsid w:val="00712855"/>
    <w:rsid w:val="007136CA"/>
    <w:rsid w:val="00713898"/>
    <w:rsid w:val="00713A12"/>
    <w:rsid w:val="00714564"/>
    <w:rsid w:val="007146F8"/>
    <w:rsid w:val="007161EC"/>
    <w:rsid w:val="00716F4F"/>
    <w:rsid w:val="007170F5"/>
    <w:rsid w:val="00717EB0"/>
    <w:rsid w:val="00721236"/>
    <w:rsid w:val="00723343"/>
    <w:rsid w:val="0072355B"/>
    <w:rsid w:val="0072395D"/>
    <w:rsid w:val="00723AA0"/>
    <w:rsid w:val="00723F03"/>
    <w:rsid w:val="00724842"/>
    <w:rsid w:val="00724A80"/>
    <w:rsid w:val="00725351"/>
    <w:rsid w:val="00725718"/>
    <w:rsid w:val="00725F53"/>
    <w:rsid w:val="00726742"/>
    <w:rsid w:val="00727358"/>
    <w:rsid w:val="00730C55"/>
    <w:rsid w:val="00730FC6"/>
    <w:rsid w:val="00731C9F"/>
    <w:rsid w:val="00731CAC"/>
    <w:rsid w:val="0073233D"/>
    <w:rsid w:val="00732D7A"/>
    <w:rsid w:val="00733041"/>
    <w:rsid w:val="00733091"/>
    <w:rsid w:val="00734172"/>
    <w:rsid w:val="00734177"/>
    <w:rsid w:val="00734EE1"/>
    <w:rsid w:val="00735028"/>
    <w:rsid w:val="00735DF5"/>
    <w:rsid w:val="00736892"/>
    <w:rsid w:val="007401A2"/>
    <w:rsid w:val="007403BB"/>
    <w:rsid w:val="00740452"/>
    <w:rsid w:val="00740920"/>
    <w:rsid w:val="00740945"/>
    <w:rsid w:val="00740DF0"/>
    <w:rsid w:val="00742389"/>
    <w:rsid w:val="007424C1"/>
    <w:rsid w:val="007429C1"/>
    <w:rsid w:val="00743036"/>
    <w:rsid w:val="00743622"/>
    <w:rsid w:val="00743E9F"/>
    <w:rsid w:val="00744272"/>
    <w:rsid w:val="007453F2"/>
    <w:rsid w:val="007454FE"/>
    <w:rsid w:val="0074569C"/>
    <w:rsid w:val="00745FF1"/>
    <w:rsid w:val="00747F05"/>
    <w:rsid w:val="00751457"/>
    <w:rsid w:val="007522C3"/>
    <w:rsid w:val="007527E7"/>
    <w:rsid w:val="00752CAE"/>
    <w:rsid w:val="00752D6B"/>
    <w:rsid w:val="00752F26"/>
    <w:rsid w:val="007534F7"/>
    <w:rsid w:val="00753767"/>
    <w:rsid w:val="007537F3"/>
    <w:rsid w:val="00753872"/>
    <w:rsid w:val="007558AC"/>
    <w:rsid w:val="007563A0"/>
    <w:rsid w:val="00756456"/>
    <w:rsid w:val="0075671F"/>
    <w:rsid w:val="00756C69"/>
    <w:rsid w:val="00757FFD"/>
    <w:rsid w:val="00760421"/>
    <w:rsid w:val="00761ADB"/>
    <w:rsid w:val="0076217C"/>
    <w:rsid w:val="0076239F"/>
    <w:rsid w:val="0076365B"/>
    <w:rsid w:val="00764674"/>
    <w:rsid w:val="00765082"/>
    <w:rsid w:val="007664E5"/>
    <w:rsid w:val="007666ED"/>
    <w:rsid w:val="00766CC2"/>
    <w:rsid w:val="007670F2"/>
    <w:rsid w:val="007672CC"/>
    <w:rsid w:val="007677C7"/>
    <w:rsid w:val="00767F01"/>
    <w:rsid w:val="007705E3"/>
    <w:rsid w:val="00770C94"/>
    <w:rsid w:val="00770D7B"/>
    <w:rsid w:val="00770E83"/>
    <w:rsid w:val="00770F0A"/>
    <w:rsid w:val="0077149E"/>
    <w:rsid w:val="00771657"/>
    <w:rsid w:val="00772C80"/>
    <w:rsid w:val="00772D4D"/>
    <w:rsid w:val="00772EA2"/>
    <w:rsid w:val="0077329A"/>
    <w:rsid w:val="0077382D"/>
    <w:rsid w:val="007739F3"/>
    <w:rsid w:val="0077451E"/>
    <w:rsid w:val="00774DAF"/>
    <w:rsid w:val="007755DD"/>
    <w:rsid w:val="00776251"/>
    <w:rsid w:val="00777745"/>
    <w:rsid w:val="007805D5"/>
    <w:rsid w:val="0078095C"/>
    <w:rsid w:val="00780AE6"/>
    <w:rsid w:val="0078143E"/>
    <w:rsid w:val="007825D8"/>
    <w:rsid w:val="00782A18"/>
    <w:rsid w:val="0078343A"/>
    <w:rsid w:val="0078454A"/>
    <w:rsid w:val="0078499F"/>
    <w:rsid w:val="00784A44"/>
    <w:rsid w:val="00784C7F"/>
    <w:rsid w:val="00786070"/>
    <w:rsid w:val="00787D8A"/>
    <w:rsid w:val="007900B5"/>
    <w:rsid w:val="00790A1A"/>
    <w:rsid w:val="00790A7A"/>
    <w:rsid w:val="00790E65"/>
    <w:rsid w:val="007912D0"/>
    <w:rsid w:val="00791907"/>
    <w:rsid w:val="007921BC"/>
    <w:rsid w:val="00793453"/>
    <w:rsid w:val="00794426"/>
    <w:rsid w:val="007947D3"/>
    <w:rsid w:val="0079567A"/>
    <w:rsid w:val="00795713"/>
    <w:rsid w:val="0079592E"/>
    <w:rsid w:val="00795D7C"/>
    <w:rsid w:val="007965B2"/>
    <w:rsid w:val="00797763"/>
    <w:rsid w:val="007977DE"/>
    <w:rsid w:val="00797E74"/>
    <w:rsid w:val="00797F80"/>
    <w:rsid w:val="00797FD1"/>
    <w:rsid w:val="007A225B"/>
    <w:rsid w:val="007A2C8E"/>
    <w:rsid w:val="007A3668"/>
    <w:rsid w:val="007A3D72"/>
    <w:rsid w:val="007A40FE"/>
    <w:rsid w:val="007A46B8"/>
    <w:rsid w:val="007A504C"/>
    <w:rsid w:val="007A5350"/>
    <w:rsid w:val="007A5928"/>
    <w:rsid w:val="007A59F3"/>
    <w:rsid w:val="007A62C7"/>
    <w:rsid w:val="007A6721"/>
    <w:rsid w:val="007A7C00"/>
    <w:rsid w:val="007B0DE7"/>
    <w:rsid w:val="007B16D8"/>
    <w:rsid w:val="007B1708"/>
    <w:rsid w:val="007B1B16"/>
    <w:rsid w:val="007B1C96"/>
    <w:rsid w:val="007B2666"/>
    <w:rsid w:val="007B2F34"/>
    <w:rsid w:val="007B3068"/>
    <w:rsid w:val="007B36F2"/>
    <w:rsid w:val="007B3F74"/>
    <w:rsid w:val="007B3F7B"/>
    <w:rsid w:val="007B4C94"/>
    <w:rsid w:val="007B576D"/>
    <w:rsid w:val="007B5B70"/>
    <w:rsid w:val="007B63D0"/>
    <w:rsid w:val="007B67A1"/>
    <w:rsid w:val="007C1896"/>
    <w:rsid w:val="007C267B"/>
    <w:rsid w:val="007C2728"/>
    <w:rsid w:val="007C3203"/>
    <w:rsid w:val="007C3210"/>
    <w:rsid w:val="007C3C74"/>
    <w:rsid w:val="007C3C93"/>
    <w:rsid w:val="007C3D4F"/>
    <w:rsid w:val="007C4322"/>
    <w:rsid w:val="007C47DC"/>
    <w:rsid w:val="007C4807"/>
    <w:rsid w:val="007C4836"/>
    <w:rsid w:val="007C4D7B"/>
    <w:rsid w:val="007C6125"/>
    <w:rsid w:val="007C6281"/>
    <w:rsid w:val="007C6B03"/>
    <w:rsid w:val="007C7138"/>
    <w:rsid w:val="007D0600"/>
    <w:rsid w:val="007D0645"/>
    <w:rsid w:val="007D1ACB"/>
    <w:rsid w:val="007D22C2"/>
    <w:rsid w:val="007D3C8A"/>
    <w:rsid w:val="007D41DE"/>
    <w:rsid w:val="007D5F0C"/>
    <w:rsid w:val="007D6090"/>
    <w:rsid w:val="007D6847"/>
    <w:rsid w:val="007D6AB2"/>
    <w:rsid w:val="007D6D41"/>
    <w:rsid w:val="007D7A26"/>
    <w:rsid w:val="007E0B0C"/>
    <w:rsid w:val="007E1FF1"/>
    <w:rsid w:val="007E2614"/>
    <w:rsid w:val="007E278F"/>
    <w:rsid w:val="007E2DAB"/>
    <w:rsid w:val="007E3EAA"/>
    <w:rsid w:val="007E3EBB"/>
    <w:rsid w:val="007E53D3"/>
    <w:rsid w:val="007E5DEF"/>
    <w:rsid w:val="007E616C"/>
    <w:rsid w:val="007E62EB"/>
    <w:rsid w:val="007E7D61"/>
    <w:rsid w:val="007F0426"/>
    <w:rsid w:val="007F0AB5"/>
    <w:rsid w:val="007F0C22"/>
    <w:rsid w:val="007F11CE"/>
    <w:rsid w:val="007F1BC8"/>
    <w:rsid w:val="007F3EC4"/>
    <w:rsid w:val="007F3F3B"/>
    <w:rsid w:val="007F408C"/>
    <w:rsid w:val="007F68BF"/>
    <w:rsid w:val="007F6F49"/>
    <w:rsid w:val="007F7819"/>
    <w:rsid w:val="007F7E9F"/>
    <w:rsid w:val="00801502"/>
    <w:rsid w:val="00802533"/>
    <w:rsid w:val="0080254D"/>
    <w:rsid w:val="00803C7C"/>
    <w:rsid w:val="0080478A"/>
    <w:rsid w:val="00804947"/>
    <w:rsid w:val="00805211"/>
    <w:rsid w:val="008054BD"/>
    <w:rsid w:val="008054E6"/>
    <w:rsid w:val="0080558F"/>
    <w:rsid w:val="00805F5A"/>
    <w:rsid w:val="00806134"/>
    <w:rsid w:val="00806253"/>
    <w:rsid w:val="008066E2"/>
    <w:rsid w:val="00807B86"/>
    <w:rsid w:val="00807FA0"/>
    <w:rsid w:val="00807FC2"/>
    <w:rsid w:val="0081105F"/>
    <w:rsid w:val="008117AF"/>
    <w:rsid w:val="008124DD"/>
    <w:rsid w:val="00812610"/>
    <w:rsid w:val="00813227"/>
    <w:rsid w:val="008137B4"/>
    <w:rsid w:val="00813949"/>
    <w:rsid w:val="00814255"/>
    <w:rsid w:val="0081475E"/>
    <w:rsid w:val="008158D6"/>
    <w:rsid w:val="0081672B"/>
    <w:rsid w:val="00817285"/>
    <w:rsid w:val="00820CDC"/>
    <w:rsid w:val="0082150F"/>
    <w:rsid w:val="00821712"/>
    <w:rsid w:val="00821881"/>
    <w:rsid w:val="00821BD3"/>
    <w:rsid w:val="00821CAF"/>
    <w:rsid w:val="00821F3B"/>
    <w:rsid w:val="00822437"/>
    <w:rsid w:val="00824080"/>
    <w:rsid w:val="008242F6"/>
    <w:rsid w:val="00824A7A"/>
    <w:rsid w:val="0082524C"/>
    <w:rsid w:val="0082651C"/>
    <w:rsid w:val="00826726"/>
    <w:rsid w:val="008309C9"/>
    <w:rsid w:val="00831901"/>
    <w:rsid w:val="00831971"/>
    <w:rsid w:val="008324F8"/>
    <w:rsid w:val="00832AAB"/>
    <w:rsid w:val="00833C7C"/>
    <w:rsid w:val="00833E54"/>
    <w:rsid w:val="0083471D"/>
    <w:rsid w:val="008350B7"/>
    <w:rsid w:val="00835247"/>
    <w:rsid w:val="00835795"/>
    <w:rsid w:val="00835C4E"/>
    <w:rsid w:val="00837AD6"/>
    <w:rsid w:val="008403B5"/>
    <w:rsid w:val="0084072A"/>
    <w:rsid w:val="00841958"/>
    <w:rsid w:val="00841FBF"/>
    <w:rsid w:val="0084236A"/>
    <w:rsid w:val="008435BF"/>
    <w:rsid w:val="00845AFB"/>
    <w:rsid w:val="008470A1"/>
    <w:rsid w:val="00847326"/>
    <w:rsid w:val="00847930"/>
    <w:rsid w:val="00847A11"/>
    <w:rsid w:val="00847B33"/>
    <w:rsid w:val="008504AE"/>
    <w:rsid w:val="008526B9"/>
    <w:rsid w:val="008535D7"/>
    <w:rsid w:val="00853B3B"/>
    <w:rsid w:val="00853DFA"/>
    <w:rsid w:val="00853EDE"/>
    <w:rsid w:val="00854BA2"/>
    <w:rsid w:val="0085573B"/>
    <w:rsid w:val="008564D5"/>
    <w:rsid w:val="008565D9"/>
    <w:rsid w:val="008568F4"/>
    <w:rsid w:val="00856C13"/>
    <w:rsid w:val="0085729C"/>
    <w:rsid w:val="00857A27"/>
    <w:rsid w:val="00857BD9"/>
    <w:rsid w:val="00860322"/>
    <w:rsid w:val="008607AE"/>
    <w:rsid w:val="0086129E"/>
    <w:rsid w:val="00861A61"/>
    <w:rsid w:val="00861EB4"/>
    <w:rsid w:val="00862194"/>
    <w:rsid w:val="00862634"/>
    <w:rsid w:val="008633A5"/>
    <w:rsid w:val="008638D7"/>
    <w:rsid w:val="00863A5A"/>
    <w:rsid w:val="00863A6F"/>
    <w:rsid w:val="00863E2B"/>
    <w:rsid w:val="00863FC9"/>
    <w:rsid w:val="00864ADF"/>
    <w:rsid w:val="00865983"/>
    <w:rsid w:val="008659B8"/>
    <w:rsid w:val="00865DC3"/>
    <w:rsid w:val="00866FE0"/>
    <w:rsid w:val="0087008D"/>
    <w:rsid w:val="008707F1"/>
    <w:rsid w:val="00870E26"/>
    <w:rsid w:val="00871F17"/>
    <w:rsid w:val="008729C6"/>
    <w:rsid w:val="00873A46"/>
    <w:rsid w:val="00873C2B"/>
    <w:rsid w:val="008752E6"/>
    <w:rsid w:val="00875671"/>
    <w:rsid w:val="008758F4"/>
    <w:rsid w:val="00875F81"/>
    <w:rsid w:val="0087655A"/>
    <w:rsid w:val="00876949"/>
    <w:rsid w:val="00876F95"/>
    <w:rsid w:val="00877341"/>
    <w:rsid w:val="0088063C"/>
    <w:rsid w:val="0088066D"/>
    <w:rsid w:val="008809E6"/>
    <w:rsid w:val="00880BAD"/>
    <w:rsid w:val="00880E56"/>
    <w:rsid w:val="0088133E"/>
    <w:rsid w:val="00881ECC"/>
    <w:rsid w:val="00881F05"/>
    <w:rsid w:val="008827CB"/>
    <w:rsid w:val="00882D09"/>
    <w:rsid w:val="00883164"/>
    <w:rsid w:val="00883F2A"/>
    <w:rsid w:val="008841F7"/>
    <w:rsid w:val="00884C18"/>
    <w:rsid w:val="008854FD"/>
    <w:rsid w:val="00886558"/>
    <w:rsid w:val="00886685"/>
    <w:rsid w:val="008868C2"/>
    <w:rsid w:val="008868DF"/>
    <w:rsid w:val="00886CFA"/>
    <w:rsid w:val="00887C8B"/>
    <w:rsid w:val="00887EB9"/>
    <w:rsid w:val="00887F40"/>
    <w:rsid w:val="00891F38"/>
    <w:rsid w:val="00892291"/>
    <w:rsid w:val="00892408"/>
    <w:rsid w:val="00892FEA"/>
    <w:rsid w:val="00893BF9"/>
    <w:rsid w:val="00893CA1"/>
    <w:rsid w:val="00894662"/>
    <w:rsid w:val="0089561F"/>
    <w:rsid w:val="00895679"/>
    <w:rsid w:val="00895C9F"/>
    <w:rsid w:val="00895E0F"/>
    <w:rsid w:val="008969AB"/>
    <w:rsid w:val="00896FA2"/>
    <w:rsid w:val="00897B61"/>
    <w:rsid w:val="008A0581"/>
    <w:rsid w:val="008A1035"/>
    <w:rsid w:val="008A1AA3"/>
    <w:rsid w:val="008A1DFE"/>
    <w:rsid w:val="008A2D70"/>
    <w:rsid w:val="008A30BE"/>
    <w:rsid w:val="008A45C8"/>
    <w:rsid w:val="008A4821"/>
    <w:rsid w:val="008A4A76"/>
    <w:rsid w:val="008A5594"/>
    <w:rsid w:val="008A63D7"/>
    <w:rsid w:val="008A7601"/>
    <w:rsid w:val="008A7C64"/>
    <w:rsid w:val="008A7F64"/>
    <w:rsid w:val="008B0AC2"/>
    <w:rsid w:val="008B0D07"/>
    <w:rsid w:val="008B147C"/>
    <w:rsid w:val="008B210B"/>
    <w:rsid w:val="008B25BC"/>
    <w:rsid w:val="008B2817"/>
    <w:rsid w:val="008B2856"/>
    <w:rsid w:val="008B2C2D"/>
    <w:rsid w:val="008B2C61"/>
    <w:rsid w:val="008B3927"/>
    <w:rsid w:val="008B3BF4"/>
    <w:rsid w:val="008B5E9D"/>
    <w:rsid w:val="008B6294"/>
    <w:rsid w:val="008C06EC"/>
    <w:rsid w:val="008C1110"/>
    <w:rsid w:val="008C1B76"/>
    <w:rsid w:val="008C1F49"/>
    <w:rsid w:val="008C2084"/>
    <w:rsid w:val="008C2290"/>
    <w:rsid w:val="008C2F91"/>
    <w:rsid w:val="008C3570"/>
    <w:rsid w:val="008C38D4"/>
    <w:rsid w:val="008C447F"/>
    <w:rsid w:val="008C4E9F"/>
    <w:rsid w:val="008C5173"/>
    <w:rsid w:val="008C59BA"/>
    <w:rsid w:val="008C5AC0"/>
    <w:rsid w:val="008C6600"/>
    <w:rsid w:val="008C75F0"/>
    <w:rsid w:val="008C77EC"/>
    <w:rsid w:val="008D0217"/>
    <w:rsid w:val="008D0CCB"/>
    <w:rsid w:val="008D0D45"/>
    <w:rsid w:val="008D0E36"/>
    <w:rsid w:val="008D11B7"/>
    <w:rsid w:val="008D151D"/>
    <w:rsid w:val="008D2524"/>
    <w:rsid w:val="008D3422"/>
    <w:rsid w:val="008D438E"/>
    <w:rsid w:val="008D5A33"/>
    <w:rsid w:val="008D62EA"/>
    <w:rsid w:val="008D67FD"/>
    <w:rsid w:val="008D685F"/>
    <w:rsid w:val="008D6DDA"/>
    <w:rsid w:val="008D7247"/>
    <w:rsid w:val="008D7C33"/>
    <w:rsid w:val="008E00FA"/>
    <w:rsid w:val="008E0C0E"/>
    <w:rsid w:val="008E13AB"/>
    <w:rsid w:val="008E1BE5"/>
    <w:rsid w:val="008E1C64"/>
    <w:rsid w:val="008E2484"/>
    <w:rsid w:val="008E2EE6"/>
    <w:rsid w:val="008E34F2"/>
    <w:rsid w:val="008E434C"/>
    <w:rsid w:val="008E45DB"/>
    <w:rsid w:val="008E6F86"/>
    <w:rsid w:val="008E75A7"/>
    <w:rsid w:val="008F0F86"/>
    <w:rsid w:val="008F2098"/>
    <w:rsid w:val="008F23D9"/>
    <w:rsid w:val="008F41CC"/>
    <w:rsid w:val="008F43A8"/>
    <w:rsid w:val="008F49DB"/>
    <w:rsid w:val="008F5354"/>
    <w:rsid w:val="008F76E6"/>
    <w:rsid w:val="008F779B"/>
    <w:rsid w:val="008F7A99"/>
    <w:rsid w:val="008F7B0F"/>
    <w:rsid w:val="0090002D"/>
    <w:rsid w:val="0090012C"/>
    <w:rsid w:val="00900A86"/>
    <w:rsid w:val="00900ADD"/>
    <w:rsid w:val="0090165A"/>
    <w:rsid w:val="00901B69"/>
    <w:rsid w:val="00902DE2"/>
    <w:rsid w:val="00903582"/>
    <w:rsid w:val="00903C67"/>
    <w:rsid w:val="0090490D"/>
    <w:rsid w:val="00904AB2"/>
    <w:rsid w:val="00905B1E"/>
    <w:rsid w:val="00905D8B"/>
    <w:rsid w:val="009060A1"/>
    <w:rsid w:val="0090660A"/>
    <w:rsid w:val="00906612"/>
    <w:rsid w:val="00906E10"/>
    <w:rsid w:val="009077E4"/>
    <w:rsid w:val="00907A79"/>
    <w:rsid w:val="0091016D"/>
    <w:rsid w:val="00910B3F"/>
    <w:rsid w:val="00910C51"/>
    <w:rsid w:val="009118A6"/>
    <w:rsid w:val="009118F7"/>
    <w:rsid w:val="00911A8F"/>
    <w:rsid w:val="00912078"/>
    <w:rsid w:val="00912920"/>
    <w:rsid w:val="0091299D"/>
    <w:rsid w:val="00912CAA"/>
    <w:rsid w:val="00912D87"/>
    <w:rsid w:val="00912FB6"/>
    <w:rsid w:val="00913EAF"/>
    <w:rsid w:val="00914B8E"/>
    <w:rsid w:val="00914EB2"/>
    <w:rsid w:val="00915414"/>
    <w:rsid w:val="0091686F"/>
    <w:rsid w:val="00916A56"/>
    <w:rsid w:val="00917BAE"/>
    <w:rsid w:val="00917D01"/>
    <w:rsid w:val="00917D70"/>
    <w:rsid w:val="0092014A"/>
    <w:rsid w:val="0092082F"/>
    <w:rsid w:val="0092085B"/>
    <w:rsid w:val="009208CF"/>
    <w:rsid w:val="00921004"/>
    <w:rsid w:val="009218CF"/>
    <w:rsid w:val="00921E5B"/>
    <w:rsid w:val="00922644"/>
    <w:rsid w:val="009228B7"/>
    <w:rsid w:val="00923D85"/>
    <w:rsid w:val="00924052"/>
    <w:rsid w:val="00924232"/>
    <w:rsid w:val="009247E5"/>
    <w:rsid w:val="00924D81"/>
    <w:rsid w:val="009251D0"/>
    <w:rsid w:val="00925488"/>
    <w:rsid w:val="00926709"/>
    <w:rsid w:val="00927C84"/>
    <w:rsid w:val="00930729"/>
    <w:rsid w:val="00930B2B"/>
    <w:rsid w:val="0093214D"/>
    <w:rsid w:val="00933A63"/>
    <w:rsid w:val="00933C33"/>
    <w:rsid w:val="00933EDA"/>
    <w:rsid w:val="009345BA"/>
    <w:rsid w:val="00934FB0"/>
    <w:rsid w:val="009351CB"/>
    <w:rsid w:val="009355C3"/>
    <w:rsid w:val="00935A78"/>
    <w:rsid w:val="00936009"/>
    <w:rsid w:val="00936404"/>
    <w:rsid w:val="009370F4"/>
    <w:rsid w:val="00937759"/>
    <w:rsid w:val="00937871"/>
    <w:rsid w:val="0093797C"/>
    <w:rsid w:val="0094098F"/>
    <w:rsid w:val="0094117F"/>
    <w:rsid w:val="00941662"/>
    <w:rsid w:val="0094188B"/>
    <w:rsid w:val="0094188E"/>
    <w:rsid w:val="0094248D"/>
    <w:rsid w:val="00942A2C"/>
    <w:rsid w:val="00942B30"/>
    <w:rsid w:val="00942C16"/>
    <w:rsid w:val="00942EC2"/>
    <w:rsid w:val="009431E2"/>
    <w:rsid w:val="00944683"/>
    <w:rsid w:val="00944702"/>
    <w:rsid w:val="0094529C"/>
    <w:rsid w:val="009455F3"/>
    <w:rsid w:val="0094588F"/>
    <w:rsid w:val="0094622A"/>
    <w:rsid w:val="00946EA7"/>
    <w:rsid w:val="00950208"/>
    <w:rsid w:val="00950CA4"/>
    <w:rsid w:val="00951153"/>
    <w:rsid w:val="009512A9"/>
    <w:rsid w:val="00953970"/>
    <w:rsid w:val="00954448"/>
    <w:rsid w:val="009546BB"/>
    <w:rsid w:val="00954817"/>
    <w:rsid w:val="00954C85"/>
    <w:rsid w:val="00954D64"/>
    <w:rsid w:val="0095532F"/>
    <w:rsid w:val="00955D4F"/>
    <w:rsid w:val="00956155"/>
    <w:rsid w:val="0095666C"/>
    <w:rsid w:val="0095774C"/>
    <w:rsid w:val="00957A86"/>
    <w:rsid w:val="00960000"/>
    <w:rsid w:val="0096060F"/>
    <w:rsid w:val="009606DA"/>
    <w:rsid w:val="00960947"/>
    <w:rsid w:val="0096136A"/>
    <w:rsid w:val="009613AF"/>
    <w:rsid w:val="009619C0"/>
    <w:rsid w:val="009623F9"/>
    <w:rsid w:val="00962CE3"/>
    <w:rsid w:val="0096392A"/>
    <w:rsid w:val="00963B76"/>
    <w:rsid w:val="009649BB"/>
    <w:rsid w:val="00964AA8"/>
    <w:rsid w:val="00964E8E"/>
    <w:rsid w:val="00965361"/>
    <w:rsid w:val="00965680"/>
    <w:rsid w:val="00965E39"/>
    <w:rsid w:val="00965FDE"/>
    <w:rsid w:val="0096612B"/>
    <w:rsid w:val="0096667F"/>
    <w:rsid w:val="00966E04"/>
    <w:rsid w:val="00967F4B"/>
    <w:rsid w:val="00970837"/>
    <w:rsid w:val="00970A7D"/>
    <w:rsid w:val="00971865"/>
    <w:rsid w:val="009719BB"/>
    <w:rsid w:val="0097271F"/>
    <w:rsid w:val="00972C00"/>
    <w:rsid w:val="00972FC7"/>
    <w:rsid w:val="00973874"/>
    <w:rsid w:val="009739CB"/>
    <w:rsid w:val="00973DB1"/>
    <w:rsid w:val="00975137"/>
    <w:rsid w:val="009751A4"/>
    <w:rsid w:val="00975C0D"/>
    <w:rsid w:val="00975E50"/>
    <w:rsid w:val="00977046"/>
    <w:rsid w:val="00977747"/>
    <w:rsid w:val="00980C33"/>
    <w:rsid w:val="0098133D"/>
    <w:rsid w:val="009819B9"/>
    <w:rsid w:val="0098201C"/>
    <w:rsid w:val="0098272A"/>
    <w:rsid w:val="00982B7B"/>
    <w:rsid w:val="00982EBC"/>
    <w:rsid w:val="009846AE"/>
    <w:rsid w:val="00984937"/>
    <w:rsid w:val="00984DBA"/>
    <w:rsid w:val="009850EC"/>
    <w:rsid w:val="00985530"/>
    <w:rsid w:val="009855A0"/>
    <w:rsid w:val="00985F7B"/>
    <w:rsid w:val="009861E2"/>
    <w:rsid w:val="00986ED3"/>
    <w:rsid w:val="00987291"/>
    <w:rsid w:val="00990C42"/>
    <w:rsid w:val="00991108"/>
    <w:rsid w:val="009912C1"/>
    <w:rsid w:val="00991EA8"/>
    <w:rsid w:val="009920D4"/>
    <w:rsid w:val="0099215A"/>
    <w:rsid w:val="00992F8E"/>
    <w:rsid w:val="00993878"/>
    <w:rsid w:val="0099396C"/>
    <w:rsid w:val="00994548"/>
    <w:rsid w:val="00994714"/>
    <w:rsid w:val="00994E09"/>
    <w:rsid w:val="0099520F"/>
    <w:rsid w:val="0099647A"/>
    <w:rsid w:val="009967CA"/>
    <w:rsid w:val="00996AB1"/>
    <w:rsid w:val="00996B77"/>
    <w:rsid w:val="00996B78"/>
    <w:rsid w:val="009970EA"/>
    <w:rsid w:val="009978AD"/>
    <w:rsid w:val="009A2437"/>
    <w:rsid w:val="009A298E"/>
    <w:rsid w:val="009A2D77"/>
    <w:rsid w:val="009A2D93"/>
    <w:rsid w:val="009A3CCD"/>
    <w:rsid w:val="009A3DA1"/>
    <w:rsid w:val="009A3F20"/>
    <w:rsid w:val="009A48E6"/>
    <w:rsid w:val="009A4A5D"/>
    <w:rsid w:val="009A4F5E"/>
    <w:rsid w:val="009A5B47"/>
    <w:rsid w:val="009A6076"/>
    <w:rsid w:val="009A643F"/>
    <w:rsid w:val="009A67AB"/>
    <w:rsid w:val="009A6E80"/>
    <w:rsid w:val="009A7E9C"/>
    <w:rsid w:val="009B0155"/>
    <w:rsid w:val="009B05F7"/>
    <w:rsid w:val="009B0A45"/>
    <w:rsid w:val="009B0D96"/>
    <w:rsid w:val="009B2E15"/>
    <w:rsid w:val="009B3276"/>
    <w:rsid w:val="009B3700"/>
    <w:rsid w:val="009B4075"/>
    <w:rsid w:val="009B4590"/>
    <w:rsid w:val="009B58BF"/>
    <w:rsid w:val="009B61F3"/>
    <w:rsid w:val="009B6C0F"/>
    <w:rsid w:val="009B6EE9"/>
    <w:rsid w:val="009C0B87"/>
    <w:rsid w:val="009C120E"/>
    <w:rsid w:val="009C15C8"/>
    <w:rsid w:val="009C1609"/>
    <w:rsid w:val="009C19CF"/>
    <w:rsid w:val="009C1E91"/>
    <w:rsid w:val="009C25F8"/>
    <w:rsid w:val="009C3A02"/>
    <w:rsid w:val="009C3FBE"/>
    <w:rsid w:val="009C478D"/>
    <w:rsid w:val="009C4B44"/>
    <w:rsid w:val="009C5590"/>
    <w:rsid w:val="009C569A"/>
    <w:rsid w:val="009C5D07"/>
    <w:rsid w:val="009C61B9"/>
    <w:rsid w:val="009C63A8"/>
    <w:rsid w:val="009C681F"/>
    <w:rsid w:val="009D017C"/>
    <w:rsid w:val="009D0C83"/>
    <w:rsid w:val="009D0F1F"/>
    <w:rsid w:val="009D11BD"/>
    <w:rsid w:val="009D1837"/>
    <w:rsid w:val="009D19DC"/>
    <w:rsid w:val="009D1ABA"/>
    <w:rsid w:val="009D22CA"/>
    <w:rsid w:val="009D2412"/>
    <w:rsid w:val="009D2BA9"/>
    <w:rsid w:val="009D30AA"/>
    <w:rsid w:val="009D3890"/>
    <w:rsid w:val="009D3D48"/>
    <w:rsid w:val="009D4C89"/>
    <w:rsid w:val="009D533C"/>
    <w:rsid w:val="009D5407"/>
    <w:rsid w:val="009D5CE9"/>
    <w:rsid w:val="009D633B"/>
    <w:rsid w:val="009D6612"/>
    <w:rsid w:val="009D729D"/>
    <w:rsid w:val="009D7372"/>
    <w:rsid w:val="009D776B"/>
    <w:rsid w:val="009E080B"/>
    <w:rsid w:val="009E1494"/>
    <w:rsid w:val="009E1B56"/>
    <w:rsid w:val="009E293C"/>
    <w:rsid w:val="009E368C"/>
    <w:rsid w:val="009E60D0"/>
    <w:rsid w:val="009E752C"/>
    <w:rsid w:val="009E7E60"/>
    <w:rsid w:val="009F02F4"/>
    <w:rsid w:val="009F1B2B"/>
    <w:rsid w:val="009F20BB"/>
    <w:rsid w:val="009F3BB9"/>
    <w:rsid w:val="009F3D1E"/>
    <w:rsid w:val="009F4256"/>
    <w:rsid w:val="009F428B"/>
    <w:rsid w:val="009F46C7"/>
    <w:rsid w:val="009F4BF4"/>
    <w:rsid w:val="009F4C16"/>
    <w:rsid w:val="009F4EF1"/>
    <w:rsid w:val="009F57F0"/>
    <w:rsid w:val="009F6160"/>
    <w:rsid w:val="009F619C"/>
    <w:rsid w:val="009F648E"/>
    <w:rsid w:val="009F649C"/>
    <w:rsid w:val="009F691A"/>
    <w:rsid w:val="009F6AEF"/>
    <w:rsid w:val="00A00668"/>
    <w:rsid w:val="00A00FF7"/>
    <w:rsid w:val="00A0129A"/>
    <w:rsid w:val="00A017F4"/>
    <w:rsid w:val="00A01D4C"/>
    <w:rsid w:val="00A022F8"/>
    <w:rsid w:val="00A02771"/>
    <w:rsid w:val="00A02BBE"/>
    <w:rsid w:val="00A036F9"/>
    <w:rsid w:val="00A03EDF"/>
    <w:rsid w:val="00A0432A"/>
    <w:rsid w:val="00A04B91"/>
    <w:rsid w:val="00A05083"/>
    <w:rsid w:val="00A0534D"/>
    <w:rsid w:val="00A05A1E"/>
    <w:rsid w:val="00A06138"/>
    <w:rsid w:val="00A064BA"/>
    <w:rsid w:val="00A069B3"/>
    <w:rsid w:val="00A07495"/>
    <w:rsid w:val="00A10301"/>
    <w:rsid w:val="00A10D9A"/>
    <w:rsid w:val="00A10E02"/>
    <w:rsid w:val="00A11586"/>
    <w:rsid w:val="00A119BB"/>
    <w:rsid w:val="00A11B66"/>
    <w:rsid w:val="00A12814"/>
    <w:rsid w:val="00A129EB"/>
    <w:rsid w:val="00A13C39"/>
    <w:rsid w:val="00A1458E"/>
    <w:rsid w:val="00A1540D"/>
    <w:rsid w:val="00A15D41"/>
    <w:rsid w:val="00A177F5"/>
    <w:rsid w:val="00A2086B"/>
    <w:rsid w:val="00A216D8"/>
    <w:rsid w:val="00A22185"/>
    <w:rsid w:val="00A2313C"/>
    <w:rsid w:val="00A2326A"/>
    <w:rsid w:val="00A236CF"/>
    <w:rsid w:val="00A23CC1"/>
    <w:rsid w:val="00A24B55"/>
    <w:rsid w:val="00A24B8A"/>
    <w:rsid w:val="00A24E68"/>
    <w:rsid w:val="00A25B18"/>
    <w:rsid w:val="00A25F01"/>
    <w:rsid w:val="00A2767B"/>
    <w:rsid w:val="00A27742"/>
    <w:rsid w:val="00A311A3"/>
    <w:rsid w:val="00A3133E"/>
    <w:rsid w:val="00A31347"/>
    <w:rsid w:val="00A314AB"/>
    <w:rsid w:val="00A316D1"/>
    <w:rsid w:val="00A31B15"/>
    <w:rsid w:val="00A31E04"/>
    <w:rsid w:val="00A32096"/>
    <w:rsid w:val="00A32109"/>
    <w:rsid w:val="00A32F37"/>
    <w:rsid w:val="00A33B9E"/>
    <w:rsid w:val="00A34869"/>
    <w:rsid w:val="00A349FC"/>
    <w:rsid w:val="00A35A6A"/>
    <w:rsid w:val="00A3701A"/>
    <w:rsid w:val="00A37218"/>
    <w:rsid w:val="00A41780"/>
    <w:rsid w:val="00A419C3"/>
    <w:rsid w:val="00A4210B"/>
    <w:rsid w:val="00A42396"/>
    <w:rsid w:val="00A4239B"/>
    <w:rsid w:val="00A42880"/>
    <w:rsid w:val="00A42950"/>
    <w:rsid w:val="00A42C5A"/>
    <w:rsid w:val="00A4370B"/>
    <w:rsid w:val="00A43D43"/>
    <w:rsid w:val="00A443EE"/>
    <w:rsid w:val="00A4496E"/>
    <w:rsid w:val="00A44B33"/>
    <w:rsid w:val="00A44E7B"/>
    <w:rsid w:val="00A4576E"/>
    <w:rsid w:val="00A45F17"/>
    <w:rsid w:val="00A466D6"/>
    <w:rsid w:val="00A469A7"/>
    <w:rsid w:val="00A46F73"/>
    <w:rsid w:val="00A47482"/>
    <w:rsid w:val="00A4776A"/>
    <w:rsid w:val="00A47A68"/>
    <w:rsid w:val="00A500E8"/>
    <w:rsid w:val="00A50587"/>
    <w:rsid w:val="00A51554"/>
    <w:rsid w:val="00A519DF"/>
    <w:rsid w:val="00A51C46"/>
    <w:rsid w:val="00A51C9B"/>
    <w:rsid w:val="00A521DA"/>
    <w:rsid w:val="00A526D9"/>
    <w:rsid w:val="00A532B9"/>
    <w:rsid w:val="00A53DB5"/>
    <w:rsid w:val="00A5452E"/>
    <w:rsid w:val="00A549F9"/>
    <w:rsid w:val="00A557C4"/>
    <w:rsid w:val="00A55C7C"/>
    <w:rsid w:val="00A55F6B"/>
    <w:rsid w:val="00A5671B"/>
    <w:rsid w:val="00A56A35"/>
    <w:rsid w:val="00A56CE2"/>
    <w:rsid w:val="00A5748B"/>
    <w:rsid w:val="00A60E5C"/>
    <w:rsid w:val="00A6278B"/>
    <w:rsid w:val="00A62B91"/>
    <w:rsid w:val="00A62C3D"/>
    <w:rsid w:val="00A635C9"/>
    <w:rsid w:val="00A63658"/>
    <w:rsid w:val="00A6382C"/>
    <w:rsid w:val="00A63A6C"/>
    <w:rsid w:val="00A64052"/>
    <w:rsid w:val="00A6559D"/>
    <w:rsid w:val="00A66133"/>
    <w:rsid w:val="00A66485"/>
    <w:rsid w:val="00A665A5"/>
    <w:rsid w:val="00A674B3"/>
    <w:rsid w:val="00A704E9"/>
    <w:rsid w:val="00A7096A"/>
    <w:rsid w:val="00A71215"/>
    <w:rsid w:val="00A71982"/>
    <w:rsid w:val="00A7214A"/>
    <w:rsid w:val="00A72CB6"/>
    <w:rsid w:val="00A73CE2"/>
    <w:rsid w:val="00A74071"/>
    <w:rsid w:val="00A75CD3"/>
    <w:rsid w:val="00A7648E"/>
    <w:rsid w:val="00A76747"/>
    <w:rsid w:val="00A775BC"/>
    <w:rsid w:val="00A77E6B"/>
    <w:rsid w:val="00A80A46"/>
    <w:rsid w:val="00A80CEC"/>
    <w:rsid w:val="00A80E84"/>
    <w:rsid w:val="00A81189"/>
    <w:rsid w:val="00A811C4"/>
    <w:rsid w:val="00A81BBE"/>
    <w:rsid w:val="00A81F3C"/>
    <w:rsid w:val="00A81F85"/>
    <w:rsid w:val="00A82689"/>
    <w:rsid w:val="00A83068"/>
    <w:rsid w:val="00A8351E"/>
    <w:rsid w:val="00A83756"/>
    <w:rsid w:val="00A83FE6"/>
    <w:rsid w:val="00A84001"/>
    <w:rsid w:val="00A8479A"/>
    <w:rsid w:val="00A84980"/>
    <w:rsid w:val="00A84E77"/>
    <w:rsid w:val="00A855FC"/>
    <w:rsid w:val="00A85695"/>
    <w:rsid w:val="00A86550"/>
    <w:rsid w:val="00A87B32"/>
    <w:rsid w:val="00A87DC6"/>
    <w:rsid w:val="00A90215"/>
    <w:rsid w:val="00A91A6B"/>
    <w:rsid w:val="00A92AFA"/>
    <w:rsid w:val="00A941A7"/>
    <w:rsid w:val="00A942EA"/>
    <w:rsid w:val="00A9435C"/>
    <w:rsid w:val="00A94E98"/>
    <w:rsid w:val="00A9506B"/>
    <w:rsid w:val="00A95329"/>
    <w:rsid w:val="00A95853"/>
    <w:rsid w:val="00A96707"/>
    <w:rsid w:val="00A969D6"/>
    <w:rsid w:val="00A96F29"/>
    <w:rsid w:val="00AA0538"/>
    <w:rsid w:val="00AA0C6F"/>
    <w:rsid w:val="00AA0D10"/>
    <w:rsid w:val="00AA0F76"/>
    <w:rsid w:val="00AA175E"/>
    <w:rsid w:val="00AA21DE"/>
    <w:rsid w:val="00AA2387"/>
    <w:rsid w:val="00AA3D0B"/>
    <w:rsid w:val="00AA42F3"/>
    <w:rsid w:val="00AA50F9"/>
    <w:rsid w:val="00AA586F"/>
    <w:rsid w:val="00AA59F7"/>
    <w:rsid w:val="00AA5AAB"/>
    <w:rsid w:val="00AA5D8F"/>
    <w:rsid w:val="00AA5F02"/>
    <w:rsid w:val="00AA6771"/>
    <w:rsid w:val="00AA69F2"/>
    <w:rsid w:val="00AA799D"/>
    <w:rsid w:val="00AA7D40"/>
    <w:rsid w:val="00AB04D2"/>
    <w:rsid w:val="00AB0946"/>
    <w:rsid w:val="00AB0F4A"/>
    <w:rsid w:val="00AB1A2A"/>
    <w:rsid w:val="00AB1E2D"/>
    <w:rsid w:val="00AB21AE"/>
    <w:rsid w:val="00AB225B"/>
    <w:rsid w:val="00AB2B29"/>
    <w:rsid w:val="00AB2DBC"/>
    <w:rsid w:val="00AB2DFF"/>
    <w:rsid w:val="00AB31CA"/>
    <w:rsid w:val="00AB35ED"/>
    <w:rsid w:val="00AB5243"/>
    <w:rsid w:val="00AB565C"/>
    <w:rsid w:val="00AB5F73"/>
    <w:rsid w:val="00AB6508"/>
    <w:rsid w:val="00AB79FB"/>
    <w:rsid w:val="00AC00D8"/>
    <w:rsid w:val="00AC0523"/>
    <w:rsid w:val="00AC0F87"/>
    <w:rsid w:val="00AC12A9"/>
    <w:rsid w:val="00AC164A"/>
    <w:rsid w:val="00AC2E2E"/>
    <w:rsid w:val="00AC3025"/>
    <w:rsid w:val="00AC33A6"/>
    <w:rsid w:val="00AC34C1"/>
    <w:rsid w:val="00AC37AB"/>
    <w:rsid w:val="00AC3A38"/>
    <w:rsid w:val="00AC40AC"/>
    <w:rsid w:val="00AC41C6"/>
    <w:rsid w:val="00AC44D8"/>
    <w:rsid w:val="00AC4817"/>
    <w:rsid w:val="00AC486C"/>
    <w:rsid w:val="00AC5A85"/>
    <w:rsid w:val="00AC6F24"/>
    <w:rsid w:val="00AC6F42"/>
    <w:rsid w:val="00AD06BF"/>
    <w:rsid w:val="00AD107B"/>
    <w:rsid w:val="00AD12E9"/>
    <w:rsid w:val="00AD16F7"/>
    <w:rsid w:val="00AD359E"/>
    <w:rsid w:val="00AD381A"/>
    <w:rsid w:val="00AD40BA"/>
    <w:rsid w:val="00AD4218"/>
    <w:rsid w:val="00AD42D6"/>
    <w:rsid w:val="00AD47E7"/>
    <w:rsid w:val="00AD4AD3"/>
    <w:rsid w:val="00AD5A39"/>
    <w:rsid w:val="00AD636F"/>
    <w:rsid w:val="00AE150E"/>
    <w:rsid w:val="00AE1D82"/>
    <w:rsid w:val="00AE1F95"/>
    <w:rsid w:val="00AE3521"/>
    <w:rsid w:val="00AE3D20"/>
    <w:rsid w:val="00AE3E00"/>
    <w:rsid w:val="00AE40D9"/>
    <w:rsid w:val="00AE4938"/>
    <w:rsid w:val="00AE56FA"/>
    <w:rsid w:val="00AE5A9F"/>
    <w:rsid w:val="00AE5E54"/>
    <w:rsid w:val="00AE60AB"/>
    <w:rsid w:val="00AE6251"/>
    <w:rsid w:val="00AE666F"/>
    <w:rsid w:val="00AE6DB9"/>
    <w:rsid w:val="00AE70F7"/>
    <w:rsid w:val="00AE78A2"/>
    <w:rsid w:val="00AF11CE"/>
    <w:rsid w:val="00AF1942"/>
    <w:rsid w:val="00AF1B61"/>
    <w:rsid w:val="00AF1D21"/>
    <w:rsid w:val="00AF3547"/>
    <w:rsid w:val="00AF3671"/>
    <w:rsid w:val="00AF3D45"/>
    <w:rsid w:val="00AF48E4"/>
    <w:rsid w:val="00AF5C59"/>
    <w:rsid w:val="00AF640B"/>
    <w:rsid w:val="00AF7C9D"/>
    <w:rsid w:val="00B00026"/>
    <w:rsid w:val="00B00136"/>
    <w:rsid w:val="00B0284C"/>
    <w:rsid w:val="00B028C6"/>
    <w:rsid w:val="00B03762"/>
    <w:rsid w:val="00B037D8"/>
    <w:rsid w:val="00B0385C"/>
    <w:rsid w:val="00B0387D"/>
    <w:rsid w:val="00B039FF"/>
    <w:rsid w:val="00B03F40"/>
    <w:rsid w:val="00B04447"/>
    <w:rsid w:val="00B044BF"/>
    <w:rsid w:val="00B04812"/>
    <w:rsid w:val="00B04CC3"/>
    <w:rsid w:val="00B04D25"/>
    <w:rsid w:val="00B05A35"/>
    <w:rsid w:val="00B07F58"/>
    <w:rsid w:val="00B10376"/>
    <w:rsid w:val="00B10C17"/>
    <w:rsid w:val="00B10D5E"/>
    <w:rsid w:val="00B10DDB"/>
    <w:rsid w:val="00B11E56"/>
    <w:rsid w:val="00B12FD3"/>
    <w:rsid w:val="00B13314"/>
    <w:rsid w:val="00B1410A"/>
    <w:rsid w:val="00B14A51"/>
    <w:rsid w:val="00B15F9B"/>
    <w:rsid w:val="00B161B3"/>
    <w:rsid w:val="00B176A5"/>
    <w:rsid w:val="00B21187"/>
    <w:rsid w:val="00B216D1"/>
    <w:rsid w:val="00B2188D"/>
    <w:rsid w:val="00B22050"/>
    <w:rsid w:val="00B222F3"/>
    <w:rsid w:val="00B2270B"/>
    <w:rsid w:val="00B22E93"/>
    <w:rsid w:val="00B234B4"/>
    <w:rsid w:val="00B23AAB"/>
    <w:rsid w:val="00B2426A"/>
    <w:rsid w:val="00B250BD"/>
    <w:rsid w:val="00B25DF3"/>
    <w:rsid w:val="00B263DC"/>
    <w:rsid w:val="00B276EE"/>
    <w:rsid w:val="00B27B02"/>
    <w:rsid w:val="00B309DB"/>
    <w:rsid w:val="00B3118E"/>
    <w:rsid w:val="00B317D1"/>
    <w:rsid w:val="00B32E0E"/>
    <w:rsid w:val="00B33AE0"/>
    <w:rsid w:val="00B33DC3"/>
    <w:rsid w:val="00B3412A"/>
    <w:rsid w:val="00B34225"/>
    <w:rsid w:val="00B353A3"/>
    <w:rsid w:val="00B3609E"/>
    <w:rsid w:val="00B364CC"/>
    <w:rsid w:val="00B368DA"/>
    <w:rsid w:val="00B36A29"/>
    <w:rsid w:val="00B36E68"/>
    <w:rsid w:val="00B37257"/>
    <w:rsid w:val="00B37531"/>
    <w:rsid w:val="00B40687"/>
    <w:rsid w:val="00B40816"/>
    <w:rsid w:val="00B40F52"/>
    <w:rsid w:val="00B41E82"/>
    <w:rsid w:val="00B42530"/>
    <w:rsid w:val="00B4254D"/>
    <w:rsid w:val="00B439E7"/>
    <w:rsid w:val="00B43B23"/>
    <w:rsid w:val="00B43F74"/>
    <w:rsid w:val="00B440A3"/>
    <w:rsid w:val="00B447CB"/>
    <w:rsid w:val="00B447DD"/>
    <w:rsid w:val="00B44FA6"/>
    <w:rsid w:val="00B45DA1"/>
    <w:rsid w:val="00B45EE5"/>
    <w:rsid w:val="00B4687C"/>
    <w:rsid w:val="00B47765"/>
    <w:rsid w:val="00B47936"/>
    <w:rsid w:val="00B47F9C"/>
    <w:rsid w:val="00B50852"/>
    <w:rsid w:val="00B50FF0"/>
    <w:rsid w:val="00B513A0"/>
    <w:rsid w:val="00B52FF5"/>
    <w:rsid w:val="00B53723"/>
    <w:rsid w:val="00B53EA3"/>
    <w:rsid w:val="00B5408F"/>
    <w:rsid w:val="00B54BB0"/>
    <w:rsid w:val="00B5523C"/>
    <w:rsid w:val="00B55F76"/>
    <w:rsid w:val="00B574BE"/>
    <w:rsid w:val="00B603E2"/>
    <w:rsid w:val="00B60817"/>
    <w:rsid w:val="00B60BD6"/>
    <w:rsid w:val="00B60C0C"/>
    <w:rsid w:val="00B61BB7"/>
    <w:rsid w:val="00B6270B"/>
    <w:rsid w:val="00B62DBB"/>
    <w:rsid w:val="00B62EC2"/>
    <w:rsid w:val="00B6323E"/>
    <w:rsid w:val="00B64C4E"/>
    <w:rsid w:val="00B65328"/>
    <w:rsid w:val="00B66527"/>
    <w:rsid w:val="00B66945"/>
    <w:rsid w:val="00B67910"/>
    <w:rsid w:val="00B67B8F"/>
    <w:rsid w:val="00B67DEF"/>
    <w:rsid w:val="00B70C12"/>
    <w:rsid w:val="00B70F65"/>
    <w:rsid w:val="00B712C5"/>
    <w:rsid w:val="00B72083"/>
    <w:rsid w:val="00B72875"/>
    <w:rsid w:val="00B72DA4"/>
    <w:rsid w:val="00B73F47"/>
    <w:rsid w:val="00B740AD"/>
    <w:rsid w:val="00B741A2"/>
    <w:rsid w:val="00B743BA"/>
    <w:rsid w:val="00B75615"/>
    <w:rsid w:val="00B77153"/>
    <w:rsid w:val="00B773D4"/>
    <w:rsid w:val="00B773E0"/>
    <w:rsid w:val="00B77C13"/>
    <w:rsid w:val="00B81645"/>
    <w:rsid w:val="00B82024"/>
    <w:rsid w:val="00B82026"/>
    <w:rsid w:val="00B8280F"/>
    <w:rsid w:val="00B829F0"/>
    <w:rsid w:val="00B82C29"/>
    <w:rsid w:val="00B834D6"/>
    <w:rsid w:val="00B8365F"/>
    <w:rsid w:val="00B836CC"/>
    <w:rsid w:val="00B8373C"/>
    <w:rsid w:val="00B83B39"/>
    <w:rsid w:val="00B841EA"/>
    <w:rsid w:val="00B841EF"/>
    <w:rsid w:val="00B84808"/>
    <w:rsid w:val="00B86378"/>
    <w:rsid w:val="00B8674D"/>
    <w:rsid w:val="00B86B82"/>
    <w:rsid w:val="00B86D84"/>
    <w:rsid w:val="00B86F77"/>
    <w:rsid w:val="00B9144D"/>
    <w:rsid w:val="00B918D0"/>
    <w:rsid w:val="00B91BB2"/>
    <w:rsid w:val="00B92058"/>
    <w:rsid w:val="00B921E6"/>
    <w:rsid w:val="00B934DB"/>
    <w:rsid w:val="00B946AE"/>
    <w:rsid w:val="00B9571B"/>
    <w:rsid w:val="00B958D9"/>
    <w:rsid w:val="00B96DC5"/>
    <w:rsid w:val="00B97031"/>
    <w:rsid w:val="00BA164D"/>
    <w:rsid w:val="00BA1EE5"/>
    <w:rsid w:val="00BA1F6F"/>
    <w:rsid w:val="00BA2F29"/>
    <w:rsid w:val="00BA376F"/>
    <w:rsid w:val="00BA3F3B"/>
    <w:rsid w:val="00BA50AC"/>
    <w:rsid w:val="00BA5702"/>
    <w:rsid w:val="00BA6727"/>
    <w:rsid w:val="00BA697B"/>
    <w:rsid w:val="00BA6CEC"/>
    <w:rsid w:val="00BA7C2A"/>
    <w:rsid w:val="00BB0145"/>
    <w:rsid w:val="00BB0442"/>
    <w:rsid w:val="00BB04FE"/>
    <w:rsid w:val="00BB0F4A"/>
    <w:rsid w:val="00BB11F5"/>
    <w:rsid w:val="00BB1230"/>
    <w:rsid w:val="00BB1E69"/>
    <w:rsid w:val="00BB30B2"/>
    <w:rsid w:val="00BB4DDC"/>
    <w:rsid w:val="00BB5C66"/>
    <w:rsid w:val="00BB5C90"/>
    <w:rsid w:val="00BB67C4"/>
    <w:rsid w:val="00BB7016"/>
    <w:rsid w:val="00BB7AD4"/>
    <w:rsid w:val="00BB7F5C"/>
    <w:rsid w:val="00BC01B8"/>
    <w:rsid w:val="00BC0708"/>
    <w:rsid w:val="00BC1EA2"/>
    <w:rsid w:val="00BC3D44"/>
    <w:rsid w:val="00BC4614"/>
    <w:rsid w:val="00BC47D8"/>
    <w:rsid w:val="00BC485E"/>
    <w:rsid w:val="00BC48B1"/>
    <w:rsid w:val="00BC4A46"/>
    <w:rsid w:val="00BC4E74"/>
    <w:rsid w:val="00BC4FA5"/>
    <w:rsid w:val="00BC6C55"/>
    <w:rsid w:val="00BC7952"/>
    <w:rsid w:val="00BC7C8B"/>
    <w:rsid w:val="00BD00C3"/>
    <w:rsid w:val="00BD02B3"/>
    <w:rsid w:val="00BD0B57"/>
    <w:rsid w:val="00BD11AD"/>
    <w:rsid w:val="00BD1281"/>
    <w:rsid w:val="00BD18E0"/>
    <w:rsid w:val="00BD1F5C"/>
    <w:rsid w:val="00BD24B4"/>
    <w:rsid w:val="00BD26F9"/>
    <w:rsid w:val="00BD38CE"/>
    <w:rsid w:val="00BD3A40"/>
    <w:rsid w:val="00BD481D"/>
    <w:rsid w:val="00BD4A00"/>
    <w:rsid w:val="00BD51D8"/>
    <w:rsid w:val="00BD5749"/>
    <w:rsid w:val="00BD5AD4"/>
    <w:rsid w:val="00BD67B0"/>
    <w:rsid w:val="00BD6AE2"/>
    <w:rsid w:val="00BD6D83"/>
    <w:rsid w:val="00BD7035"/>
    <w:rsid w:val="00BD7286"/>
    <w:rsid w:val="00BD762A"/>
    <w:rsid w:val="00BD782B"/>
    <w:rsid w:val="00BE033A"/>
    <w:rsid w:val="00BE0744"/>
    <w:rsid w:val="00BE0BA6"/>
    <w:rsid w:val="00BE10BF"/>
    <w:rsid w:val="00BE16B4"/>
    <w:rsid w:val="00BE1B6C"/>
    <w:rsid w:val="00BE4E15"/>
    <w:rsid w:val="00BE5443"/>
    <w:rsid w:val="00BE6C3B"/>
    <w:rsid w:val="00BE7C47"/>
    <w:rsid w:val="00BE7D82"/>
    <w:rsid w:val="00BF1170"/>
    <w:rsid w:val="00BF1B27"/>
    <w:rsid w:val="00BF2BF9"/>
    <w:rsid w:val="00BF2E53"/>
    <w:rsid w:val="00BF2FD1"/>
    <w:rsid w:val="00BF3295"/>
    <w:rsid w:val="00BF34DE"/>
    <w:rsid w:val="00BF3E19"/>
    <w:rsid w:val="00BF3EF6"/>
    <w:rsid w:val="00BF45F3"/>
    <w:rsid w:val="00BF488C"/>
    <w:rsid w:val="00BF5767"/>
    <w:rsid w:val="00BF5D5E"/>
    <w:rsid w:val="00BF6467"/>
    <w:rsid w:val="00BF6519"/>
    <w:rsid w:val="00BF7842"/>
    <w:rsid w:val="00BF7FB2"/>
    <w:rsid w:val="00C00CC8"/>
    <w:rsid w:val="00C0146A"/>
    <w:rsid w:val="00C015DF"/>
    <w:rsid w:val="00C02D44"/>
    <w:rsid w:val="00C030E3"/>
    <w:rsid w:val="00C0429F"/>
    <w:rsid w:val="00C04952"/>
    <w:rsid w:val="00C052CF"/>
    <w:rsid w:val="00C053E3"/>
    <w:rsid w:val="00C05D56"/>
    <w:rsid w:val="00C07311"/>
    <w:rsid w:val="00C07706"/>
    <w:rsid w:val="00C07FFC"/>
    <w:rsid w:val="00C103DF"/>
    <w:rsid w:val="00C10E6E"/>
    <w:rsid w:val="00C12D14"/>
    <w:rsid w:val="00C12FF0"/>
    <w:rsid w:val="00C1313B"/>
    <w:rsid w:val="00C1497F"/>
    <w:rsid w:val="00C14AE3"/>
    <w:rsid w:val="00C14C8B"/>
    <w:rsid w:val="00C150C5"/>
    <w:rsid w:val="00C15981"/>
    <w:rsid w:val="00C15F34"/>
    <w:rsid w:val="00C17D50"/>
    <w:rsid w:val="00C17E7D"/>
    <w:rsid w:val="00C20C37"/>
    <w:rsid w:val="00C20CB9"/>
    <w:rsid w:val="00C21CC7"/>
    <w:rsid w:val="00C21FFD"/>
    <w:rsid w:val="00C2203E"/>
    <w:rsid w:val="00C22080"/>
    <w:rsid w:val="00C22868"/>
    <w:rsid w:val="00C23DEF"/>
    <w:rsid w:val="00C23E81"/>
    <w:rsid w:val="00C2431D"/>
    <w:rsid w:val="00C24FA3"/>
    <w:rsid w:val="00C25509"/>
    <w:rsid w:val="00C25C2F"/>
    <w:rsid w:val="00C2626D"/>
    <w:rsid w:val="00C26B1F"/>
    <w:rsid w:val="00C2736F"/>
    <w:rsid w:val="00C277CC"/>
    <w:rsid w:val="00C27AF1"/>
    <w:rsid w:val="00C27CEB"/>
    <w:rsid w:val="00C30672"/>
    <w:rsid w:val="00C3224D"/>
    <w:rsid w:val="00C32517"/>
    <w:rsid w:val="00C3330A"/>
    <w:rsid w:val="00C3351C"/>
    <w:rsid w:val="00C341A2"/>
    <w:rsid w:val="00C341D1"/>
    <w:rsid w:val="00C34662"/>
    <w:rsid w:val="00C35896"/>
    <w:rsid w:val="00C360AB"/>
    <w:rsid w:val="00C36453"/>
    <w:rsid w:val="00C369E3"/>
    <w:rsid w:val="00C36AEF"/>
    <w:rsid w:val="00C378E2"/>
    <w:rsid w:val="00C37A3E"/>
    <w:rsid w:val="00C37DBD"/>
    <w:rsid w:val="00C40B0B"/>
    <w:rsid w:val="00C4118A"/>
    <w:rsid w:val="00C41BEB"/>
    <w:rsid w:val="00C4340B"/>
    <w:rsid w:val="00C436C8"/>
    <w:rsid w:val="00C448ED"/>
    <w:rsid w:val="00C45716"/>
    <w:rsid w:val="00C45CD6"/>
    <w:rsid w:val="00C45F25"/>
    <w:rsid w:val="00C476A0"/>
    <w:rsid w:val="00C47B1F"/>
    <w:rsid w:val="00C47B2C"/>
    <w:rsid w:val="00C503AE"/>
    <w:rsid w:val="00C512B7"/>
    <w:rsid w:val="00C524BF"/>
    <w:rsid w:val="00C5252C"/>
    <w:rsid w:val="00C53515"/>
    <w:rsid w:val="00C53AEC"/>
    <w:rsid w:val="00C5428C"/>
    <w:rsid w:val="00C55A1B"/>
    <w:rsid w:val="00C56124"/>
    <w:rsid w:val="00C57456"/>
    <w:rsid w:val="00C57785"/>
    <w:rsid w:val="00C57FA0"/>
    <w:rsid w:val="00C6040D"/>
    <w:rsid w:val="00C60FC2"/>
    <w:rsid w:val="00C62351"/>
    <w:rsid w:val="00C62900"/>
    <w:rsid w:val="00C62C8F"/>
    <w:rsid w:val="00C6328C"/>
    <w:rsid w:val="00C63598"/>
    <w:rsid w:val="00C637B6"/>
    <w:rsid w:val="00C63960"/>
    <w:rsid w:val="00C63AE0"/>
    <w:rsid w:val="00C63C56"/>
    <w:rsid w:val="00C6445B"/>
    <w:rsid w:val="00C64A20"/>
    <w:rsid w:val="00C64C45"/>
    <w:rsid w:val="00C65425"/>
    <w:rsid w:val="00C656B5"/>
    <w:rsid w:val="00C66402"/>
    <w:rsid w:val="00C70117"/>
    <w:rsid w:val="00C7020F"/>
    <w:rsid w:val="00C70820"/>
    <w:rsid w:val="00C70FD9"/>
    <w:rsid w:val="00C71979"/>
    <w:rsid w:val="00C725EF"/>
    <w:rsid w:val="00C72694"/>
    <w:rsid w:val="00C726A4"/>
    <w:rsid w:val="00C72B2A"/>
    <w:rsid w:val="00C733DE"/>
    <w:rsid w:val="00C73F32"/>
    <w:rsid w:val="00C7476D"/>
    <w:rsid w:val="00C75449"/>
    <w:rsid w:val="00C76875"/>
    <w:rsid w:val="00C77297"/>
    <w:rsid w:val="00C77602"/>
    <w:rsid w:val="00C77A0E"/>
    <w:rsid w:val="00C77B90"/>
    <w:rsid w:val="00C77BC8"/>
    <w:rsid w:val="00C808A1"/>
    <w:rsid w:val="00C82329"/>
    <w:rsid w:val="00C82C4D"/>
    <w:rsid w:val="00C82F2D"/>
    <w:rsid w:val="00C83F71"/>
    <w:rsid w:val="00C8467A"/>
    <w:rsid w:val="00C84916"/>
    <w:rsid w:val="00C871B6"/>
    <w:rsid w:val="00C90C98"/>
    <w:rsid w:val="00C90D5A"/>
    <w:rsid w:val="00C91587"/>
    <w:rsid w:val="00C91A38"/>
    <w:rsid w:val="00C92372"/>
    <w:rsid w:val="00C92758"/>
    <w:rsid w:val="00C93446"/>
    <w:rsid w:val="00C939E9"/>
    <w:rsid w:val="00C93DDE"/>
    <w:rsid w:val="00C93FC9"/>
    <w:rsid w:val="00C942C5"/>
    <w:rsid w:val="00C94FC3"/>
    <w:rsid w:val="00C95921"/>
    <w:rsid w:val="00C95DF6"/>
    <w:rsid w:val="00C970DE"/>
    <w:rsid w:val="00CA0301"/>
    <w:rsid w:val="00CA06F3"/>
    <w:rsid w:val="00CA0C00"/>
    <w:rsid w:val="00CA18E3"/>
    <w:rsid w:val="00CA2288"/>
    <w:rsid w:val="00CA4551"/>
    <w:rsid w:val="00CA48A2"/>
    <w:rsid w:val="00CA4D7B"/>
    <w:rsid w:val="00CA4DFA"/>
    <w:rsid w:val="00CA520D"/>
    <w:rsid w:val="00CA565E"/>
    <w:rsid w:val="00CA5714"/>
    <w:rsid w:val="00CA5DEF"/>
    <w:rsid w:val="00CA632E"/>
    <w:rsid w:val="00CA759F"/>
    <w:rsid w:val="00CB09E7"/>
    <w:rsid w:val="00CB1D3B"/>
    <w:rsid w:val="00CB260D"/>
    <w:rsid w:val="00CB2A5B"/>
    <w:rsid w:val="00CB3A2A"/>
    <w:rsid w:val="00CB3E19"/>
    <w:rsid w:val="00CB60B9"/>
    <w:rsid w:val="00CB64E1"/>
    <w:rsid w:val="00CB7012"/>
    <w:rsid w:val="00CB7912"/>
    <w:rsid w:val="00CC00FE"/>
    <w:rsid w:val="00CC06B2"/>
    <w:rsid w:val="00CC0826"/>
    <w:rsid w:val="00CC0AA5"/>
    <w:rsid w:val="00CC0FA3"/>
    <w:rsid w:val="00CC11A9"/>
    <w:rsid w:val="00CC1432"/>
    <w:rsid w:val="00CC1B6A"/>
    <w:rsid w:val="00CC1FB8"/>
    <w:rsid w:val="00CC3D6C"/>
    <w:rsid w:val="00CC4639"/>
    <w:rsid w:val="00CC5082"/>
    <w:rsid w:val="00CC596B"/>
    <w:rsid w:val="00CC5C40"/>
    <w:rsid w:val="00CC638A"/>
    <w:rsid w:val="00CC68AA"/>
    <w:rsid w:val="00CC749E"/>
    <w:rsid w:val="00CD03B8"/>
    <w:rsid w:val="00CD05DB"/>
    <w:rsid w:val="00CD1697"/>
    <w:rsid w:val="00CD1833"/>
    <w:rsid w:val="00CD1858"/>
    <w:rsid w:val="00CD1DE6"/>
    <w:rsid w:val="00CD204A"/>
    <w:rsid w:val="00CD2215"/>
    <w:rsid w:val="00CD296D"/>
    <w:rsid w:val="00CD3578"/>
    <w:rsid w:val="00CD3A6B"/>
    <w:rsid w:val="00CD6E68"/>
    <w:rsid w:val="00CD7AC4"/>
    <w:rsid w:val="00CD7B56"/>
    <w:rsid w:val="00CD7F51"/>
    <w:rsid w:val="00CE074D"/>
    <w:rsid w:val="00CE12B9"/>
    <w:rsid w:val="00CE16C5"/>
    <w:rsid w:val="00CE1F74"/>
    <w:rsid w:val="00CE1FBC"/>
    <w:rsid w:val="00CE2610"/>
    <w:rsid w:val="00CE2F0B"/>
    <w:rsid w:val="00CE322D"/>
    <w:rsid w:val="00CE519A"/>
    <w:rsid w:val="00CE5E2F"/>
    <w:rsid w:val="00CE6DC5"/>
    <w:rsid w:val="00CE7B83"/>
    <w:rsid w:val="00CF06E8"/>
    <w:rsid w:val="00CF2458"/>
    <w:rsid w:val="00CF2BFE"/>
    <w:rsid w:val="00CF35E5"/>
    <w:rsid w:val="00CF4106"/>
    <w:rsid w:val="00CF5604"/>
    <w:rsid w:val="00CF5E35"/>
    <w:rsid w:val="00CF670B"/>
    <w:rsid w:val="00CF694B"/>
    <w:rsid w:val="00CF6D62"/>
    <w:rsid w:val="00CF73B7"/>
    <w:rsid w:val="00CF765B"/>
    <w:rsid w:val="00CF785D"/>
    <w:rsid w:val="00CF7F28"/>
    <w:rsid w:val="00D002B9"/>
    <w:rsid w:val="00D0076E"/>
    <w:rsid w:val="00D012DD"/>
    <w:rsid w:val="00D0153A"/>
    <w:rsid w:val="00D0194E"/>
    <w:rsid w:val="00D02829"/>
    <w:rsid w:val="00D03A4B"/>
    <w:rsid w:val="00D03B6E"/>
    <w:rsid w:val="00D03BBF"/>
    <w:rsid w:val="00D03E59"/>
    <w:rsid w:val="00D04463"/>
    <w:rsid w:val="00D045BB"/>
    <w:rsid w:val="00D04723"/>
    <w:rsid w:val="00D051EC"/>
    <w:rsid w:val="00D058EA"/>
    <w:rsid w:val="00D05AC9"/>
    <w:rsid w:val="00D06223"/>
    <w:rsid w:val="00D0631A"/>
    <w:rsid w:val="00D0639F"/>
    <w:rsid w:val="00D06BA3"/>
    <w:rsid w:val="00D06C96"/>
    <w:rsid w:val="00D07181"/>
    <w:rsid w:val="00D07572"/>
    <w:rsid w:val="00D07BE4"/>
    <w:rsid w:val="00D07D56"/>
    <w:rsid w:val="00D1022B"/>
    <w:rsid w:val="00D10CDD"/>
    <w:rsid w:val="00D11ED8"/>
    <w:rsid w:val="00D12A11"/>
    <w:rsid w:val="00D12E29"/>
    <w:rsid w:val="00D1312C"/>
    <w:rsid w:val="00D131B1"/>
    <w:rsid w:val="00D13495"/>
    <w:rsid w:val="00D13C69"/>
    <w:rsid w:val="00D13E1A"/>
    <w:rsid w:val="00D159B4"/>
    <w:rsid w:val="00D15E23"/>
    <w:rsid w:val="00D15F0C"/>
    <w:rsid w:val="00D1661F"/>
    <w:rsid w:val="00D16A2A"/>
    <w:rsid w:val="00D20069"/>
    <w:rsid w:val="00D20EC3"/>
    <w:rsid w:val="00D214BD"/>
    <w:rsid w:val="00D221E1"/>
    <w:rsid w:val="00D22BD9"/>
    <w:rsid w:val="00D22F09"/>
    <w:rsid w:val="00D23302"/>
    <w:rsid w:val="00D23977"/>
    <w:rsid w:val="00D249C7"/>
    <w:rsid w:val="00D24AD0"/>
    <w:rsid w:val="00D24FE6"/>
    <w:rsid w:val="00D252FE"/>
    <w:rsid w:val="00D25365"/>
    <w:rsid w:val="00D25BF2"/>
    <w:rsid w:val="00D26A26"/>
    <w:rsid w:val="00D26F49"/>
    <w:rsid w:val="00D30025"/>
    <w:rsid w:val="00D30B34"/>
    <w:rsid w:val="00D30E15"/>
    <w:rsid w:val="00D33E48"/>
    <w:rsid w:val="00D3410A"/>
    <w:rsid w:val="00D34397"/>
    <w:rsid w:val="00D365E1"/>
    <w:rsid w:val="00D36A48"/>
    <w:rsid w:val="00D408E6"/>
    <w:rsid w:val="00D410E9"/>
    <w:rsid w:val="00D42996"/>
    <w:rsid w:val="00D42E47"/>
    <w:rsid w:val="00D433FC"/>
    <w:rsid w:val="00D434A0"/>
    <w:rsid w:val="00D436A8"/>
    <w:rsid w:val="00D436EE"/>
    <w:rsid w:val="00D44816"/>
    <w:rsid w:val="00D44C3F"/>
    <w:rsid w:val="00D44E3F"/>
    <w:rsid w:val="00D44FB2"/>
    <w:rsid w:val="00D45E44"/>
    <w:rsid w:val="00D46241"/>
    <w:rsid w:val="00D462A6"/>
    <w:rsid w:val="00D463BF"/>
    <w:rsid w:val="00D466BB"/>
    <w:rsid w:val="00D4682A"/>
    <w:rsid w:val="00D4684A"/>
    <w:rsid w:val="00D47658"/>
    <w:rsid w:val="00D47EB1"/>
    <w:rsid w:val="00D512A9"/>
    <w:rsid w:val="00D51804"/>
    <w:rsid w:val="00D518FE"/>
    <w:rsid w:val="00D526D2"/>
    <w:rsid w:val="00D53539"/>
    <w:rsid w:val="00D540EC"/>
    <w:rsid w:val="00D54C24"/>
    <w:rsid w:val="00D55C37"/>
    <w:rsid w:val="00D56DD8"/>
    <w:rsid w:val="00D57B3B"/>
    <w:rsid w:val="00D61F8C"/>
    <w:rsid w:val="00D62D3C"/>
    <w:rsid w:val="00D636E4"/>
    <w:rsid w:val="00D63F9F"/>
    <w:rsid w:val="00D64404"/>
    <w:rsid w:val="00D654A1"/>
    <w:rsid w:val="00D655B7"/>
    <w:rsid w:val="00D6560C"/>
    <w:rsid w:val="00D6568D"/>
    <w:rsid w:val="00D662E7"/>
    <w:rsid w:val="00D666DC"/>
    <w:rsid w:val="00D66882"/>
    <w:rsid w:val="00D700F4"/>
    <w:rsid w:val="00D70DDC"/>
    <w:rsid w:val="00D70EC5"/>
    <w:rsid w:val="00D719F7"/>
    <w:rsid w:val="00D72091"/>
    <w:rsid w:val="00D72DC5"/>
    <w:rsid w:val="00D72FD9"/>
    <w:rsid w:val="00D7347E"/>
    <w:rsid w:val="00D738FC"/>
    <w:rsid w:val="00D753C1"/>
    <w:rsid w:val="00D76539"/>
    <w:rsid w:val="00D76F96"/>
    <w:rsid w:val="00D77929"/>
    <w:rsid w:val="00D806E3"/>
    <w:rsid w:val="00D819E8"/>
    <w:rsid w:val="00D85070"/>
    <w:rsid w:val="00D853AE"/>
    <w:rsid w:val="00D85E74"/>
    <w:rsid w:val="00D8611C"/>
    <w:rsid w:val="00D868EC"/>
    <w:rsid w:val="00D8757F"/>
    <w:rsid w:val="00D87732"/>
    <w:rsid w:val="00D87D85"/>
    <w:rsid w:val="00D87E26"/>
    <w:rsid w:val="00D90732"/>
    <w:rsid w:val="00D90C42"/>
    <w:rsid w:val="00D90F12"/>
    <w:rsid w:val="00D928ED"/>
    <w:rsid w:val="00D92927"/>
    <w:rsid w:val="00D93387"/>
    <w:rsid w:val="00D934A8"/>
    <w:rsid w:val="00D9355C"/>
    <w:rsid w:val="00D93B13"/>
    <w:rsid w:val="00D9430F"/>
    <w:rsid w:val="00D9447E"/>
    <w:rsid w:val="00D9524D"/>
    <w:rsid w:val="00D9694D"/>
    <w:rsid w:val="00DA035B"/>
    <w:rsid w:val="00DA0730"/>
    <w:rsid w:val="00DA0AA4"/>
    <w:rsid w:val="00DA1FA2"/>
    <w:rsid w:val="00DA2012"/>
    <w:rsid w:val="00DA2336"/>
    <w:rsid w:val="00DA3981"/>
    <w:rsid w:val="00DA3F85"/>
    <w:rsid w:val="00DA4F79"/>
    <w:rsid w:val="00DA5BCE"/>
    <w:rsid w:val="00DA6F01"/>
    <w:rsid w:val="00DA7F88"/>
    <w:rsid w:val="00DB05BA"/>
    <w:rsid w:val="00DB1478"/>
    <w:rsid w:val="00DB2358"/>
    <w:rsid w:val="00DB2784"/>
    <w:rsid w:val="00DB3451"/>
    <w:rsid w:val="00DB3A49"/>
    <w:rsid w:val="00DB3E71"/>
    <w:rsid w:val="00DB6207"/>
    <w:rsid w:val="00DB6C7F"/>
    <w:rsid w:val="00DB6E0B"/>
    <w:rsid w:val="00DB6E73"/>
    <w:rsid w:val="00DB7053"/>
    <w:rsid w:val="00DB75D3"/>
    <w:rsid w:val="00DC0FC7"/>
    <w:rsid w:val="00DC1CB8"/>
    <w:rsid w:val="00DC2323"/>
    <w:rsid w:val="00DC2C9F"/>
    <w:rsid w:val="00DC35F7"/>
    <w:rsid w:val="00DC3C6E"/>
    <w:rsid w:val="00DC440F"/>
    <w:rsid w:val="00DC533A"/>
    <w:rsid w:val="00DC5AC7"/>
    <w:rsid w:val="00DC5FA0"/>
    <w:rsid w:val="00DC6781"/>
    <w:rsid w:val="00DD0A0D"/>
    <w:rsid w:val="00DD0D8E"/>
    <w:rsid w:val="00DD1853"/>
    <w:rsid w:val="00DD269B"/>
    <w:rsid w:val="00DD2809"/>
    <w:rsid w:val="00DD2D4D"/>
    <w:rsid w:val="00DD3534"/>
    <w:rsid w:val="00DD37D6"/>
    <w:rsid w:val="00DD5530"/>
    <w:rsid w:val="00DD5D6A"/>
    <w:rsid w:val="00DD625F"/>
    <w:rsid w:val="00DD66CA"/>
    <w:rsid w:val="00DD6EA1"/>
    <w:rsid w:val="00DD7146"/>
    <w:rsid w:val="00DD7529"/>
    <w:rsid w:val="00DD77D3"/>
    <w:rsid w:val="00DD789E"/>
    <w:rsid w:val="00DD7A6F"/>
    <w:rsid w:val="00DE0CAC"/>
    <w:rsid w:val="00DE1897"/>
    <w:rsid w:val="00DE1A54"/>
    <w:rsid w:val="00DE1F9A"/>
    <w:rsid w:val="00DE24EF"/>
    <w:rsid w:val="00DE26EA"/>
    <w:rsid w:val="00DE291E"/>
    <w:rsid w:val="00DE2A35"/>
    <w:rsid w:val="00DE2ADF"/>
    <w:rsid w:val="00DE2E36"/>
    <w:rsid w:val="00DE37E3"/>
    <w:rsid w:val="00DE3CFA"/>
    <w:rsid w:val="00DE3E17"/>
    <w:rsid w:val="00DE465B"/>
    <w:rsid w:val="00DE47B1"/>
    <w:rsid w:val="00DE6237"/>
    <w:rsid w:val="00DE6539"/>
    <w:rsid w:val="00DE67AE"/>
    <w:rsid w:val="00DE6DE0"/>
    <w:rsid w:val="00DE6F75"/>
    <w:rsid w:val="00DE757C"/>
    <w:rsid w:val="00DE78E8"/>
    <w:rsid w:val="00DE7A84"/>
    <w:rsid w:val="00DE7D28"/>
    <w:rsid w:val="00DE7D99"/>
    <w:rsid w:val="00DF0666"/>
    <w:rsid w:val="00DF12D6"/>
    <w:rsid w:val="00DF15B3"/>
    <w:rsid w:val="00DF1622"/>
    <w:rsid w:val="00DF1A7E"/>
    <w:rsid w:val="00DF26AC"/>
    <w:rsid w:val="00DF2CF3"/>
    <w:rsid w:val="00DF4767"/>
    <w:rsid w:val="00DF5786"/>
    <w:rsid w:val="00DF5D80"/>
    <w:rsid w:val="00DF6604"/>
    <w:rsid w:val="00DF719A"/>
    <w:rsid w:val="00DF7E6B"/>
    <w:rsid w:val="00E01123"/>
    <w:rsid w:val="00E017DD"/>
    <w:rsid w:val="00E024D2"/>
    <w:rsid w:val="00E030F9"/>
    <w:rsid w:val="00E03B6B"/>
    <w:rsid w:val="00E03BE3"/>
    <w:rsid w:val="00E04B18"/>
    <w:rsid w:val="00E04D33"/>
    <w:rsid w:val="00E0560B"/>
    <w:rsid w:val="00E06246"/>
    <w:rsid w:val="00E06DFB"/>
    <w:rsid w:val="00E07797"/>
    <w:rsid w:val="00E07CAD"/>
    <w:rsid w:val="00E101C4"/>
    <w:rsid w:val="00E1060F"/>
    <w:rsid w:val="00E10F72"/>
    <w:rsid w:val="00E11827"/>
    <w:rsid w:val="00E11AEA"/>
    <w:rsid w:val="00E127A6"/>
    <w:rsid w:val="00E12836"/>
    <w:rsid w:val="00E12B49"/>
    <w:rsid w:val="00E131C7"/>
    <w:rsid w:val="00E13D45"/>
    <w:rsid w:val="00E14D19"/>
    <w:rsid w:val="00E154C6"/>
    <w:rsid w:val="00E1555D"/>
    <w:rsid w:val="00E15D16"/>
    <w:rsid w:val="00E166AD"/>
    <w:rsid w:val="00E168C0"/>
    <w:rsid w:val="00E168F9"/>
    <w:rsid w:val="00E1733F"/>
    <w:rsid w:val="00E17808"/>
    <w:rsid w:val="00E20BB6"/>
    <w:rsid w:val="00E20DAE"/>
    <w:rsid w:val="00E2276C"/>
    <w:rsid w:val="00E23270"/>
    <w:rsid w:val="00E2349D"/>
    <w:rsid w:val="00E237AF"/>
    <w:rsid w:val="00E24DF1"/>
    <w:rsid w:val="00E24F0E"/>
    <w:rsid w:val="00E2520E"/>
    <w:rsid w:val="00E263CB"/>
    <w:rsid w:val="00E2663E"/>
    <w:rsid w:val="00E26B03"/>
    <w:rsid w:val="00E271C3"/>
    <w:rsid w:val="00E27723"/>
    <w:rsid w:val="00E27B10"/>
    <w:rsid w:val="00E27E40"/>
    <w:rsid w:val="00E30745"/>
    <w:rsid w:val="00E30A93"/>
    <w:rsid w:val="00E312AB"/>
    <w:rsid w:val="00E31AB7"/>
    <w:rsid w:val="00E322AC"/>
    <w:rsid w:val="00E32515"/>
    <w:rsid w:val="00E3253E"/>
    <w:rsid w:val="00E32E95"/>
    <w:rsid w:val="00E33AD2"/>
    <w:rsid w:val="00E33FA3"/>
    <w:rsid w:val="00E3422A"/>
    <w:rsid w:val="00E34EEB"/>
    <w:rsid w:val="00E357B6"/>
    <w:rsid w:val="00E35CD3"/>
    <w:rsid w:val="00E37C14"/>
    <w:rsid w:val="00E404FD"/>
    <w:rsid w:val="00E40924"/>
    <w:rsid w:val="00E40936"/>
    <w:rsid w:val="00E40F3E"/>
    <w:rsid w:val="00E40F47"/>
    <w:rsid w:val="00E4133D"/>
    <w:rsid w:val="00E41344"/>
    <w:rsid w:val="00E4138E"/>
    <w:rsid w:val="00E41C21"/>
    <w:rsid w:val="00E41CEE"/>
    <w:rsid w:val="00E430FD"/>
    <w:rsid w:val="00E43120"/>
    <w:rsid w:val="00E431F2"/>
    <w:rsid w:val="00E43459"/>
    <w:rsid w:val="00E43684"/>
    <w:rsid w:val="00E43878"/>
    <w:rsid w:val="00E439F4"/>
    <w:rsid w:val="00E43D44"/>
    <w:rsid w:val="00E443C6"/>
    <w:rsid w:val="00E44885"/>
    <w:rsid w:val="00E45891"/>
    <w:rsid w:val="00E46650"/>
    <w:rsid w:val="00E47E4C"/>
    <w:rsid w:val="00E50797"/>
    <w:rsid w:val="00E518E4"/>
    <w:rsid w:val="00E51D15"/>
    <w:rsid w:val="00E51E29"/>
    <w:rsid w:val="00E52BE9"/>
    <w:rsid w:val="00E532F5"/>
    <w:rsid w:val="00E53539"/>
    <w:rsid w:val="00E537C5"/>
    <w:rsid w:val="00E546BE"/>
    <w:rsid w:val="00E546D4"/>
    <w:rsid w:val="00E55192"/>
    <w:rsid w:val="00E56AD9"/>
    <w:rsid w:val="00E571C4"/>
    <w:rsid w:val="00E57A9F"/>
    <w:rsid w:val="00E57B46"/>
    <w:rsid w:val="00E57BF8"/>
    <w:rsid w:val="00E57FD8"/>
    <w:rsid w:val="00E62588"/>
    <w:rsid w:val="00E63399"/>
    <w:rsid w:val="00E6367A"/>
    <w:rsid w:val="00E63A9D"/>
    <w:rsid w:val="00E65059"/>
    <w:rsid w:val="00E65405"/>
    <w:rsid w:val="00E654C2"/>
    <w:rsid w:val="00E65725"/>
    <w:rsid w:val="00E66B98"/>
    <w:rsid w:val="00E66F40"/>
    <w:rsid w:val="00E67B1B"/>
    <w:rsid w:val="00E67E75"/>
    <w:rsid w:val="00E67FB2"/>
    <w:rsid w:val="00E70CC5"/>
    <w:rsid w:val="00E70EF3"/>
    <w:rsid w:val="00E711E3"/>
    <w:rsid w:val="00E712B1"/>
    <w:rsid w:val="00E712C2"/>
    <w:rsid w:val="00E716DB"/>
    <w:rsid w:val="00E7196A"/>
    <w:rsid w:val="00E733CA"/>
    <w:rsid w:val="00E737E7"/>
    <w:rsid w:val="00E746B8"/>
    <w:rsid w:val="00E757DD"/>
    <w:rsid w:val="00E76EDA"/>
    <w:rsid w:val="00E800F2"/>
    <w:rsid w:val="00E80A7F"/>
    <w:rsid w:val="00E81F70"/>
    <w:rsid w:val="00E82271"/>
    <w:rsid w:val="00E82617"/>
    <w:rsid w:val="00E82AC2"/>
    <w:rsid w:val="00E82D51"/>
    <w:rsid w:val="00E839A0"/>
    <w:rsid w:val="00E84901"/>
    <w:rsid w:val="00E84C01"/>
    <w:rsid w:val="00E85317"/>
    <w:rsid w:val="00E85860"/>
    <w:rsid w:val="00E905FF"/>
    <w:rsid w:val="00E91579"/>
    <w:rsid w:val="00E91BEC"/>
    <w:rsid w:val="00E932D9"/>
    <w:rsid w:val="00E934EA"/>
    <w:rsid w:val="00E962DD"/>
    <w:rsid w:val="00E965BA"/>
    <w:rsid w:val="00E96A65"/>
    <w:rsid w:val="00E96BB3"/>
    <w:rsid w:val="00EA00EC"/>
    <w:rsid w:val="00EA010B"/>
    <w:rsid w:val="00EA121C"/>
    <w:rsid w:val="00EA1EAE"/>
    <w:rsid w:val="00EA2319"/>
    <w:rsid w:val="00EA40B1"/>
    <w:rsid w:val="00EA44D0"/>
    <w:rsid w:val="00EA4D7D"/>
    <w:rsid w:val="00EA4EAF"/>
    <w:rsid w:val="00EA6324"/>
    <w:rsid w:val="00EA7102"/>
    <w:rsid w:val="00EA71E9"/>
    <w:rsid w:val="00EB06F1"/>
    <w:rsid w:val="00EB0A7D"/>
    <w:rsid w:val="00EB1B22"/>
    <w:rsid w:val="00EB2F16"/>
    <w:rsid w:val="00EB331D"/>
    <w:rsid w:val="00EB3C1B"/>
    <w:rsid w:val="00EB44B2"/>
    <w:rsid w:val="00EB4EC9"/>
    <w:rsid w:val="00EB5AD8"/>
    <w:rsid w:val="00EB5EE4"/>
    <w:rsid w:val="00EB76E8"/>
    <w:rsid w:val="00EC21BC"/>
    <w:rsid w:val="00EC2367"/>
    <w:rsid w:val="00EC27F4"/>
    <w:rsid w:val="00EC29DD"/>
    <w:rsid w:val="00EC40DD"/>
    <w:rsid w:val="00EC41A6"/>
    <w:rsid w:val="00EC4AF4"/>
    <w:rsid w:val="00EC53D3"/>
    <w:rsid w:val="00EC565B"/>
    <w:rsid w:val="00EC5961"/>
    <w:rsid w:val="00EC5E3B"/>
    <w:rsid w:val="00EC6174"/>
    <w:rsid w:val="00EC75E4"/>
    <w:rsid w:val="00EC778D"/>
    <w:rsid w:val="00EC7BFB"/>
    <w:rsid w:val="00EC7FCF"/>
    <w:rsid w:val="00ED0301"/>
    <w:rsid w:val="00ED19BB"/>
    <w:rsid w:val="00ED343A"/>
    <w:rsid w:val="00ED344E"/>
    <w:rsid w:val="00ED4143"/>
    <w:rsid w:val="00ED4962"/>
    <w:rsid w:val="00ED5E1C"/>
    <w:rsid w:val="00ED70C4"/>
    <w:rsid w:val="00EE1FC7"/>
    <w:rsid w:val="00EE224A"/>
    <w:rsid w:val="00EE23AE"/>
    <w:rsid w:val="00EE281E"/>
    <w:rsid w:val="00EE3243"/>
    <w:rsid w:val="00EE3418"/>
    <w:rsid w:val="00EE448C"/>
    <w:rsid w:val="00EE5FDE"/>
    <w:rsid w:val="00EE638E"/>
    <w:rsid w:val="00EE6541"/>
    <w:rsid w:val="00EE65D2"/>
    <w:rsid w:val="00EE6843"/>
    <w:rsid w:val="00EE7B64"/>
    <w:rsid w:val="00EE7F2B"/>
    <w:rsid w:val="00EF0236"/>
    <w:rsid w:val="00EF0E77"/>
    <w:rsid w:val="00EF0E9D"/>
    <w:rsid w:val="00EF1275"/>
    <w:rsid w:val="00EF12C8"/>
    <w:rsid w:val="00EF1B58"/>
    <w:rsid w:val="00EF1C01"/>
    <w:rsid w:val="00EF2055"/>
    <w:rsid w:val="00EF33A5"/>
    <w:rsid w:val="00EF3987"/>
    <w:rsid w:val="00EF4ECF"/>
    <w:rsid w:val="00EF4EEB"/>
    <w:rsid w:val="00EF5F07"/>
    <w:rsid w:val="00EF6345"/>
    <w:rsid w:val="00EF7267"/>
    <w:rsid w:val="00EF739F"/>
    <w:rsid w:val="00F001A8"/>
    <w:rsid w:val="00F006A0"/>
    <w:rsid w:val="00F00740"/>
    <w:rsid w:val="00F01613"/>
    <w:rsid w:val="00F02635"/>
    <w:rsid w:val="00F02917"/>
    <w:rsid w:val="00F03883"/>
    <w:rsid w:val="00F03F80"/>
    <w:rsid w:val="00F04CDF"/>
    <w:rsid w:val="00F0542B"/>
    <w:rsid w:val="00F058B2"/>
    <w:rsid w:val="00F05C4C"/>
    <w:rsid w:val="00F06DCE"/>
    <w:rsid w:val="00F1015C"/>
    <w:rsid w:val="00F1015D"/>
    <w:rsid w:val="00F113E2"/>
    <w:rsid w:val="00F114AB"/>
    <w:rsid w:val="00F11C04"/>
    <w:rsid w:val="00F11DD1"/>
    <w:rsid w:val="00F13F10"/>
    <w:rsid w:val="00F13F78"/>
    <w:rsid w:val="00F13F93"/>
    <w:rsid w:val="00F14441"/>
    <w:rsid w:val="00F148B1"/>
    <w:rsid w:val="00F14913"/>
    <w:rsid w:val="00F152F3"/>
    <w:rsid w:val="00F15DC6"/>
    <w:rsid w:val="00F16191"/>
    <w:rsid w:val="00F16853"/>
    <w:rsid w:val="00F16BE3"/>
    <w:rsid w:val="00F17413"/>
    <w:rsid w:val="00F17C0D"/>
    <w:rsid w:val="00F17C46"/>
    <w:rsid w:val="00F17F22"/>
    <w:rsid w:val="00F20D4D"/>
    <w:rsid w:val="00F20E67"/>
    <w:rsid w:val="00F218F1"/>
    <w:rsid w:val="00F22116"/>
    <w:rsid w:val="00F22738"/>
    <w:rsid w:val="00F2326E"/>
    <w:rsid w:val="00F235D3"/>
    <w:rsid w:val="00F23C20"/>
    <w:rsid w:val="00F2403C"/>
    <w:rsid w:val="00F24E73"/>
    <w:rsid w:val="00F24EE2"/>
    <w:rsid w:val="00F25A6E"/>
    <w:rsid w:val="00F25E1B"/>
    <w:rsid w:val="00F26281"/>
    <w:rsid w:val="00F26FD3"/>
    <w:rsid w:val="00F300A0"/>
    <w:rsid w:val="00F30D5E"/>
    <w:rsid w:val="00F31048"/>
    <w:rsid w:val="00F311E9"/>
    <w:rsid w:val="00F337BB"/>
    <w:rsid w:val="00F33BA2"/>
    <w:rsid w:val="00F35C24"/>
    <w:rsid w:val="00F36590"/>
    <w:rsid w:val="00F36CC3"/>
    <w:rsid w:val="00F3702D"/>
    <w:rsid w:val="00F40795"/>
    <w:rsid w:val="00F412C3"/>
    <w:rsid w:val="00F42AF6"/>
    <w:rsid w:val="00F42D9A"/>
    <w:rsid w:val="00F4300C"/>
    <w:rsid w:val="00F438E4"/>
    <w:rsid w:val="00F43DA6"/>
    <w:rsid w:val="00F459F4"/>
    <w:rsid w:val="00F47536"/>
    <w:rsid w:val="00F4798D"/>
    <w:rsid w:val="00F50032"/>
    <w:rsid w:val="00F501B2"/>
    <w:rsid w:val="00F5093C"/>
    <w:rsid w:val="00F5193F"/>
    <w:rsid w:val="00F51EEA"/>
    <w:rsid w:val="00F522BC"/>
    <w:rsid w:val="00F5279D"/>
    <w:rsid w:val="00F529BA"/>
    <w:rsid w:val="00F5331A"/>
    <w:rsid w:val="00F5333C"/>
    <w:rsid w:val="00F53775"/>
    <w:rsid w:val="00F5435C"/>
    <w:rsid w:val="00F545B8"/>
    <w:rsid w:val="00F5589D"/>
    <w:rsid w:val="00F565FF"/>
    <w:rsid w:val="00F56A63"/>
    <w:rsid w:val="00F5783F"/>
    <w:rsid w:val="00F57CEB"/>
    <w:rsid w:val="00F600CC"/>
    <w:rsid w:val="00F60473"/>
    <w:rsid w:val="00F61F24"/>
    <w:rsid w:val="00F623D5"/>
    <w:rsid w:val="00F62AA9"/>
    <w:rsid w:val="00F639F8"/>
    <w:rsid w:val="00F63F9E"/>
    <w:rsid w:val="00F646D9"/>
    <w:rsid w:val="00F64B17"/>
    <w:rsid w:val="00F64B38"/>
    <w:rsid w:val="00F64F95"/>
    <w:rsid w:val="00F66206"/>
    <w:rsid w:val="00F66327"/>
    <w:rsid w:val="00F666F4"/>
    <w:rsid w:val="00F666F5"/>
    <w:rsid w:val="00F6704E"/>
    <w:rsid w:val="00F67A19"/>
    <w:rsid w:val="00F704D4"/>
    <w:rsid w:val="00F709BE"/>
    <w:rsid w:val="00F70B99"/>
    <w:rsid w:val="00F71416"/>
    <w:rsid w:val="00F714EF"/>
    <w:rsid w:val="00F71F5E"/>
    <w:rsid w:val="00F72238"/>
    <w:rsid w:val="00F724F4"/>
    <w:rsid w:val="00F72BA7"/>
    <w:rsid w:val="00F73009"/>
    <w:rsid w:val="00F7350B"/>
    <w:rsid w:val="00F73688"/>
    <w:rsid w:val="00F74681"/>
    <w:rsid w:val="00F749F4"/>
    <w:rsid w:val="00F76EE9"/>
    <w:rsid w:val="00F77369"/>
    <w:rsid w:val="00F77479"/>
    <w:rsid w:val="00F77810"/>
    <w:rsid w:val="00F779D0"/>
    <w:rsid w:val="00F8060B"/>
    <w:rsid w:val="00F81751"/>
    <w:rsid w:val="00F823C8"/>
    <w:rsid w:val="00F825E5"/>
    <w:rsid w:val="00F82726"/>
    <w:rsid w:val="00F82C65"/>
    <w:rsid w:val="00F83385"/>
    <w:rsid w:val="00F83992"/>
    <w:rsid w:val="00F83EE3"/>
    <w:rsid w:val="00F84268"/>
    <w:rsid w:val="00F8560E"/>
    <w:rsid w:val="00F871F1"/>
    <w:rsid w:val="00F91A9D"/>
    <w:rsid w:val="00F91E48"/>
    <w:rsid w:val="00F9218C"/>
    <w:rsid w:val="00F926B0"/>
    <w:rsid w:val="00F93888"/>
    <w:rsid w:val="00F94774"/>
    <w:rsid w:val="00F9539C"/>
    <w:rsid w:val="00F95518"/>
    <w:rsid w:val="00F9570E"/>
    <w:rsid w:val="00F959EF"/>
    <w:rsid w:val="00F95F1A"/>
    <w:rsid w:val="00F95F72"/>
    <w:rsid w:val="00F960F8"/>
    <w:rsid w:val="00F9736F"/>
    <w:rsid w:val="00F978BE"/>
    <w:rsid w:val="00FA0041"/>
    <w:rsid w:val="00FA0112"/>
    <w:rsid w:val="00FA1D04"/>
    <w:rsid w:val="00FA220E"/>
    <w:rsid w:val="00FA2CBC"/>
    <w:rsid w:val="00FA2FA7"/>
    <w:rsid w:val="00FA4585"/>
    <w:rsid w:val="00FA49EB"/>
    <w:rsid w:val="00FA53A0"/>
    <w:rsid w:val="00FA5637"/>
    <w:rsid w:val="00FA5E23"/>
    <w:rsid w:val="00FA63DB"/>
    <w:rsid w:val="00FA657B"/>
    <w:rsid w:val="00FA6F10"/>
    <w:rsid w:val="00FA6F6E"/>
    <w:rsid w:val="00FA730C"/>
    <w:rsid w:val="00FA7695"/>
    <w:rsid w:val="00FA7A3A"/>
    <w:rsid w:val="00FA7ADD"/>
    <w:rsid w:val="00FB0094"/>
    <w:rsid w:val="00FB1692"/>
    <w:rsid w:val="00FB170A"/>
    <w:rsid w:val="00FB1B3A"/>
    <w:rsid w:val="00FB1F48"/>
    <w:rsid w:val="00FB2130"/>
    <w:rsid w:val="00FB2283"/>
    <w:rsid w:val="00FB22AA"/>
    <w:rsid w:val="00FB2640"/>
    <w:rsid w:val="00FB2B3F"/>
    <w:rsid w:val="00FB3009"/>
    <w:rsid w:val="00FB695A"/>
    <w:rsid w:val="00FB7399"/>
    <w:rsid w:val="00FB7671"/>
    <w:rsid w:val="00FB7A0B"/>
    <w:rsid w:val="00FB7D3F"/>
    <w:rsid w:val="00FC020B"/>
    <w:rsid w:val="00FC0701"/>
    <w:rsid w:val="00FC0BAD"/>
    <w:rsid w:val="00FC21FB"/>
    <w:rsid w:val="00FC28E3"/>
    <w:rsid w:val="00FC2F84"/>
    <w:rsid w:val="00FC3158"/>
    <w:rsid w:val="00FC3245"/>
    <w:rsid w:val="00FC3621"/>
    <w:rsid w:val="00FC3BFC"/>
    <w:rsid w:val="00FC3C20"/>
    <w:rsid w:val="00FC3D46"/>
    <w:rsid w:val="00FC4B88"/>
    <w:rsid w:val="00FC64C7"/>
    <w:rsid w:val="00FC6A43"/>
    <w:rsid w:val="00FC6B61"/>
    <w:rsid w:val="00FC79D4"/>
    <w:rsid w:val="00FD0504"/>
    <w:rsid w:val="00FD0BA0"/>
    <w:rsid w:val="00FD260C"/>
    <w:rsid w:val="00FD2CF4"/>
    <w:rsid w:val="00FD2D65"/>
    <w:rsid w:val="00FD46B0"/>
    <w:rsid w:val="00FD5E09"/>
    <w:rsid w:val="00FD5E43"/>
    <w:rsid w:val="00FD6C56"/>
    <w:rsid w:val="00FD7395"/>
    <w:rsid w:val="00FD775D"/>
    <w:rsid w:val="00FD782F"/>
    <w:rsid w:val="00FE0085"/>
    <w:rsid w:val="00FE0714"/>
    <w:rsid w:val="00FE0EB1"/>
    <w:rsid w:val="00FE11BC"/>
    <w:rsid w:val="00FE1352"/>
    <w:rsid w:val="00FE19B5"/>
    <w:rsid w:val="00FE1BD0"/>
    <w:rsid w:val="00FE2684"/>
    <w:rsid w:val="00FE34AA"/>
    <w:rsid w:val="00FE3682"/>
    <w:rsid w:val="00FE3806"/>
    <w:rsid w:val="00FE3C0B"/>
    <w:rsid w:val="00FE4F5C"/>
    <w:rsid w:val="00FE4FB0"/>
    <w:rsid w:val="00FE5385"/>
    <w:rsid w:val="00FE6494"/>
    <w:rsid w:val="00FE70A0"/>
    <w:rsid w:val="00FE77EE"/>
    <w:rsid w:val="00FF08B6"/>
    <w:rsid w:val="00FF09B6"/>
    <w:rsid w:val="00FF281E"/>
    <w:rsid w:val="00FF2A31"/>
    <w:rsid w:val="00FF2CD6"/>
    <w:rsid w:val="00FF2EEB"/>
    <w:rsid w:val="00FF308D"/>
    <w:rsid w:val="00FF528A"/>
    <w:rsid w:val="00FF7996"/>
    <w:rsid w:val="00FF7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4585"/>
    <w:rPr>
      <w:b/>
      <w:bCs/>
    </w:rPr>
  </w:style>
  <w:style w:type="character" w:styleId="a5">
    <w:name w:val="Hyperlink"/>
    <w:basedOn w:val="a0"/>
    <w:uiPriority w:val="99"/>
    <w:semiHidden/>
    <w:unhideWhenUsed/>
    <w:rsid w:val="00654585"/>
    <w:rPr>
      <w:color w:val="0000FF"/>
      <w:u w:val="single"/>
    </w:rPr>
  </w:style>
  <w:style w:type="character" w:customStyle="1" w:styleId="115pt">
    <w:name w:val="Основной текст + 11.5 pt"/>
    <w:rsid w:val="00151DE6"/>
    <w:rPr>
      <w:rFonts w:ascii="Times New Roman" w:hAnsi="Times New Roman" w:cs="Times New Roman"/>
      <w:sz w:val="23"/>
      <w:szCs w:val="23"/>
      <w:u w:val="none"/>
    </w:rPr>
  </w:style>
  <w:style w:type="character" w:customStyle="1" w:styleId="rvts18">
    <w:name w:val="rvts18"/>
    <w:basedOn w:val="a0"/>
    <w:rsid w:val="00151DE6"/>
    <w:rPr>
      <w:color w:val="000000"/>
    </w:rPr>
  </w:style>
</w:styles>
</file>

<file path=word/webSettings.xml><?xml version="1.0" encoding="utf-8"?>
<w:webSettings xmlns:r="http://schemas.openxmlformats.org/officeDocument/2006/relationships" xmlns:w="http://schemas.openxmlformats.org/wordprocessingml/2006/main">
  <w:divs>
    <w:div w:id="10637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2025-02-03T13:10:00Z</cp:lastPrinted>
  <dcterms:created xsi:type="dcterms:W3CDTF">2024-09-06T07:30:00Z</dcterms:created>
  <dcterms:modified xsi:type="dcterms:W3CDTF">2025-02-03T13:10:00Z</dcterms:modified>
</cp:coreProperties>
</file>